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02" w:rsidRPr="004C448F" w:rsidRDefault="00A16D02" w:rsidP="00A16D02">
      <w:pPr>
        <w:autoSpaceDE w:val="0"/>
        <w:adjustRightInd w:val="0"/>
        <w:jc w:val="center"/>
        <w:rPr>
          <w:color w:val="000000"/>
          <w:sz w:val="28"/>
          <w:szCs w:val="28"/>
          <w:lang w:val="kk-KZ"/>
        </w:rPr>
      </w:pPr>
      <w:r w:rsidRPr="004C448F">
        <w:rPr>
          <w:b/>
          <w:bCs/>
          <w:color w:val="000000"/>
          <w:sz w:val="28"/>
          <w:szCs w:val="28"/>
          <w:lang w:val="kk-KZ"/>
        </w:rPr>
        <w:t>ӘЛ-ФАРАБИ АТЫНДАҒЫ ҚАЗАҚ ҰЛТТЫҚ УНИВЕРСИТЕТІ</w:t>
      </w:r>
    </w:p>
    <w:p w:rsidR="00A16D02" w:rsidRPr="004C448F" w:rsidRDefault="00A16D02" w:rsidP="00A16D02">
      <w:pPr>
        <w:jc w:val="center"/>
        <w:rPr>
          <w:b/>
          <w:sz w:val="28"/>
          <w:szCs w:val="28"/>
        </w:rPr>
      </w:pPr>
      <w:r w:rsidRPr="004C448F">
        <w:rPr>
          <w:b/>
          <w:sz w:val="28"/>
          <w:szCs w:val="28"/>
          <w:lang w:val="kk-KZ"/>
        </w:rPr>
        <w:t>Биология және биотехнология факультеті</w:t>
      </w:r>
    </w:p>
    <w:p w:rsidR="00A16D02" w:rsidRPr="004C448F" w:rsidRDefault="00A16D02" w:rsidP="00A16D02">
      <w:pPr>
        <w:jc w:val="center"/>
        <w:rPr>
          <w:b/>
          <w:sz w:val="28"/>
          <w:szCs w:val="28"/>
          <w:lang w:val="kk-KZ"/>
        </w:rPr>
      </w:pPr>
      <w:r w:rsidRPr="004C448F">
        <w:rPr>
          <w:b/>
          <w:sz w:val="28"/>
          <w:szCs w:val="28"/>
          <w:lang w:val="kk-KZ"/>
        </w:rPr>
        <w:t>Биоаулантүрлілік және биоресурстар кафедрасы</w:t>
      </w:r>
    </w:p>
    <w:p w:rsidR="00A16D02" w:rsidRPr="004C448F" w:rsidRDefault="00A16D02" w:rsidP="00A16D02">
      <w:pPr>
        <w:jc w:val="center"/>
        <w:rPr>
          <w:b/>
          <w:sz w:val="28"/>
          <w:szCs w:val="28"/>
          <w:lang w:val="kk-KZ"/>
        </w:rPr>
      </w:pPr>
    </w:p>
    <w:p w:rsidR="00A16D02" w:rsidRPr="004C448F" w:rsidRDefault="00A16D02" w:rsidP="00A16D02">
      <w:pPr>
        <w:jc w:val="center"/>
        <w:rPr>
          <w:b/>
          <w:sz w:val="28"/>
          <w:szCs w:val="28"/>
          <w:lang w:val="kk-KZ"/>
        </w:rPr>
      </w:pPr>
    </w:p>
    <w:p w:rsidR="00A16D02" w:rsidRPr="004C448F" w:rsidRDefault="00A16D02" w:rsidP="00A16D02">
      <w:pPr>
        <w:jc w:val="center"/>
        <w:rPr>
          <w:b/>
          <w:sz w:val="28"/>
          <w:szCs w:val="28"/>
          <w:lang w:val="kk-KZ"/>
        </w:rPr>
      </w:pPr>
    </w:p>
    <w:p w:rsidR="00A16D02" w:rsidRPr="004C448F" w:rsidRDefault="00A16D02" w:rsidP="00A16D02">
      <w:pPr>
        <w:jc w:val="center"/>
        <w:rPr>
          <w:b/>
          <w:sz w:val="28"/>
          <w:szCs w:val="28"/>
        </w:rPr>
      </w:pPr>
    </w:p>
    <w:p w:rsidR="00A16D02" w:rsidRDefault="00A16D02" w:rsidP="00A16D02">
      <w:pPr>
        <w:jc w:val="right"/>
        <w:rPr>
          <w:b/>
          <w:sz w:val="28"/>
          <w:szCs w:val="28"/>
        </w:rPr>
      </w:pPr>
    </w:p>
    <w:p w:rsidR="005125D5" w:rsidRDefault="005125D5" w:rsidP="00A16D02">
      <w:pPr>
        <w:jc w:val="right"/>
        <w:rPr>
          <w:b/>
          <w:sz w:val="28"/>
          <w:szCs w:val="28"/>
        </w:rPr>
      </w:pPr>
    </w:p>
    <w:p w:rsidR="005125D5" w:rsidRDefault="005125D5" w:rsidP="00A16D02">
      <w:pPr>
        <w:jc w:val="right"/>
        <w:rPr>
          <w:b/>
          <w:sz w:val="28"/>
          <w:szCs w:val="28"/>
        </w:rPr>
      </w:pPr>
    </w:p>
    <w:p w:rsidR="005125D5" w:rsidRPr="004C448F" w:rsidRDefault="005125D5" w:rsidP="00A16D02">
      <w:pPr>
        <w:jc w:val="right"/>
        <w:rPr>
          <w:b/>
          <w:sz w:val="28"/>
          <w:szCs w:val="28"/>
        </w:rPr>
      </w:pPr>
    </w:p>
    <w:p w:rsidR="00A16D02" w:rsidRPr="004C448F" w:rsidRDefault="00A16D02" w:rsidP="00A16D02">
      <w:pPr>
        <w:jc w:val="right"/>
        <w:rPr>
          <w:sz w:val="28"/>
          <w:szCs w:val="28"/>
        </w:rPr>
      </w:pPr>
    </w:p>
    <w:p w:rsidR="00A16D02" w:rsidRPr="004C448F" w:rsidRDefault="00A16D02" w:rsidP="00A16D02">
      <w:pPr>
        <w:jc w:val="right"/>
        <w:rPr>
          <w:sz w:val="28"/>
          <w:szCs w:val="28"/>
        </w:rPr>
      </w:pPr>
    </w:p>
    <w:p w:rsidR="00A16D02" w:rsidRPr="004C448F" w:rsidRDefault="00A16D02" w:rsidP="00A16D02">
      <w:pPr>
        <w:jc w:val="right"/>
        <w:rPr>
          <w:sz w:val="28"/>
          <w:szCs w:val="28"/>
        </w:rPr>
      </w:pPr>
    </w:p>
    <w:p w:rsidR="00A16D02" w:rsidRPr="004C448F" w:rsidRDefault="00A16D02" w:rsidP="00A16D02">
      <w:pPr>
        <w:jc w:val="right"/>
        <w:rPr>
          <w:sz w:val="28"/>
          <w:szCs w:val="28"/>
          <w:lang w:val="kk-KZ"/>
        </w:rPr>
      </w:pPr>
    </w:p>
    <w:p w:rsidR="00A16D02" w:rsidRPr="00392303" w:rsidRDefault="00392303" w:rsidP="00A16D02">
      <w:pPr>
        <w:keepNext/>
        <w:jc w:val="center"/>
        <w:outlineLvl w:val="0"/>
        <w:rPr>
          <w:b/>
          <w:bCs/>
          <w:kern w:val="32"/>
          <w:sz w:val="28"/>
          <w:szCs w:val="28"/>
          <w:lang w:val="kk-KZ"/>
        </w:rPr>
      </w:pPr>
      <w:r>
        <w:rPr>
          <w:b/>
          <w:bCs/>
          <w:kern w:val="32"/>
          <w:sz w:val="28"/>
          <w:szCs w:val="28"/>
          <w:lang w:val="kk-KZ"/>
        </w:rPr>
        <w:t>Қ</w:t>
      </w:r>
      <w:r w:rsidRPr="00392303">
        <w:rPr>
          <w:b/>
          <w:bCs/>
          <w:kern w:val="32"/>
          <w:sz w:val="28"/>
          <w:szCs w:val="28"/>
          <w:lang w:val="kk-KZ"/>
        </w:rPr>
        <w:t>орытынды емтихан бағдарламасы</w:t>
      </w:r>
    </w:p>
    <w:p w:rsidR="00A16D02" w:rsidRPr="004C448F" w:rsidRDefault="00A16D02" w:rsidP="00A16D02">
      <w:pPr>
        <w:rPr>
          <w:sz w:val="28"/>
          <w:szCs w:val="28"/>
          <w:lang w:val="kk-KZ"/>
        </w:rPr>
      </w:pPr>
    </w:p>
    <w:p w:rsidR="00A16D02" w:rsidRPr="004C448F" w:rsidRDefault="00A16D02" w:rsidP="00A16D02">
      <w:pPr>
        <w:jc w:val="center"/>
        <w:rPr>
          <w:b/>
          <w:bCs/>
          <w:sz w:val="28"/>
          <w:szCs w:val="28"/>
          <w:lang w:val="kk-KZ"/>
        </w:rPr>
      </w:pPr>
      <w:r w:rsidRPr="004C448F">
        <w:rPr>
          <w:b/>
          <w:sz w:val="28"/>
          <w:szCs w:val="28"/>
          <w:lang w:val="kk-KZ"/>
        </w:rPr>
        <w:t>EChZh 6308</w:t>
      </w:r>
      <w:r w:rsidRPr="004C448F">
        <w:rPr>
          <w:b/>
          <w:bCs/>
          <w:sz w:val="28"/>
          <w:szCs w:val="28"/>
          <w:lang w:val="kk-KZ"/>
        </w:rPr>
        <w:t xml:space="preserve"> «Адам және жануарлар эмбриологиясы»</w:t>
      </w:r>
    </w:p>
    <w:p w:rsidR="00A16D02" w:rsidRPr="004C448F" w:rsidRDefault="00A16D02" w:rsidP="00A16D02">
      <w:pPr>
        <w:jc w:val="center"/>
        <w:rPr>
          <w:b/>
          <w:bCs/>
          <w:sz w:val="28"/>
          <w:szCs w:val="28"/>
          <w:lang w:val="kk-KZ"/>
        </w:rPr>
      </w:pPr>
      <w:r w:rsidRPr="004C448F">
        <w:rPr>
          <w:b/>
          <w:bCs/>
          <w:sz w:val="28"/>
          <w:szCs w:val="28"/>
          <w:lang w:val="kk-KZ"/>
        </w:rPr>
        <w:t xml:space="preserve"> </w:t>
      </w:r>
    </w:p>
    <w:p w:rsidR="00A16D02" w:rsidRPr="004C448F" w:rsidRDefault="00A16D02" w:rsidP="00A16D02">
      <w:pPr>
        <w:jc w:val="center"/>
        <w:rPr>
          <w:b/>
          <w:bCs/>
          <w:sz w:val="28"/>
          <w:szCs w:val="28"/>
          <w:lang w:val="kk-KZ"/>
        </w:rPr>
      </w:pPr>
    </w:p>
    <w:p w:rsidR="00A16D02" w:rsidRPr="004C448F" w:rsidRDefault="00A16D02" w:rsidP="00A16D02">
      <w:pPr>
        <w:jc w:val="center"/>
        <w:rPr>
          <w:b/>
          <w:bCs/>
          <w:sz w:val="28"/>
          <w:szCs w:val="28"/>
          <w:lang w:val="kk-KZ"/>
        </w:rPr>
      </w:pPr>
    </w:p>
    <w:p w:rsidR="00A16D02" w:rsidRPr="004C448F" w:rsidRDefault="00A16D02" w:rsidP="00A16D02">
      <w:pPr>
        <w:jc w:val="center"/>
        <w:rPr>
          <w:b/>
          <w:sz w:val="28"/>
          <w:szCs w:val="28"/>
          <w:lang w:val="kk-KZ"/>
        </w:rPr>
      </w:pPr>
      <w:r w:rsidRPr="004C448F">
        <w:rPr>
          <w:sz w:val="28"/>
          <w:szCs w:val="28"/>
          <w:lang w:val="kk-KZ"/>
        </w:rPr>
        <w:t>«7M05101 -Биология» мамандығы</w:t>
      </w:r>
    </w:p>
    <w:p w:rsidR="00A16D02" w:rsidRPr="004C448F" w:rsidRDefault="00A16D02" w:rsidP="00A16D02">
      <w:pPr>
        <w:jc w:val="center"/>
        <w:rPr>
          <w:sz w:val="28"/>
          <w:szCs w:val="28"/>
          <w:lang w:val="kk-KZ"/>
        </w:rPr>
      </w:pPr>
    </w:p>
    <w:p w:rsidR="00A16D02" w:rsidRPr="004C448F" w:rsidRDefault="00A16D02" w:rsidP="00A16D02">
      <w:pPr>
        <w:jc w:val="center"/>
        <w:rPr>
          <w:sz w:val="28"/>
          <w:szCs w:val="28"/>
          <w:lang w:val="kk-KZ"/>
        </w:rPr>
      </w:pPr>
      <w:r w:rsidRPr="004C448F">
        <w:rPr>
          <w:sz w:val="28"/>
          <w:szCs w:val="28"/>
          <w:lang w:val="kk-KZ"/>
        </w:rPr>
        <w:t xml:space="preserve"> </w:t>
      </w:r>
    </w:p>
    <w:p w:rsidR="00A16D02" w:rsidRPr="004C448F" w:rsidRDefault="00A16D02" w:rsidP="00A16D02">
      <w:pPr>
        <w:jc w:val="center"/>
        <w:rPr>
          <w:sz w:val="28"/>
          <w:szCs w:val="28"/>
          <w:lang w:val="kk-KZ"/>
        </w:rPr>
      </w:pPr>
      <w:r w:rsidRPr="004C448F">
        <w:rPr>
          <w:sz w:val="28"/>
          <w:szCs w:val="28"/>
          <w:lang w:val="kk-KZ"/>
        </w:rPr>
        <w:t xml:space="preserve"> </w:t>
      </w:r>
    </w:p>
    <w:tbl>
      <w:tblPr>
        <w:tblW w:w="0" w:type="auto"/>
        <w:tblInd w:w="2972" w:type="dxa"/>
        <w:tblLook w:val="04A0" w:firstRow="1" w:lastRow="0" w:firstColumn="1" w:lastColumn="0" w:noHBand="0" w:noVBand="1"/>
      </w:tblPr>
      <w:tblGrid>
        <w:gridCol w:w="1843"/>
        <w:gridCol w:w="1559"/>
      </w:tblGrid>
      <w:tr w:rsidR="00A16D02" w:rsidRPr="004C448F" w:rsidTr="00305367">
        <w:tc>
          <w:tcPr>
            <w:tcW w:w="1843" w:type="dxa"/>
            <w:shd w:val="clear" w:color="auto" w:fill="auto"/>
          </w:tcPr>
          <w:p w:rsidR="00A16D02" w:rsidRPr="004C448F" w:rsidRDefault="00A16D02" w:rsidP="00305367">
            <w:pPr>
              <w:rPr>
                <w:color w:val="000000"/>
                <w:sz w:val="28"/>
                <w:szCs w:val="28"/>
                <w:lang w:val="kk-KZ"/>
              </w:rPr>
            </w:pPr>
            <w:r w:rsidRPr="004C448F">
              <w:rPr>
                <w:color w:val="000000"/>
                <w:sz w:val="28"/>
                <w:szCs w:val="28"/>
              </w:rPr>
              <w:t>Курс</w:t>
            </w:r>
          </w:p>
        </w:tc>
        <w:tc>
          <w:tcPr>
            <w:tcW w:w="1559" w:type="dxa"/>
            <w:shd w:val="clear" w:color="auto" w:fill="auto"/>
          </w:tcPr>
          <w:p w:rsidR="00A16D02" w:rsidRPr="004C448F" w:rsidRDefault="00A16D02" w:rsidP="00305367">
            <w:pPr>
              <w:rPr>
                <w:color w:val="000000"/>
                <w:sz w:val="28"/>
                <w:szCs w:val="28"/>
              </w:rPr>
            </w:pPr>
            <w:r w:rsidRPr="004C448F">
              <w:rPr>
                <w:color w:val="000000"/>
                <w:sz w:val="28"/>
                <w:szCs w:val="28"/>
              </w:rPr>
              <w:t>2</w:t>
            </w:r>
          </w:p>
        </w:tc>
      </w:tr>
      <w:tr w:rsidR="00A16D02" w:rsidRPr="004C448F" w:rsidTr="00305367">
        <w:tc>
          <w:tcPr>
            <w:tcW w:w="1843" w:type="dxa"/>
            <w:shd w:val="clear" w:color="auto" w:fill="auto"/>
          </w:tcPr>
          <w:p w:rsidR="00A16D02" w:rsidRPr="004C448F" w:rsidRDefault="00A16D02" w:rsidP="00305367">
            <w:pPr>
              <w:rPr>
                <w:color w:val="000000"/>
                <w:sz w:val="28"/>
                <w:szCs w:val="28"/>
              </w:rPr>
            </w:pPr>
            <w:r w:rsidRPr="004C448F">
              <w:rPr>
                <w:color w:val="000000"/>
                <w:sz w:val="28"/>
                <w:szCs w:val="28"/>
              </w:rPr>
              <w:t>Семестр</w:t>
            </w:r>
          </w:p>
        </w:tc>
        <w:tc>
          <w:tcPr>
            <w:tcW w:w="1559" w:type="dxa"/>
            <w:shd w:val="clear" w:color="auto" w:fill="auto"/>
          </w:tcPr>
          <w:p w:rsidR="00A16D02" w:rsidRPr="004C448F" w:rsidRDefault="00A16D02" w:rsidP="00305367">
            <w:pPr>
              <w:rPr>
                <w:color w:val="000000"/>
                <w:lang w:val="kk-KZ"/>
              </w:rPr>
            </w:pPr>
            <w:r w:rsidRPr="004C448F">
              <w:rPr>
                <w:color w:val="000000"/>
                <w:sz w:val="28"/>
                <w:szCs w:val="28"/>
              </w:rPr>
              <w:t>3</w:t>
            </w:r>
          </w:p>
        </w:tc>
      </w:tr>
      <w:tr w:rsidR="00A16D02" w:rsidRPr="004C448F" w:rsidTr="00305367">
        <w:tc>
          <w:tcPr>
            <w:tcW w:w="1843" w:type="dxa"/>
            <w:shd w:val="clear" w:color="auto" w:fill="auto"/>
          </w:tcPr>
          <w:p w:rsidR="00A16D02" w:rsidRPr="004C448F" w:rsidRDefault="00A16D02" w:rsidP="00305367">
            <w:pPr>
              <w:rPr>
                <w:color w:val="000000"/>
                <w:sz w:val="28"/>
                <w:szCs w:val="28"/>
              </w:rPr>
            </w:pPr>
            <w:r w:rsidRPr="004C448F">
              <w:rPr>
                <w:color w:val="000000"/>
                <w:sz w:val="28"/>
                <w:szCs w:val="28"/>
                <w:lang w:val="kk-KZ"/>
              </w:rPr>
              <w:t>Кредит саны</w:t>
            </w:r>
          </w:p>
        </w:tc>
        <w:tc>
          <w:tcPr>
            <w:tcW w:w="1559" w:type="dxa"/>
            <w:shd w:val="clear" w:color="auto" w:fill="auto"/>
          </w:tcPr>
          <w:p w:rsidR="00A16D02" w:rsidRPr="004C448F" w:rsidRDefault="00A16D02" w:rsidP="00305367">
            <w:pPr>
              <w:rPr>
                <w:color w:val="000000"/>
                <w:lang w:val="kk-KZ"/>
              </w:rPr>
            </w:pPr>
            <w:r w:rsidRPr="004C448F">
              <w:rPr>
                <w:color w:val="000000"/>
                <w:sz w:val="28"/>
                <w:szCs w:val="28"/>
              </w:rPr>
              <w:t>5</w:t>
            </w:r>
          </w:p>
        </w:tc>
      </w:tr>
      <w:tr w:rsidR="00A16D02" w:rsidRPr="004C448F" w:rsidTr="00305367">
        <w:tc>
          <w:tcPr>
            <w:tcW w:w="1843" w:type="dxa"/>
            <w:shd w:val="clear" w:color="auto" w:fill="auto"/>
          </w:tcPr>
          <w:p w:rsidR="00A16D02" w:rsidRPr="004C448F" w:rsidRDefault="00A16D02" w:rsidP="00305367">
            <w:pPr>
              <w:rPr>
                <w:color w:val="000000"/>
                <w:sz w:val="28"/>
                <w:szCs w:val="28"/>
                <w:lang w:val="kk-KZ"/>
              </w:rPr>
            </w:pPr>
            <w:r w:rsidRPr="004C448F">
              <w:rPr>
                <w:color w:val="000000"/>
                <w:sz w:val="28"/>
                <w:szCs w:val="28"/>
                <w:lang w:val="kk-KZ"/>
              </w:rPr>
              <w:t>Дәріс</w:t>
            </w:r>
          </w:p>
        </w:tc>
        <w:tc>
          <w:tcPr>
            <w:tcW w:w="1559" w:type="dxa"/>
            <w:shd w:val="clear" w:color="auto" w:fill="auto"/>
          </w:tcPr>
          <w:p w:rsidR="00A16D02" w:rsidRPr="004C448F" w:rsidRDefault="00A16D02" w:rsidP="00305367">
            <w:pPr>
              <w:rPr>
                <w:color w:val="000000"/>
              </w:rPr>
            </w:pPr>
            <w:r w:rsidRPr="004C448F">
              <w:rPr>
                <w:color w:val="000000"/>
                <w:sz w:val="28"/>
                <w:szCs w:val="28"/>
                <w:lang w:val="en-US"/>
              </w:rPr>
              <w:t xml:space="preserve">15 </w:t>
            </w:r>
            <w:r w:rsidRPr="004C448F">
              <w:rPr>
                <w:color w:val="000000"/>
                <w:sz w:val="28"/>
                <w:szCs w:val="28"/>
                <w:lang w:val="kk-KZ"/>
              </w:rPr>
              <w:t>сағ</w:t>
            </w:r>
            <w:r>
              <w:rPr>
                <w:color w:val="000000"/>
                <w:sz w:val="28"/>
                <w:szCs w:val="28"/>
              </w:rPr>
              <w:t>.</w:t>
            </w:r>
          </w:p>
        </w:tc>
      </w:tr>
      <w:tr w:rsidR="00A16D02" w:rsidRPr="004C448F" w:rsidTr="00305367">
        <w:tc>
          <w:tcPr>
            <w:tcW w:w="1843" w:type="dxa"/>
            <w:shd w:val="clear" w:color="auto" w:fill="auto"/>
          </w:tcPr>
          <w:p w:rsidR="00A16D02" w:rsidRPr="004C448F" w:rsidRDefault="00A16D02" w:rsidP="00305367">
            <w:pPr>
              <w:rPr>
                <w:color w:val="000000"/>
                <w:sz w:val="28"/>
                <w:szCs w:val="28"/>
                <w:lang w:val="kk-KZ"/>
              </w:rPr>
            </w:pPr>
            <w:r w:rsidRPr="004C448F">
              <w:rPr>
                <w:color w:val="000000"/>
                <w:sz w:val="28"/>
                <w:szCs w:val="28"/>
                <w:lang w:val="kk-KZ"/>
              </w:rPr>
              <w:t>Семинар</w:t>
            </w:r>
          </w:p>
        </w:tc>
        <w:tc>
          <w:tcPr>
            <w:tcW w:w="1559" w:type="dxa"/>
            <w:shd w:val="clear" w:color="auto" w:fill="auto"/>
          </w:tcPr>
          <w:p w:rsidR="00A16D02" w:rsidRPr="00AF1CCB" w:rsidRDefault="00A16D02" w:rsidP="00305367">
            <w:pPr>
              <w:rPr>
                <w:color w:val="000000"/>
                <w:lang w:val="kk-KZ"/>
              </w:rPr>
            </w:pPr>
            <w:r w:rsidRPr="004C448F">
              <w:rPr>
                <w:color w:val="000000"/>
                <w:sz w:val="28"/>
                <w:szCs w:val="28"/>
                <w:lang w:val="en-US"/>
              </w:rPr>
              <w:t xml:space="preserve">30 </w:t>
            </w:r>
            <w:r w:rsidRPr="004C448F">
              <w:rPr>
                <w:color w:val="000000"/>
                <w:sz w:val="28"/>
                <w:szCs w:val="28"/>
                <w:lang w:val="kk-KZ"/>
              </w:rPr>
              <w:t>сағ</w:t>
            </w:r>
            <w:r>
              <w:rPr>
                <w:color w:val="000000"/>
                <w:sz w:val="28"/>
                <w:szCs w:val="28"/>
              </w:rPr>
              <w:t>.</w:t>
            </w:r>
          </w:p>
        </w:tc>
      </w:tr>
      <w:tr w:rsidR="00A16D02" w:rsidRPr="004C448F" w:rsidTr="00305367">
        <w:tc>
          <w:tcPr>
            <w:tcW w:w="1843" w:type="dxa"/>
            <w:shd w:val="clear" w:color="auto" w:fill="auto"/>
          </w:tcPr>
          <w:p w:rsidR="00A16D02" w:rsidRPr="004C448F" w:rsidRDefault="00A16D02" w:rsidP="00305367">
            <w:pPr>
              <w:rPr>
                <w:color w:val="000000"/>
                <w:sz w:val="28"/>
                <w:szCs w:val="28"/>
                <w:lang w:val="kk-KZ"/>
              </w:rPr>
            </w:pPr>
            <w:r w:rsidRPr="004C448F">
              <w:rPr>
                <w:color w:val="000000"/>
                <w:sz w:val="28"/>
                <w:szCs w:val="28"/>
                <w:lang w:val="kk-KZ"/>
              </w:rPr>
              <w:t>БӨОЖ</w:t>
            </w:r>
          </w:p>
        </w:tc>
        <w:tc>
          <w:tcPr>
            <w:tcW w:w="1559" w:type="dxa"/>
            <w:shd w:val="clear" w:color="auto" w:fill="auto"/>
          </w:tcPr>
          <w:p w:rsidR="00A16D02" w:rsidRPr="004C448F" w:rsidRDefault="00A16D02" w:rsidP="00305367">
            <w:pPr>
              <w:rPr>
                <w:color w:val="000000"/>
                <w:lang w:val="kk-KZ"/>
              </w:rPr>
            </w:pPr>
            <w:r w:rsidRPr="004C448F">
              <w:rPr>
                <w:color w:val="000000"/>
                <w:sz w:val="28"/>
                <w:szCs w:val="28"/>
              </w:rPr>
              <w:t>3</w:t>
            </w:r>
          </w:p>
        </w:tc>
      </w:tr>
    </w:tbl>
    <w:p w:rsidR="00A16D02" w:rsidRPr="004C448F" w:rsidRDefault="00A16D02" w:rsidP="00A16D02">
      <w:pPr>
        <w:ind w:firstLine="720"/>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sz w:val="28"/>
          <w:szCs w:val="28"/>
          <w:lang w:val="kk-KZ"/>
        </w:rPr>
      </w:pPr>
    </w:p>
    <w:p w:rsidR="00A16D02" w:rsidRPr="004C448F" w:rsidRDefault="00A16D02" w:rsidP="00A16D02">
      <w:pPr>
        <w:ind w:left="283" w:firstLine="469"/>
        <w:jc w:val="center"/>
        <w:rPr>
          <w:b/>
          <w:sz w:val="28"/>
          <w:szCs w:val="28"/>
          <w:lang w:val="kk-KZ"/>
        </w:rPr>
      </w:pPr>
      <w:r w:rsidRPr="004C448F">
        <w:rPr>
          <w:b/>
          <w:sz w:val="28"/>
          <w:szCs w:val="28"/>
          <w:lang w:val="kk-KZ"/>
        </w:rPr>
        <w:t>Алматы 2021 ж.</w:t>
      </w:r>
    </w:p>
    <w:p w:rsidR="00A16D02" w:rsidRPr="004C448F" w:rsidRDefault="00A16D02" w:rsidP="00A16D02">
      <w:pPr>
        <w:ind w:left="283" w:firstLine="469"/>
        <w:jc w:val="center"/>
        <w:rPr>
          <w:sz w:val="28"/>
          <w:szCs w:val="28"/>
          <w:lang w:val="kk-KZ"/>
        </w:rPr>
      </w:pPr>
      <w:r w:rsidRPr="004C448F">
        <w:rPr>
          <w:sz w:val="28"/>
          <w:szCs w:val="28"/>
          <w:lang w:val="kk-KZ"/>
        </w:rPr>
        <w:br w:type="page"/>
      </w:r>
    </w:p>
    <w:p w:rsidR="00A16D02" w:rsidRDefault="008173A8" w:rsidP="00A16D02">
      <w:pPr>
        <w:autoSpaceDE w:val="0"/>
        <w:adjustRightInd w:val="0"/>
        <w:jc w:val="both"/>
        <w:rPr>
          <w:sz w:val="28"/>
          <w:szCs w:val="28"/>
          <w:lang w:val="kk-KZ"/>
        </w:rPr>
      </w:pPr>
      <w:r w:rsidRPr="008173A8">
        <w:rPr>
          <w:sz w:val="28"/>
          <w:szCs w:val="28"/>
          <w:lang w:val="kk-KZ"/>
        </w:rPr>
        <w:lastRenderedPageBreak/>
        <w:t>Пәннің оқу-әдістемелік кешенін әзірлеген биоалуантүрлілік және биоресурстар кафедрасының доценті, б.ғ.к. Есимсиитова З.Б.</w:t>
      </w:r>
    </w:p>
    <w:p w:rsidR="008173A8" w:rsidRPr="004C448F" w:rsidRDefault="008173A8" w:rsidP="00A16D02">
      <w:pPr>
        <w:autoSpaceDE w:val="0"/>
        <w:adjustRightInd w:val="0"/>
        <w:jc w:val="both"/>
        <w:rPr>
          <w:color w:val="000000"/>
          <w:sz w:val="28"/>
          <w:szCs w:val="28"/>
          <w:lang w:val="kk-KZ"/>
        </w:rPr>
      </w:pPr>
    </w:p>
    <w:p w:rsidR="00A16D02" w:rsidRDefault="00A16D02" w:rsidP="00A16D02">
      <w:pPr>
        <w:autoSpaceDE w:val="0"/>
        <w:adjustRightInd w:val="0"/>
        <w:jc w:val="both"/>
        <w:rPr>
          <w:sz w:val="28"/>
          <w:szCs w:val="28"/>
          <w:lang w:val="kk-KZ"/>
        </w:rPr>
      </w:pPr>
      <w:r w:rsidRPr="004C448F">
        <w:rPr>
          <w:sz w:val="28"/>
          <w:szCs w:val="28"/>
          <w:lang w:val="kk-KZ"/>
        </w:rPr>
        <w:t>«7M05101</w:t>
      </w:r>
      <w:r>
        <w:rPr>
          <w:sz w:val="28"/>
          <w:szCs w:val="28"/>
          <w:lang w:val="kk-KZ"/>
        </w:rPr>
        <w:t xml:space="preserve"> - Биология» </w:t>
      </w:r>
      <w:r w:rsidRPr="00F54D63">
        <w:rPr>
          <w:sz w:val="28"/>
          <w:szCs w:val="28"/>
          <w:lang w:val="kk-KZ"/>
        </w:rPr>
        <w:t>маманды</w:t>
      </w:r>
      <w:r>
        <w:rPr>
          <w:sz w:val="28"/>
          <w:szCs w:val="28"/>
          <w:lang w:val="kk-KZ"/>
        </w:rPr>
        <w:t>ғы</w:t>
      </w:r>
      <w:r w:rsidRPr="00F54D63">
        <w:rPr>
          <w:sz w:val="28"/>
          <w:szCs w:val="28"/>
          <w:lang w:val="kk-KZ"/>
        </w:rPr>
        <w:t xml:space="preserve"> бойынша негізгі оқу жоспарына сәйкес білім беру бағдарламасы негізінде </w:t>
      </w:r>
      <w:r>
        <w:rPr>
          <w:sz w:val="28"/>
          <w:szCs w:val="28"/>
          <w:lang w:val="kk-KZ"/>
        </w:rPr>
        <w:t>құрастырылған</w:t>
      </w:r>
      <w:r w:rsidRPr="00F54D63">
        <w:rPr>
          <w:sz w:val="28"/>
          <w:szCs w:val="28"/>
          <w:lang w:val="kk-KZ"/>
        </w:rPr>
        <w:t>.</w:t>
      </w:r>
    </w:p>
    <w:p w:rsidR="00A16D02" w:rsidRDefault="00A16D02" w:rsidP="00A16D02">
      <w:pPr>
        <w:tabs>
          <w:tab w:val="left" w:pos="3418"/>
        </w:tabs>
        <w:autoSpaceDE w:val="0"/>
        <w:adjustRightInd w:val="0"/>
        <w:jc w:val="both"/>
        <w:rPr>
          <w:sz w:val="28"/>
          <w:szCs w:val="28"/>
          <w:lang w:val="kk-KZ"/>
        </w:rPr>
      </w:pPr>
      <w:r>
        <w:rPr>
          <w:sz w:val="28"/>
          <w:szCs w:val="28"/>
          <w:lang w:val="kk-KZ"/>
        </w:rPr>
        <w:tab/>
      </w:r>
    </w:p>
    <w:p w:rsidR="00A16D02" w:rsidRDefault="00A16D02" w:rsidP="00A16D02">
      <w:pPr>
        <w:tabs>
          <w:tab w:val="left" w:pos="3418"/>
        </w:tabs>
        <w:autoSpaceDE w:val="0"/>
        <w:adjustRightInd w:val="0"/>
        <w:jc w:val="both"/>
        <w:rPr>
          <w:sz w:val="28"/>
          <w:szCs w:val="28"/>
          <w:lang w:val="kk-KZ"/>
        </w:rPr>
      </w:pPr>
    </w:p>
    <w:p w:rsidR="00A16D02" w:rsidRDefault="00A16D02" w:rsidP="00A16D02">
      <w:pPr>
        <w:tabs>
          <w:tab w:val="left" w:pos="3418"/>
        </w:tabs>
        <w:autoSpaceDE w:val="0"/>
        <w:adjustRightInd w:val="0"/>
        <w:jc w:val="both"/>
        <w:rPr>
          <w:sz w:val="28"/>
          <w:szCs w:val="28"/>
          <w:lang w:val="kk-KZ"/>
        </w:rPr>
      </w:pPr>
    </w:p>
    <w:p w:rsidR="00A16D02" w:rsidRDefault="00A16D02" w:rsidP="00A16D02">
      <w:pPr>
        <w:tabs>
          <w:tab w:val="left" w:pos="3418"/>
        </w:tabs>
        <w:autoSpaceDE w:val="0"/>
        <w:adjustRightInd w:val="0"/>
        <w:jc w:val="both"/>
        <w:rPr>
          <w:sz w:val="28"/>
          <w:szCs w:val="28"/>
          <w:lang w:val="kk-KZ"/>
        </w:rPr>
      </w:pPr>
    </w:p>
    <w:p w:rsidR="00A16D02" w:rsidRDefault="00A16D02" w:rsidP="00A16D02">
      <w:pPr>
        <w:autoSpaceDE w:val="0"/>
        <w:adjustRightInd w:val="0"/>
        <w:jc w:val="both"/>
        <w:rPr>
          <w:sz w:val="28"/>
          <w:szCs w:val="28"/>
          <w:lang w:val="kk-KZ"/>
        </w:rPr>
      </w:pPr>
    </w:p>
    <w:p w:rsidR="00A16D02" w:rsidRPr="004C448F" w:rsidRDefault="00A16D02" w:rsidP="00A16D02">
      <w:pPr>
        <w:autoSpaceDE w:val="0"/>
        <w:adjustRightInd w:val="0"/>
        <w:jc w:val="both"/>
        <w:rPr>
          <w:color w:val="000000"/>
          <w:sz w:val="28"/>
          <w:szCs w:val="28"/>
          <w:lang w:val="kk-KZ"/>
        </w:rPr>
      </w:pPr>
    </w:p>
    <w:p w:rsidR="00A16D02" w:rsidRPr="007F2579" w:rsidRDefault="00A16D02" w:rsidP="00A16D02">
      <w:pPr>
        <w:ind w:firstLine="709"/>
        <w:jc w:val="both"/>
        <w:rPr>
          <w:sz w:val="28"/>
          <w:szCs w:val="28"/>
          <w:lang w:val="kk-KZ"/>
        </w:rPr>
      </w:pPr>
      <w:r w:rsidRPr="007F2579">
        <w:rPr>
          <w:sz w:val="28"/>
          <w:szCs w:val="28"/>
          <w:lang w:val="kk-KZ"/>
        </w:rPr>
        <w:t xml:space="preserve">Биоалуантүрлілік және биоресурстар кафедрасының мәжілісінде қарастырылды және ұсынылды </w:t>
      </w:r>
    </w:p>
    <w:p w:rsidR="00A16D02" w:rsidRDefault="00A16D02" w:rsidP="00A16D02">
      <w:pPr>
        <w:rPr>
          <w:sz w:val="28"/>
          <w:szCs w:val="28"/>
          <w:lang w:val="kk-KZ"/>
        </w:rPr>
      </w:pPr>
      <w:r>
        <w:rPr>
          <w:sz w:val="28"/>
          <w:szCs w:val="28"/>
          <w:lang w:val="kk-KZ"/>
        </w:rPr>
        <w:t xml:space="preserve"> «</w:t>
      </w:r>
      <w:r w:rsidR="0058427B" w:rsidRPr="0058427B">
        <w:rPr>
          <w:sz w:val="28"/>
          <w:szCs w:val="28"/>
          <w:u w:val="single"/>
          <w:lang w:val="kk-KZ"/>
        </w:rPr>
        <w:t>09</w:t>
      </w:r>
      <w:r w:rsidRPr="007F2579">
        <w:rPr>
          <w:sz w:val="28"/>
          <w:szCs w:val="28"/>
          <w:lang w:val="kk-KZ"/>
        </w:rPr>
        <w:t>»</w:t>
      </w:r>
      <w:r>
        <w:rPr>
          <w:sz w:val="28"/>
          <w:szCs w:val="28"/>
          <w:lang w:val="kk-KZ"/>
        </w:rPr>
        <w:t xml:space="preserve"> </w:t>
      </w:r>
      <w:r w:rsidR="0058427B">
        <w:rPr>
          <w:sz w:val="28"/>
          <w:szCs w:val="28"/>
          <w:u w:val="single"/>
          <w:lang w:val="kk-KZ"/>
        </w:rPr>
        <w:t>1</w:t>
      </w:r>
      <w:r w:rsidR="0058427B" w:rsidRPr="00472FBC">
        <w:rPr>
          <w:sz w:val="28"/>
          <w:szCs w:val="28"/>
          <w:u w:val="single"/>
          <w:lang w:val="kk-KZ"/>
        </w:rPr>
        <w:t>1</w:t>
      </w:r>
      <w:r w:rsidR="0058427B">
        <w:rPr>
          <w:sz w:val="28"/>
          <w:szCs w:val="28"/>
          <w:lang w:val="kk-KZ"/>
        </w:rPr>
        <w:t xml:space="preserve"> 2021 ж., хаттама № 8</w:t>
      </w:r>
    </w:p>
    <w:p w:rsidR="00A16D02" w:rsidRPr="007F2579" w:rsidRDefault="00A16D02" w:rsidP="00A16D02">
      <w:pPr>
        <w:rPr>
          <w:sz w:val="28"/>
          <w:szCs w:val="28"/>
          <w:lang w:val="kk-KZ"/>
        </w:rPr>
      </w:pPr>
    </w:p>
    <w:p w:rsidR="00A16D02" w:rsidRPr="007F2579" w:rsidRDefault="00A16D02" w:rsidP="00A16D02">
      <w:pPr>
        <w:rPr>
          <w:sz w:val="28"/>
          <w:szCs w:val="28"/>
          <w:lang w:val="kk-KZ"/>
        </w:rPr>
      </w:pPr>
      <w:r w:rsidRPr="007F2579">
        <w:rPr>
          <w:sz w:val="28"/>
          <w:szCs w:val="28"/>
          <w:lang w:val="kk-KZ"/>
        </w:rPr>
        <w:t xml:space="preserve">Кафедра меңгерушісі, профессор, б.ғ.д. ________________Курманбаева М.С. </w:t>
      </w:r>
    </w:p>
    <w:p w:rsidR="00A16D02" w:rsidRPr="004C448F" w:rsidRDefault="00A16D02" w:rsidP="00A16D02">
      <w:pPr>
        <w:rPr>
          <w:sz w:val="28"/>
          <w:szCs w:val="28"/>
          <w:lang w:val="kk-KZ"/>
        </w:rPr>
      </w:pPr>
    </w:p>
    <w:p w:rsidR="00A16D02" w:rsidRPr="004C448F" w:rsidRDefault="00A16D02" w:rsidP="00A16D02">
      <w:pPr>
        <w:rPr>
          <w:sz w:val="28"/>
          <w:szCs w:val="28"/>
          <w:lang w:val="kk-KZ"/>
        </w:rPr>
      </w:pPr>
    </w:p>
    <w:p w:rsidR="00A16D02" w:rsidRPr="004C448F" w:rsidRDefault="00A16D02" w:rsidP="00A16D02">
      <w:pPr>
        <w:rPr>
          <w:sz w:val="28"/>
          <w:szCs w:val="28"/>
          <w:lang w:val="kk-KZ"/>
        </w:rPr>
      </w:pPr>
    </w:p>
    <w:p w:rsidR="00A16D02" w:rsidRPr="004C448F" w:rsidRDefault="00A16D02" w:rsidP="00A16D02">
      <w:pPr>
        <w:rPr>
          <w:sz w:val="28"/>
          <w:szCs w:val="28"/>
          <w:lang w:val="kk-KZ"/>
        </w:rPr>
      </w:pPr>
    </w:p>
    <w:p w:rsidR="00A16D02" w:rsidRPr="007F2579" w:rsidRDefault="00A16D02" w:rsidP="00A16D02">
      <w:pPr>
        <w:rPr>
          <w:sz w:val="28"/>
          <w:szCs w:val="28"/>
          <w:lang w:val="kk-KZ"/>
        </w:rPr>
      </w:pPr>
      <w:r w:rsidRPr="007F2579">
        <w:rPr>
          <w:sz w:val="28"/>
          <w:szCs w:val="28"/>
          <w:lang w:val="kk-KZ"/>
        </w:rPr>
        <w:t xml:space="preserve">Факультеттің әдістемелік </w:t>
      </w:r>
      <w:r w:rsidR="005125D5">
        <w:rPr>
          <w:sz w:val="28"/>
          <w:szCs w:val="28"/>
          <w:lang w:val="kk-KZ"/>
        </w:rPr>
        <w:t>кеңес</w:t>
      </w:r>
      <w:r w:rsidRPr="007F2579">
        <w:rPr>
          <w:sz w:val="28"/>
          <w:szCs w:val="28"/>
          <w:lang w:val="kk-KZ"/>
        </w:rPr>
        <w:t xml:space="preserve"> мәжілісінде ұсынылды</w:t>
      </w:r>
    </w:p>
    <w:p w:rsidR="00A16D02" w:rsidRPr="00AF1CCB" w:rsidRDefault="00A16D02" w:rsidP="00A16D02">
      <w:pPr>
        <w:rPr>
          <w:sz w:val="28"/>
          <w:szCs w:val="28"/>
          <w:lang w:val="kk-KZ"/>
        </w:rPr>
      </w:pPr>
      <w:r>
        <w:rPr>
          <w:sz w:val="28"/>
          <w:szCs w:val="28"/>
          <w:lang w:val="kk-KZ"/>
        </w:rPr>
        <w:t>«</w:t>
      </w:r>
      <w:r w:rsidR="0023729D">
        <w:rPr>
          <w:sz w:val="28"/>
          <w:szCs w:val="28"/>
          <w:u w:val="single"/>
          <w:lang w:val="kk-KZ"/>
        </w:rPr>
        <w:t>11</w:t>
      </w:r>
      <w:r w:rsidRPr="00E56F29">
        <w:rPr>
          <w:sz w:val="28"/>
          <w:szCs w:val="28"/>
          <w:lang w:val="kk-KZ"/>
        </w:rPr>
        <w:t xml:space="preserve">» </w:t>
      </w:r>
      <w:r w:rsidR="0023729D">
        <w:rPr>
          <w:sz w:val="28"/>
          <w:szCs w:val="28"/>
          <w:u w:val="single"/>
          <w:lang w:val="kk-KZ"/>
        </w:rPr>
        <w:t>11</w:t>
      </w:r>
      <w:r>
        <w:rPr>
          <w:sz w:val="28"/>
          <w:szCs w:val="28"/>
          <w:lang w:val="kk-KZ"/>
        </w:rPr>
        <w:t xml:space="preserve"> </w:t>
      </w:r>
      <w:r w:rsidRPr="007F2579">
        <w:rPr>
          <w:sz w:val="28"/>
          <w:szCs w:val="28"/>
          <w:lang w:val="kk-KZ"/>
        </w:rPr>
        <w:t>2021</w:t>
      </w:r>
      <w:r>
        <w:rPr>
          <w:sz w:val="28"/>
          <w:szCs w:val="28"/>
          <w:lang w:val="kk-KZ"/>
        </w:rPr>
        <w:t xml:space="preserve"> ж., хаттама № </w:t>
      </w:r>
      <w:r w:rsidR="0023729D">
        <w:rPr>
          <w:sz w:val="28"/>
          <w:szCs w:val="28"/>
          <w:lang w:val="kk-KZ"/>
        </w:rPr>
        <w:t>5</w:t>
      </w:r>
    </w:p>
    <w:p w:rsidR="00A16D02" w:rsidRPr="00AF1CCB" w:rsidRDefault="00A16D02" w:rsidP="00A16D02">
      <w:pPr>
        <w:rPr>
          <w:sz w:val="28"/>
          <w:szCs w:val="28"/>
          <w:lang w:val="kk-KZ"/>
        </w:rPr>
      </w:pPr>
    </w:p>
    <w:p w:rsidR="00A16D02" w:rsidRPr="007F2579" w:rsidRDefault="00A16D02" w:rsidP="00A16D02">
      <w:pPr>
        <w:autoSpaceDE w:val="0"/>
        <w:adjustRightInd w:val="0"/>
        <w:rPr>
          <w:sz w:val="28"/>
          <w:szCs w:val="28"/>
          <w:lang w:val="kk-KZ"/>
        </w:rPr>
      </w:pPr>
      <w:r w:rsidRPr="007F2579">
        <w:rPr>
          <w:sz w:val="28"/>
          <w:szCs w:val="28"/>
          <w:lang w:val="kk-KZ"/>
        </w:rPr>
        <w:t xml:space="preserve">Факультет әдістемелік </w:t>
      </w:r>
      <w:r w:rsidR="005125D5">
        <w:rPr>
          <w:sz w:val="28"/>
          <w:szCs w:val="28"/>
          <w:lang w:val="kk-KZ"/>
        </w:rPr>
        <w:t>кеңес</w:t>
      </w:r>
      <w:r w:rsidRPr="007F2579">
        <w:rPr>
          <w:sz w:val="28"/>
          <w:szCs w:val="28"/>
          <w:lang w:val="kk-KZ"/>
        </w:rPr>
        <w:t xml:space="preserve"> төреайымы__________ </w:t>
      </w:r>
      <w:r w:rsidR="005125D5" w:rsidRPr="005125D5">
        <w:rPr>
          <w:sz w:val="28"/>
          <w:szCs w:val="28"/>
          <w:lang w:val="kk-KZ"/>
        </w:rPr>
        <w:t>Асрандина С.Ш.</w:t>
      </w:r>
      <w:bookmarkStart w:id="0" w:name="_GoBack"/>
      <w:bookmarkEnd w:id="0"/>
      <w:r w:rsidRPr="007F2579">
        <w:rPr>
          <w:lang w:val="kk-KZ"/>
        </w:rPr>
        <w:t xml:space="preserve"> </w:t>
      </w:r>
    </w:p>
    <w:p w:rsidR="00A16D02" w:rsidRPr="007F2579" w:rsidRDefault="00A16D02" w:rsidP="00A16D02">
      <w:pPr>
        <w:autoSpaceDE w:val="0"/>
        <w:adjustRightInd w:val="0"/>
        <w:rPr>
          <w:sz w:val="28"/>
          <w:szCs w:val="28"/>
          <w:lang w:val="kk-KZ"/>
        </w:rPr>
      </w:pPr>
    </w:p>
    <w:p w:rsidR="00A16D02" w:rsidRPr="004C448F" w:rsidRDefault="00A16D02" w:rsidP="00A16D02">
      <w:pPr>
        <w:autoSpaceDE w:val="0"/>
        <w:adjustRightInd w:val="0"/>
        <w:rPr>
          <w:sz w:val="28"/>
          <w:szCs w:val="28"/>
          <w:lang w:val="kk-KZ"/>
        </w:rPr>
      </w:pPr>
      <w:r>
        <w:rPr>
          <w:sz w:val="28"/>
          <w:szCs w:val="28"/>
          <w:lang w:val="kk-KZ"/>
        </w:rPr>
        <w:t xml:space="preserve"> </w:t>
      </w:r>
    </w:p>
    <w:p w:rsidR="004F6CAA" w:rsidRPr="004F6CAA" w:rsidRDefault="00A16D02" w:rsidP="00F91F49">
      <w:pPr>
        <w:jc w:val="both"/>
        <w:rPr>
          <w:rFonts w:eastAsia="Times New Roman" w:cs="Times New Roman"/>
          <w:b/>
          <w:lang w:val="kk-KZ"/>
        </w:rPr>
      </w:pPr>
      <w:r w:rsidRPr="004C448F">
        <w:rPr>
          <w:b/>
          <w:sz w:val="28"/>
          <w:szCs w:val="28"/>
          <w:lang w:val="kk-KZ"/>
        </w:rPr>
        <w:br w:type="page"/>
      </w:r>
    </w:p>
    <w:p w:rsidR="008173A8" w:rsidRDefault="008173A8" w:rsidP="008173A8">
      <w:pPr>
        <w:jc w:val="center"/>
        <w:rPr>
          <w:rFonts w:cs="Times New Roman"/>
          <w:b/>
          <w:lang w:val="kk-KZ"/>
        </w:rPr>
      </w:pPr>
      <w:r w:rsidRPr="00305E20">
        <w:rPr>
          <w:rFonts w:cs="Times New Roman"/>
          <w:b/>
          <w:lang w:val="kk-KZ"/>
        </w:rPr>
        <w:lastRenderedPageBreak/>
        <w:t>ЕМТИХАН ӨТКІЗУГЕ АРНАЛҒАН НҰСҚАУЛЫҚ.</w:t>
      </w:r>
    </w:p>
    <w:p w:rsidR="00D25814" w:rsidRPr="00305E20" w:rsidRDefault="00D25814" w:rsidP="008173A8">
      <w:pPr>
        <w:jc w:val="center"/>
        <w:rPr>
          <w:rFonts w:cs="Times New Roman"/>
          <w:b/>
          <w:lang w:val="kk-KZ"/>
        </w:rPr>
      </w:pPr>
    </w:p>
    <w:p w:rsidR="008173A8" w:rsidRPr="00305E20" w:rsidRDefault="00392303" w:rsidP="008173A8">
      <w:pPr>
        <w:jc w:val="both"/>
        <w:rPr>
          <w:rFonts w:cs="Times New Roman"/>
          <w:lang w:val="kk-KZ"/>
        </w:rPr>
      </w:pPr>
      <w:r>
        <w:rPr>
          <w:rFonts w:cs="Times New Roman"/>
          <w:lang w:val="kk-KZ"/>
        </w:rPr>
        <w:t>Е</w:t>
      </w:r>
      <w:r w:rsidR="008173A8" w:rsidRPr="00305E20">
        <w:rPr>
          <w:rFonts w:cs="Times New Roman"/>
          <w:lang w:val="kk-KZ"/>
        </w:rPr>
        <w:t xml:space="preserve">мтихан: </w:t>
      </w:r>
      <w:r>
        <w:rPr>
          <w:rFonts w:cs="Times New Roman"/>
          <w:lang w:val="kk-KZ"/>
        </w:rPr>
        <w:t>ауызша</w:t>
      </w:r>
      <w:r w:rsidR="008173A8" w:rsidRPr="00305E20">
        <w:rPr>
          <w:rFonts w:cs="Times New Roman"/>
          <w:lang w:val="kk-KZ"/>
        </w:rPr>
        <w:t>.</w:t>
      </w:r>
    </w:p>
    <w:p w:rsidR="008173A8" w:rsidRPr="00305E20" w:rsidRDefault="00392303" w:rsidP="008173A8">
      <w:pPr>
        <w:jc w:val="both"/>
        <w:rPr>
          <w:rFonts w:cs="Times New Roman"/>
          <w:lang w:val="kk-KZ"/>
        </w:rPr>
      </w:pPr>
      <w:r>
        <w:rPr>
          <w:rFonts w:cs="Times New Roman"/>
          <w:lang w:val="kk-KZ"/>
        </w:rPr>
        <w:t xml:space="preserve">Емтихан форматы: </w:t>
      </w:r>
      <w:r w:rsidR="0023729D">
        <w:rPr>
          <w:rFonts w:cs="Times New Roman"/>
          <w:lang w:val="kk-KZ"/>
        </w:rPr>
        <w:t>офф</w:t>
      </w:r>
      <w:r>
        <w:rPr>
          <w:rFonts w:cs="Times New Roman"/>
          <w:lang w:val="kk-KZ"/>
        </w:rPr>
        <w:t>лайн</w:t>
      </w:r>
      <w:r w:rsidR="0083771C">
        <w:rPr>
          <w:rFonts w:cs="Times New Roman"/>
          <w:lang w:val="kk-KZ"/>
        </w:rPr>
        <w:t>.</w:t>
      </w:r>
    </w:p>
    <w:p w:rsidR="008173A8" w:rsidRDefault="008173A8" w:rsidP="008173A8">
      <w:pPr>
        <w:jc w:val="both"/>
        <w:rPr>
          <w:rFonts w:cs="Times New Roman"/>
          <w:lang w:val="kk-KZ"/>
        </w:rPr>
      </w:pPr>
      <w:r w:rsidRPr="00305E20">
        <w:rPr>
          <w:rFonts w:cs="Times New Roman"/>
          <w:lang w:val="kk-KZ"/>
        </w:rPr>
        <w:t xml:space="preserve">Студенттің </w:t>
      </w:r>
      <w:r w:rsidR="0023729D">
        <w:rPr>
          <w:rFonts w:cs="Times New Roman"/>
          <w:lang w:val="kk-KZ"/>
        </w:rPr>
        <w:t>ауызша</w:t>
      </w:r>
      <w:r w:rsidRPr="00305E20">
        <w:rPr>
          <w:rFonts w:cs="Times New Roman"/>
          <w:lang w:val="kk-KZ"/>
        </w:rPr>
        <w:t xml:space="preserve"> емтиханды тапсыру процесі </w:t>
      </w:r>
      <w:r w:rsidR="00392303">
        <w:rPr>
          <w:rFonts w:cs="Times New Roman"/>
          <w:lang w:val="kk-KZ"/>
        </w:rPr>
        <w:t xml:space="preserve">аудиторияда </w:t>
      </w:r>
      <w:r w:rsidRPr="00305E20">
        <w:rPr>
          <w:rFonts w:cs="Times New Roman"/>
          <w:lang w:val="kk-KZ"/>
        </w:rPr>
        <w:t xml:space="preserve">студентке емтихан билетін </w:t>
      </w:r>
      <w:r w:rsidR="00D25814">
        <w:rPr>
          <w:rFonts w:cs="Times New Roman"/>
          <w:lang w:val="kk-KZ"/>
        </w:rPr>
        <w:t>тарату арқылы</w:t>
      </w:r>
      <w:r w:rsidRPr="00305E20">
        <w:rPr>
          <w:rFonts w:cs="Times New Roman"/>
          <w:lang w:val="kk-KZ"/>
        </w:rPr>
        <w:t xml:space="preserve"> қарастырады, оған </w:t>
      </w:r>
      <w:r w:rsidR="00D25814">
        <w:rPr>
          <w:rFonts w:cs="Times New Roman"/>
          <w:lang w:val="kk-KZ"/>
        </w:rPr>
        <w:t>ауызша</w:t>
      </w:r>
      <w:r w:rsidRPr="00305E20">
        <w:rPr>
          <w:rFonts w:cs="Times New Roman"/>
          <w:lang w:val="kk-KZ"/>
        </w:rPr>
        <w:t xml:space="preserve"> жауап </w:t>
      </w:r>
      <w:r w:rsidR="00D25814">
        <w:rPr>
          <w:rFonts w:cs="Times New Roman"/>
          <w:lang w:val="kk-KZ"/>
        </w:rPr>
        <w:t>беру</w:t>
      </w:r>
      <w:r w:rsidRPr="00305E20">
        <w:rPr>
          <w:rFonts w:cs="Times New Roman"/>
          <w:lang w:val="kk-KZ"/>
        </w:rPr>
        <w:t xml:space="preserve"> қажет.</w:t>
      </w:r>
    </w:p>
    <w:p w:rsidR="008173A8" w:rsidRPr="00305E20" w:rsidRDefault="008173A8" w:rsidP="008173A8">
      <w:pPr>
        <w:ind w:firstLine="567"/>
        <w:jc w:val="both"/>
        <w:rPr>
          <w:rFonts w:cs="Times New Roman"/>
          <w:lang w:val="kk-KZ"/>
        </w:rPr>
      </w:pPr>
    </w:p>
    <w:p w:rsidR="008173A8" w:rsidRDefault="00D25814" w:rsidP="008173A8">
      <w:pPr>
        <w:keepNext/>
        <w:tabs>
          <w:tab w:val="center" w:pos="9639"/>
        </w:tabs>
        <w:autoSpaceDE w:val="0"/>
        <w:ind w:firstLine="567"/>
        <w:jc w:val="both"/>
        <w:outlineLvl w:val="1"/>
        <w:rPr>
          <w:rFonts w:cs="Times New Roman"/>
          <w:b/>
          <w:lang w:val="kk-KZ"/>
        </w:rPr>
      </w:pPr>
      <w:r>
        <w:rPr>
          <w:rFonts w:cs="Times New Roman"/>
          <w:b/>
          <w:lang w:val="kk-KZ"/>
        </w:rPr>
        <w:t xml:space="preserve">Емтихан билетінде </w:t>
      </w:r>
      <w:r w:rsidRPr="00D25814">
        <w:rPr>
          <w:rFonts w:cs="Times New Roman"/>
          <w:b/>
          <w:lang w:val="kk-KZ"/>
        </w:rPr>
        <w:t>2</w:t>
      </w:r>
      <w:r w:rsidR="00392303">
        <w:rPr>
          <w:rFonts w:cs="Times New Roman"/>
          <w:b/>
          <w:lang w:val="kk-KZ"/>
        </w:rPr>
        <w:t xml:space="preserve"> тапсырма </w:t>
      </w:r>
      <w:r>
        <w:rPr>
          <w:rFonts w:cs="Times New Roman"/>
          <w:b/>
          <w:lang w:val="kk-KZ"/>
        </w:rPr>
        <w:t xml:space="preserve">келеді: 1 </w:t>
      </w:r>
      <w:r w:rsidR="00392303">
        <w:rPr>
          <w:rFonts w:cs="Times New Roman"/>
          <w:b/>
          <w:lang w:val="kk-KZ"/>
        </w:rPr>
        <w:t xml:space="preserve">теориялық </w:t>
      </w:r>
      <w:r>
        <w:rPr>
          <w:rFonts w:cs="Times New Roman"/>
          <w:b/>
          <w:lang w:val="kk-KZ"/>
        </w:rPr>
        <w:t>сұрақ -</w:t>
      </w:r>
      <w:r w:rsidR="00392303">
        <w:rPr>
          <w:rFonts w:cs="Times New Roman"/>
          <w:b/>
          <w:lang w:val="kk-KZ"/>
        </w:rPr>
        <w:t xml:space="preserve"> </w:t>
      </w:r>
      <w:r>
        <w:rPr>
          <w:rFonts w:cs="Times New Roman"/>
          <w:b/>
          <w:lang w:val="kk-KZ"/>
        </w:rPr>
        <w:t>50 балл, 2</w:t>
      </w:r>
      <w:r w:rsidR="00392303">
        <w:rPr>
          <w:rFonts w:cs="Times New Roman"/>
          <w:b/>
          <w:lang w:val="kk-KZ"/>
        </w:rPr>
        <w:t xml:space="preserve"> функционалды және жүйелі сұрақ </w:t>
      </w:r>
      <w:r>
        <w:rPr>
          <w:rFonts w:cs="Times New Roman"/>
          <w:b/>
          <w:lang w:val="kk-KZ"/>
        </w:rPr>
        <w:t>-</w:t>
      </w:r>
      <w:r w:rsidR="00392303">
        <w:rPr>
          <w:rFonts w:cs="Times New Roman"/>
          <w:b/>
          <w:lang w:val="kk-KZ"/>
        </w:rPr>
        <w:t xml:space="preserve"> </w:t>
      </w:r>
      <w:r>
        <w:rPr>
          <w:rFonts w:cs="Times New Roman"/>
          <w:b/>
          <w:lang w:val="kk-KZ"/>
        </w:rPr>
        <w:t>5</w:t>
      </w:r>
      <w:r w:rsidR="008173A8" w:rsidRPr="00305E20">
        <w:rPr>
          <w:rFonts w:cs="Times New Roman"/>
          <w:b/>
          <w:lang w:val="kk-KZ"/>
        </w:rPr>
        <w:t xml:space="preserve">0 баллмен бағаланады. </w:t>
      </w:r>
    </w:p>
    <w:p w:rsidR="0020112F" w:rsidRPr="0020112F" w:rsidRDefault="0020112F" w:rsidP="008173A8">
      <w:pPr>
        <w:keepNext/>
        <w:tabs>
          <w:tab w:val="center" w:pos="9639"/>
        </w:tabs>
        <w:autoSpaceDE w:val="0"/>
        <w:ind w:firstLine="567"/>
        <w:jc w:val="both"/>
        <w:outlineLvl w:val="1"/>
        <w:rPr>
          <w:rFonts w:cs="Times New Roman"/>
          <w:b/>
          <w:lang w:val="kk-KZ"/>
        </w:rPr>
      </w:pPr>
      <w:r>
        <w:rPr>
          <w:rFonts w:cs="Times New Roman"/>
          <w:b/>
          <w:lang w:val="kk-KZ"/>
        </w:rPr>
        <w:t xml:space="preserve">Емтихан ұзақтығы: </w:t>
      </w:r>
      <w:r w:rsidRPr="00392303">
        <w:rPr>
          <w:rFonts w:cs="Times New Roman"/>
          <w:b/>
          <w:lang w:val="kk-KZ"/>
        </w:rPr>
        <w:t xml:space="preserve">2 </w:t>
      </w:r>
      <w:r>
        <w:rPr>
          <w:rFonts w:cs="Times New Roman"/>
          <w:b/>
          <w:lang w:val="kk-KZ"/>
        </w:rPr>
        <w:t>сағат.</w:t>
      </w:r>
    </w:p>
    <w:p w:rsidR="008173A8" w:rsidRPr="00305E20" w:rsidRDefault="008173A8" w:rsidP="008173A8">
      <w:pPr>
        <w:spacing w:line="256" w:lineRule="auto"/>
        <w:jc w:val="both"/>
        <w:rPr>
          <w:rFonts w:cs="Times New Roman"/>
          <w:b/>
          <w:lang w:val="kk-KZ" w:eastAsia="en-US"/>
        </w:rPr>
      </w:pPr>
      <w:r w:rsidRPr="00305E20">
        <w:rPr>
          <w:rFonts w:cs="Times New Roman"/>
          <w:b/>
          <w:lang w:val="kk-KZ" w:eastAsia="en-US"/>
        </w:rPr>
        <w:t xml:space="preserve">Критериалды бағалау: </w:t>
      </w:r>
      <w:r w:rsidRPr="00305E20">
        <w:rPr>
          <w:rFonts w:cs="Times New Roman"/>
          <w:lang w:val="kk-KZ" w:eastAsia="en-US"/>
        </w:rPr>
        <w:t>дескрипторларға сәйкес оқыту нәтижелерін бағалау (аралық бақылау мен емтихандарда құзыреттіліктің қалыптасуын тексеру).</w:t>
      </w:r>
    </w:p>
    <w:p w:rsidR="008173A8" w:rsidRPr="00305E20" w:rsidRDefault="008173A8" w:rsidP="008173A8">
      <w:pPr>
        <w:jc w:val="both"/>
        <w:rPr>
          <w:rFonts w:cs="Times New Roman"/>
          <w:lang w:val="kk-KZ" w:eastAsia="en-US"/>
        </w:rPr>
      </w:pPr>
      <w:r w:rsidRPr="00305E20">
        <w:rPr>
          <w:rFonts w:cs="Times New Roman"/>
          <w:b/>
          <w:lang w:val="kk-KZ" w:eastAsia="en-US"/>
        </w:rPr>
        <w:t xml:space="preserve">Жиынтық бағалау: </w:t>
      </w:r>
      <w:r w:rsidRPr="00305E20">
        <w:rPr>
          <w:rFonts w:cs="Times New Roman"/>
          <w:lang w:val="kk-KZ" w:eastAsia="en-US"/>
        </w:rPr>
        <w:t>аудиториядағы жұмыстың белсенділігін бағалау; орындалған тапсырмаларды бағалау.</w:t>
      </w:r>
      <w:r w:rsidR="00D25814" w:rsidRPr="00D25814">
        <w:rPr>
          <w:rFonts w:cs="Times New Roman"/>
          <w:lang w:val="kk-KZ" w:eastAsia="en-US"/>
        </w:rPr>
        <w:t xml:space="preserve"> </w:t>
      </w:r>
      <w:r w:rsidRPr="00305E20">
        <w:rPr>
          <w:rFonts w:cs="Times New Roman"/>
          <w:lang w:val="kk-KZ" w:eastAsia="en-US"/>
        </w:rPr>
        <w:t xml:space="preserve">Пән бойынша қорытынды баға келесі формула бойынша есептелінеді: </w:t>
      </w:r>
    </w:p>
    <w:p w:rsidR="008173A8" w:rsidRPr="00305E20" w:rsidRDefault="008173A8" w:rsidP="008173A8">
      <w:pPr>
        <w:jc w:val="both"/>
        <w:rPr>
          <w:rFonts w:cs="Times New Roman"/>
          <w:b/>
          <w:lang w:val="kk-KZ"/>
        </w:rPr>
      </w:pPr>
      <w:r w:rsidRPr="00305E20">
        <w:rPr>
          <w:rFonts w:cs="Times New Roman"/>
          <w:b/>
          <w:lang w:val="kk-KZ"/>
        </w:rPr>
        <w:t>(АБ1 + МТ+РАБ2/3) х0,6+(ҚЕх0,4).</w:t>
      </w:r>
    </w:p>
    <w:p w:rsidR="008173A8" w:rsidRPr="00305E20" w:rsidRDefault="008173A8" w:rsidP="008173A8">
      <w:pPr>
        <w:jc w:val="center"/>
        <w:rPr>
          <w:rFonts w:cs="Times New Roman"/>
          <w:lang w:val="kk-KZ" w:eastAsia="en-US"/>
        </w:rPr>
      </w:pPr>
      <w:r w:rsidRPr="00305E20">
        <w:rPr>
          <w:rFonts w:cs="Times New Roman"/>
          <w:lang w:val="kk-KZ" w:eastAsia="en-US"/>
        </w:rPr>
        <w:t>Бағалау шкаласы:</w:t>
      </w:r>
    </w:p>
    <w:tbl>
      <w:tblPr>
        <w:tblW w:w="7644" w:type="dxa"/>
        <w:tblInd w:w="390" w:type="dxa"/>
        <w:tblLayout w:type="fixed"/>
        <w:tblLook w:val="04A0" w:firstRow="1" w:lastRow="0" w:firstColumn="1" w:lastColumn="0" w:noHBand="0" w:noVBand="1"/>
      </w:tblPr>
      <w:tblGrid>
        <w:gridCol w:w="1484"/>
        <w:gridCol w:w="1397"/>
        <w:gridCol w:w="1477"/>
        <w:gridCol w:w="3286"/>
      </w:tblGrid>
      <w:tr w:rsidR="008173A8" w:rsidRPr="00305E20" w:rsidTr="00305367">
        <w:trPr>
          <w:trHeight w:val="455"/>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Әріптік жүйе бойынша баға</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Сандық эквивалент</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Баллдары (%-дық көрсеткіші)</w:t>
            </w:r>
          </w:p>
        </w:tc>
        <w:tc>
          <w:tcPr>
            <w:tcW w:w="3286"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Дәстүрлі жүйе бойынша баға</w:t>
            </w: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А</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4,0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95-100</w:t>
            </w:r>
          </w:p>
        </w:tc>
        <w:tc>
          <w:tcPr>
            <w:tcW w:w="3286" w:type="dxa"/>
            <w:vMerge w:val="restart"/>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Өте жақсы</w:t>
            </w: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А-</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3,67</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90-94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В+</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3,33</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85-89</w:t>
            </w:r>
          </w:p>
        </w:tc>
        <w:tc>
          <w:tcPr>
            <w:tcW w:w="3286" w:type="dxa"/>
            <w:vMerge w:val="restart"/>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Жақсы</w:t>
            </w: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В</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3,0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80-84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В</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2,7</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75-79</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С+</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2,33</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70-74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С</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2,0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65-69</w:t>
            </w:r>
          </w:p>
        </w:tc>
        <w:tc>
          <w:tcPr>
            <w:tcW w:w="3286" w:type="dxa"/>
            <w:vMerge w:val="restart"/>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Қанағаттанарлық</w:t>
            </w: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С-</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1,67</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60-64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39"/>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D+</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1,33</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55-59</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D-</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1,0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50-54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jc w:val="center"/>
              <w:rPr>
                <w:rFonts w:cs="Times New Roman"/>
                <w:lang w:val="kk-KZ"/>
              </w:rPr>
            </w:pPr>
          </w:p>
        </w:tc>
      </w:tr>
      <w:tr w:rsidR="008173A8" w:rsidRPr="00305E20" w:rsidTr="00305367">
        <w:trPr>
          <w:trHeight w:val="227"/>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FX</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0,5</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25-49</w:t>
            </w:r>
          </w:p>
        </w:tc>
        <w:tc>
          <w:tcPr>
            <w:tcW w:w="3286" w:type="dxa"/>
            <w:vMerge w:val="restart"/>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center"/>
              <w:rPr>
                <w:rFonts w:cs="Times New Roman"/>
                <w:lang w:val="kk-KZ"/>
              </w:rPr>
            </w:pPr>
            <w:r w:rsidRPr="00305E20">
              <w:rPr>
                <w:rFonts w:cs="Times New Roman"/>
                <w:lang w:val="kk-KZ"/>
              </w:rPr>
              <w:t>Қанағаттанарлықсыз</w:t>
            </w:r>
          </w:p>
        </w:tc>
      </w:tr>
      <w:tr w:rsidR="008173A8" w:rsidRPr="00305E20" w:rsidTr="00305367">
        <w:trPr>
          <w:trHeight w:val="263"/>
        </w:trPr>
        <w:tc>
          <w:tcPr>
            <w:tcW w:w="1484"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jc w:val="both"/>
              <w:rPr>
                <w:rFonts w:cs="Times New Roman"/>
                <w:lang w:val="kk-KZ"/>
              </w:rPr>
            </w:pPr>
            <w:r w:rsidRPr="00305E20">
              <w:rPr>
                <w:rFonts w:cs="Times New Roman"/>
                <w:lang w:val="kk-KZ"/>
              </w:rPr>
              <w:t>F</w:t>
            </w:r>
          </w:p>
        </w:tc>
        <w:tc>
          <w:tcPr>
            <w:tcW w:w="139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0</w:t>
            </w:r>
          </w:p>
        </w:tc>
        <w:tc>
          <w:tcPr>
            <w:tcW w:w="1477" w:type="dxa"/>
            <w:tcBorders>
              <w:top w:val="single" w:sz="4" w:space="0" w:color="auto"/>
              <w:left w:val="single" w:sz="4" w:space="0" w:color="auto"/>
              <w:bottom w:val="single" w:sz="4" w:space="0" w:color="auto"/>
              <w:right w:val="single" w:sz="4" w:space="0" w:color="auto"/>
            </w:tcBorders>
            <w:hideMark/>
          </w:tcPr>
          <w:p w:rsidR="008173A8" w:rsidRPr="00305E20" w:rsidRDefault="008173A8" w:rsidP="00305367">
            <w:pPr>
              <w:rPr>
                <w:rFonts w:cs="Times New Roman"/>
                <w:lang w:val="kk-KZ"/>
              </w:rPr>
            </w:pPr>
            <w:r w:rsidRPr="00305E20">
              <w:rPr>
                <w:rFonts w:cs="Times New Roman"/>
                <w:lang w:val="kk-KZ"/>
              </w:rPr>
              <w:t>0-24</w:t>
            </w:r>
          </w:p>
        </w:tc>
        <w:tc>
          <w:tcPr>
            <w:tcW w:w="3286" w:type="dxa"/>
            <w:vMerge/>
            <w:tcBorders>
              <w:top w:val="single" w:sz="4" w:space="0" w:color="auto"/>
              <w:left w:val="single" w:sz="4" w:space="0" w:color="auto"/>
              <w:bottom w:val="single" w:sz="4" w:space="0" w:color="auto"/>
              <w:right w:val="single" w:sz="4" w:space="0" w:color="auto"/>
            </w:tcBorders>
            <w:vAlign w:val="center"/>
            <w:hideMark/>
          </w:tcPr>
          <w:p w:rsidR="008173A8" w:rsidRPr="00305E20" w:rsidRDefault="008173A8" w:rsidP="00305367">
            <w:pPr>
              <w:rPr>
                <w:rFonts w:cs="Times New Roman"/>
                <w:lang w:val="kk-KZ"/>
              </w:rPr>
            </w:pPr>
          </w:p>
        </w:tc>
      </w:tr>
    </w:tbl>
    <w:p w:rsidR="004F6CAA" w:rsidRPr="004F6CAA" w:rsidRDefault="004F6CAA" w:rsidP="004F6CAA">
      <w:pPr>
        <w:rPr>
          <w:rFonts w:cs="Times New Roman"/>
          <w:lang w:val="kk-KZ"/>
        </w:rPr>
      </w:pPr>
    </w:p>
    <w:p w:rsidR="004F6CAA" w:rsidRPr="004F6CAA" w:rsidRDefault="004F6CAA" w:rsidP="004F6CAA">
      <w:pPr>
        <w:rPr>
          <w:rFonts w:cs="Times New Roman"/>
          <w:lang w:val="kk-KZ"/>
        </w:rPr>
      </w:pPr>
    </w:p>
    <w:p w:rsidR="004F6CAA" w:rsidRPr="004F6CAA" w:rsidRDefault="004F6CAA" w:rsidP="004F6CAA">
      <w:pPr>
        <w:rPr>
          <w:rFonts w:cs="Times New Roman"/>
          <w:lang w:val="kk-KZ"/>
        </w:rPr>
      </w:pPr>
    </w:p>
    <w:p w:rsidR="004F6CAA" w:rsidRPr="004F6CAA" w:rsidRDefault="004F6CAA" w:rsidP="004F6CAA">
      <w:pPr>
        <w:pStyle w:val="Default"/>
        <w:ind w:firstLine="709"/>
        <w:jc w:val="center"/>
        <w:rPr>
          <w:rStyle w:val="fontstyle01"/>
          <w:b/>
          <w:lang w:val="kk-KZ"/>
        </w:rPr>
      </w:pPr>
      <w:r w:rsidRPr="004F6CAA">
        <w:rPr>
          <w:b/>
          <w:lang w:val="kk-KZ"/>
        </w:rPr>
        <w:t>Адам және жануарлар эмбриологиясы</w:t>
      </w:r>
      <w:r w:rsidRPr="004F6CAA">
        <w:rPr>
          <w:rStyle w:val="fontstyle01"/>
          <w:lang w:val="kk-KZ"/>
        </w:rPr>
        <w:t xml:space="preserve"> пәнінен қорытынды емтихан</w:t>
      </w:r>
    </w:p>
    <w:p w:rsidR="004F6CAA" w:rsidRPr="004F6CAA" w:rsidRDefault="004F6CAA" w:rsidP="004F6CAA">
      <w:pPr>
        <w:pStyle w:val="Default"/>
        <w:ind w:firstLine="709"/>
        <w:jc w:val="center"/>
        <w:rPr>
          <w:rStyle w:val="fontstyle01"/>
          <w:b/>
          <w:lang w:val="kk-KZ"/>
        </w:rPr>
      </w:pPr>
      <w:r w:rsidRPr="004F6CAA">
        <w:rPr>
          <w:rStyle w:val="fontstyle01"/>
          <w:lang w:val="kk-KZ"/>
        </w:rPr>
        <w:t>Бағдарламасы</w:t>
      </w:r>
    </w:p>
    <w:p w:rsidR="00071D74" w:rsidRPr="004F6CAA" w:rsidRDefault="00071D74" w:rsidP="004F6CAA">
      <w:pPr>
        <w:pStyle w:val="Standard"/>
        <w:rPr>
          <w:rFonts w:cs="Times New Roman"/>
          <w:b/>
          <w:lang w:val="kk-KZ"/>
        </w:rPr>
      </w:pPr>
    </w:p>
    <w:p w:rsidR="00FC485F" w:rsidRDefault="00D25814" w:rsidP="0080075A">
      <w:pPr>
        <w:pStyle w:val="Standard"/>
        <w:numPr>
          <w:ilvl w:val="0"/>
          <w:numId w:val="6"/>
        </w:numPr>
        <w:ind w:left="0" w:firstLine="0"/>
        <w:jc w:val="both"/>
        <w:rPr>
          <w:rFonts w:cs="Times New Roman"/>
          <w:lang w:val="kk-KZ"/>
        </w:rPr>
      </w:pPr>
      <w:r w:rsidRPr="00D25814">
        <w:rPr>
          <w:rFonts w:cs="Times New Roman"/>
          <w:lang w:val="kk-KZ"/>
        </w:rPr>
        <w:t xml:space="preserve">Блок. </w:t>
      </w:r>
      <w:r w:rsidR="00FC485F" w:rsidRPr="004F6CAA">
        <w:rPr>
          <w:rFonts w:cs="Times New Roman"/>
          <w:lang w:val="kk-KZ"/>
        </w:rPr>
        <w:t>Алғашқы жыныс клеткалардың пайда болуы. Гаметогенез процесінің маңызы. Аналық жыныс жасушасының құрылысы. Оогенез процесі. Аталық жыныс жасушасының құрылысы. Сперматогенез процесі. Жыныстық циклдардың гормонды реттелуі. Ұрықтану сатылары. Сүтқоректілердің ұрықтану ерекшеліктері. Бөлшектену. Эмбриобласт және трофобласт клеткалары. Сүтқоректілердің бөлшектену сатысының ерекшеліктері. Имплантацияның кезеңдері. Жатырдан тыс имплантация түсінігі. Гаструляция. Ұрық жапырақшаларының пайда болуы. Энтодерма дамуының негізгі заңдылықтары. Мезодерма дамуының негізгі заңдылықтары.</w:t>
      </w:r>
      <w:r>
        <w:rPr>
          <w:rFonts w:cs="Times New Roman"/>
          <w:lang w:val="kk-KZ"/>
        </w:rPr>
        <w:t xml:space="preserve"> </w:t>
      </w:r>
      <w:r w:rsidR="00FC485F" w:rsidRPr="00D25814">
        <w:rPr>
          <w:rFonts w:cs="Times New Roman"/>
          <w:lang w:val="kk-KZ"/>
        </w:rPr>
        <w:t>Эктодерма дамуының негізгі заңдылықтары. Нейруляция процесі және нерв түтікшесі. Сомиттердің қалыптасуы. Органогенез процесі. Гистогенез</w:t>
      </w:r>
      <w:r w:rsidR="0080075A">
        <w:rPr>
          <w:rFonts w:cs="Times New Roman"/>
          <w:lang w:val="kk-KZ"/>
        </w:rPr>
        <w:t xml:space="preserve"> процесі. Системагенез процесі. </w:t>
      </w:r>
      <w:r w:rsidR="00FC485F" w:rsidRPr="0080075A">
        <w:rPr>
          <w:rFonts w:cs="Times New Roman"/>
          <w:lang w:val="kk-KZ"/>
        </w:rPr>
        <w:t xml:space="preserve">Ұрықтан тыс мүшелер. Амнион қапшығы және амнион сұйықтығы, оның құрамы. Амниоцинтез түсінігі. Хорион және хорион бүрлері. Кіндік бауы және оның қан тамырлары. Плацента. Плацентаның сүтқоректілердегі ерекшеліктері. Плацентаның аналық және балалық бөліктері. Плацентогематикалық барьер. Сарыуыз </w:t>
      </w:r>
      <w:r w:rsidR="00FC485F" w:rsidRPr="0080075A">
        <w:rPr>
          <w:rFonts w:cs="Times New Roman"/>
          <w:lang w:val="kk-KZ"/>
        </w:rPr>
        <w:lastRenderedPageBreak/>
        <w:t>қапшығы. Аллантоис. Цервикальды тығын.  Құстардың дамуы. Сүтқоректілердің дамуы. Эмбриологиялық патологиялар. Онтогенездің филогенезбен байланысы. Эксперименттік эмбриология. Экстракорпоральді ұрықтандыру түсінігі. Клеткалардың дифференциациясы. Полипотентті клеткалар. Эмбрионалды индукция түсінігі. Детерминация туралы түсінік. Регенерация және соматикалық эмбриогенез. А.Н.Северцовтың филэмбриогенез теориясы.</w:t>
      </w:r>
      <w:r w:rsidR="004F6CAA" w:rsidRPr="0080075A">
        <w:rPr>
          <w:rFonts w:cs="Times New Roman"/>
          <w:lang w:val="kk-KZ"/>
        </w:rPr>
        <w:t xml:space="preserve"> </w:t>
      </w:r>
      <w:r w:rsidR="00FC485F" w:rsidRPr="0080075A">
        <w:rPr>
          <w:rFonts w:cs="Times New Roman"/>
          <w:lang w:val="kk-KZ"/>
        </w:rPr>
        <w:t>Сыртқы  факторлард</w:t>
      </w:r>
      <w:r w:rsidR="0080075A">
        <w:rPr>
          <w:rFonts w:cs="Times New Roman"/>
          <w:lang w:val="kk-KZ"/>
        </w:rPr>
        <w:t>ың ұрық дамуына тигізетін әсері</w:t>
      </w:r>
    </w:p>
    <w:p w:rsidR="00FC485F" w:rsidRPr="00841EE1" w:rsidRDefault="0080075A" w:rsidP="00590157">
      <w:pPr>
        <w:pStyle w:val="Standard"/>
        <w:numPr>
          <w:ilvl w:val="0"/>
          <w:numId w:val="6"/>
        </w:numPr>
        <w:ind w:left="0" w:firstLine="0"/>
        <w:jc w:val="both"/>
        <w:rPr>
          <w:rFonts w:cs="Times New Roman"/>
          <w:lang w:val="kk-KZ"/>
        </w:rPr>
      </w:pPr>
      <w:r w:rsidRPr="00841EE1">
        <w:rPr>
          <w:rFonts w:cs="Times New Roman"/>
          <w:lang w:val="kk-KZ"/>
        </w:rPr>
        <w:t>Блок. Жұмыртқа клеткасындағы сарыуыздың химиялық құрамы және маңызы,  сарыуыздың мөлшеріне және орналасуына қарай жұмыртқаларды классификациясы. Бөлшектенудің типтері және оның жұмыртқа клеткасының</w:t>
      </w:r>
      <w:r w:rsidR="00841EE1" w:rsidRPr="00841EE1">
        <w:rPr>
          <w:rFonts w:cs="Times New Roman"/>
          <w:lang w:val="kk-KZ"/>
        </w:rPr>
        <w:t xml:space="preserve"> құрылысына байланыстылығы</w:t>
      </w:r>
      <w:r w:rsidRPr="00841EE1">
        <w:rPr>
          <w:rFonts w:cs="Times New Roman"/>
          <w:lang w:val="kk-KZ"/>
        </w:rPr>
        <w:t>. П</w:t>
      </w:r>
      <w:r w:rsidR="00841EE1" w:rsidRPr="00841EE1">
        <w:rPr>
          <w:rFonts w:cs="Times New Roman"/>
          <w:lang w:val="kk-KZ"/>
        </w:rPr>
        <w:t>реформизм және эпигенез теориялары</w:t>
      </w:r>
      <w:r w:rsidRPr="00841EE1">
        <w:rPr>
          <w:rFonts w:cs="Times New Roman"/>
          <w:lang w:val="kk-KZ"/>
        </w:rPr>
        <w:t xml:space="preserve">. А.Вейсманның «ұрықтық плазманың үздіксіздігі» теориясы. Сперматогенез және оогенез процестерінің ұқсастығын </w:t>
      </w:r>
      <w:r w:rsidR="00841EE1" w:rsidRPr="00841EE1">
        <w:rPr>
          <w:rFonts w:cs="Times New Roman"/>
          <w:lang w:val="kk-KZ"/>
        </w:rPr>
        <w:t>және айырмашылықтары</w:t>
      </w:r>
      <w:r w:rsidRPr="00841EE1">
        <w:rPr>
          <w:rFonts w:cs="Times New Roman"/>
          <w:lang w:val="kk-KZ"/>
        </w:rPr>
        <w:t xml:space="preserve">. </w:t>
      </w:r>
      <w:r w:rsidR="00841EE1" w:rsidRPr="00841EE1">
        <w:rPr>
          <w:rFonts w:cs="Times New Roman"/>
          <w:lang w:val="kk-KZ"/>
        </w:rPr>
        <w:t>Эксперименттік эмбриология</w:t>
      </w:r>
      <w:r w:rsidR="00841EE1">
        <w:rPr>
          <w:rFonts w:cs="Times New Roman"/>
          <w:lang w:val="kk-KZ"/>
        </w:rPr>
        <w:t>ның негізгі принциптері</w:t>
      </w:r>
      <w:r w:rsidR="00841EE1" w:rsidRPr="00841EE1">
        <w:rPr>
          <w:rFonts w:cs="Times New Roman"/>
          <w:lang w:val="kk-KZ"/>
        </w:rPr>
        <w:t>. Дифф</w:t>
      </w:r>
      <w:r w:rsidR="00841EE1">
        <w:rPr>
          <w:rFonts w:cs="Times New Roman"/>
          <w:lang w:val="kk-KZ"/>
        </w:rPr>
        <w:t>еренциация, эмбрионалды индукция</w:t>
      </w:r>
      <w:r w:rsidR="00841EE1" w:rsidRPr="00841EE1">
        <w:rPr>
          <w:rFonts w:cs="Times New Roman"/>
          <w:lang w:val="kk-KZ"/>
        </w:rPr>
        <w:t xml:space="preserve"> </w:t>
      </w:r>
      <w:r w:rsidR="00841EE1">
        <w:rPr>
          <w:rFonts w:cs="Times New Roman"/>
          <w:lang w:val="kk-KZ"/>
        </w:rPr>
        <w:t>және детерминацияның жүру механизімі</w:t>
      </w:r>
      <w:r w:rsidR="00841EE1" w:rsidRPr="00841EE1">
        <w:rPr>
          <w:rFonts w:cs="Times New Roman"/>
          <w:lang w:val="kk-KZ"/>
        </w:rPr>
        <w:t>.</w:t>
      </w:r>
      <w:r w:rsidR="00841EE1">
        <w:rPr>
          <w:rFonts w:cs="Times New Roman"/>
          <w:lang w:val="kk-KZ"/>
        </w:rPr>
        <w:t xml:space="preserve"> </w:t>
      </w:r>
      <w:r w:rsidR="00841EE1" w:rsidRPr="00841EE1">
        <w:rPr>
          <w:rFonts w:cs="Times New Roman"/>
          <w:lang w:val="kk-KZ"/>
        </w:rPr>
        <w:t>Регенерац</w:t>
      </w:r>
      <w:r w:rsidR="00841EE1">
        <w:rPr>
          <w:rFonts w:cs="Times New Roman"/>
          <w:lang w:val="kk-KZ"/>
        </w:rPr>
        <w:t>ия және соматикалық эмбриогенездің адам және жануарлар өмірінде алатын орны. Компенсаторлық гипертрофияға мысал. Эпиморфоз қандай организмдерге тән. Морф</w:t>
      </w:r>
      <w:r w:rsidR="00590157">
        <w:rPr>
          <w:rFonts w:cs="Times New Roman"/>
          <w:lang w:val="kk-KZ"/>
        </w:rPr>
        <w:t xml:space="preserve">аллаксис қандай организмдерде жүретін регенерация түрі? </w:t>
      </w:r>
      <w:r w:rsidR="00590157" w:rsidRPr="00590157">
        <w:rPr>
          <w:rFonts w:cs="Times New Roman"/>
          <w:lang w:val="kk-KZ"/>
        </w:rPr>
        <w:t>Ұрықтың дамуына физикалық химиялық және э</w:t>
      </w:r>
      <w:r w:rsidR="00590157">
        <w:rPr>
          <w:rFonts w:cs="Times New Roman"/>
          <w:lang w:val="kk-KZ"/>
        </w:rPr>
        <w:t xml:space="preserve">кологиялық факторлардың тізбесі және олардың әсер ету механизмі. </w:t>
      </w:r>
      <w:r w:rsidR="00590157" w:rsidRPr="00590157">
        <w:rPr>
          <w:rFonts w:cs="Times New Roman"/>
          <w:lang w:val="kk-KZ"/>
        </w:rPr>
        <w:t>Экологиялық жағдайлардың ұрық дамуына тигізетін әсері.</w:t>
      </w:r>
    </w:p>
    <w:p w:rsidR="00FC485F" w:rsidRPr="004F6CAA" w:rsidRDefault="00FC485F" w:rsidP="00FC485F">
      <w:pPr>
        <w:pStyle w:val="Standard"/>
        <w:jc w:val="both"/>
        <w:rPr>
          <w:rFonts w:cs="Times New Roman"/>
          <w:lang w:val="kk-KZ"/>
        </w:rPr>
      </w:pPr>
    </w:p>
    <w:p w:rsidR="00D25814" w:rsidRPr="00D25814" w:rsidRDefault="00D25814" w:rsidP="00D25814">
      <w:pPr>
        <w:pStyle w:val="Standard"/>
        <w:rPr>
          <w:rFonts w:cs="Times New Roman"/>
          <w:b/>
          <w:bCs/>
          <w:lang w:val="kk-KZ"/>
        </w:rPr>
      </w:pPr>
      <w:r w:rsidRPr="00D25814">
        <w:rPr>
          <w:rFonts w:cs="Times New Roman"/>
          <w:b/>
          <w:bCs/>
          <w:lang w:val="kk-KZ"/>
        </w:rPr>
        <w:t>Әдебиеттер тізімі</w:t>
      </w:r>
    </w:p>
    <w:p w:rsidR="00D25814" w:rsidRPr="00D25814" w:rsidRDefault="00D25814" w:rsidP="00D25814">
      <w:pPr>
        <w:pStyle w:val="Standard"/>
        <w:rPr>
          <w:rFonts w:cs="Times New Roman"/>
          <w:b/>
          <w:bCs/>
          <w:lang w:val="kk-KZ"/>
        </w:rPr>
      </w:pPr>
    </w:p>
    <w:p w:rsidR="00D25814" w:rsidRPr="009E3C40" w:rsidRDefault="00D25814" w:rsidP="009E3C40">
      <w:pPr>
        <w:pStyle w:val="Standard"/>
        <w:numPr>
          <w:ilvl w:val="0"/>
          <w:numId w:val="8"/>
        </w:numPr>
        <w:rPr>
          <w:rFonts w:cs="Times New Roman"/>
          <w:bCs/>
          <w:lang w:val="kk-KZ"/>
        </w:rPr>
      </w:pPr>
      <w:r w:rsidRPr="009E3C40">
        <w:rPr>
          <w:rFonts w:cs="Times New Roman"/>
          <w:bCs/>
          <w:lang w:val="kk-KZ"/>
        </w:rPr>
        <w:t>Bruce Alberts, Karen Hopkin, Alexander Johnson, David Morgan, Martin Raff, Keith Roberts, Peter Walter. Essential Cell Biology (5th International Student Edition). ISBN: 978-0-393-69109-2. 2019</w:t>
      </w:r>
    </w:p>
    <w:p w:rsidR="00D25814" w:rsidRPr="009E3C40" w:rsidRDefault="00D25814" w:rsidP="009E3C40">
      <w:pPr>
        <w:pStyle w:val="Standard"/>
        <w:numPr>
          <w:ilvl w:val="0"/>
          <w:numId w:val="8"/>
        </w:numPr>
        <w:rPr>
          <w:rFonts w:cs="Times New Roman"/>
          <w:bCs/>
          <w:lang w:val="kk-KZ"/>
        </w:rPr>
      </w:pPr>
      <w:r w:rsidRPr="009E3C40">
        <w:rPr>
          <w:rFonts w:cs="Times New Roman"/>
          <w:bCs/>
          <w:lang w:val="kk-KZ"/>
        </w:rPr>
        <w:t>Р.К. Данилов, Т.Г. Боровая. Гистология. Эмбриология. Цитология. Москва, Изд. «ГЕОТАР - Медиа», 2018. – 520 c.</w:t>
      </w:r>
    </w:p>
    <w:p w:rsidR="00D25814" w:rsidRPr="009E3C40" w:rsidRDefault="00D25814" w:rsidP="009E3C40">
      <w:pPr>
        <w:pStyle w:val="Standard"/>
        <w:numPr>
          <w:ilvl w:val="0"/>
          <w:numId w:val="8"/>
        </w:numPr>
        <w:rPr>
          <w:rFonts w:cs="Times New Roman"/>
          <w:bCs/>
          <w:lang w:val="kk-KZ"/>
        </w:rPr>
      </w:pPr>
      <w:r w:rsidRPr="009E3C40">
        <w:rPr>
          <w:rFonts w:cs="Times New Roman"/>
          <w:bCs/>
          <w:lang w:val="kk-KZ"/>
        </w:rPr>
        <w:t>В.В. Яглов, Основы цитологии, эмбриологии и гистологии. Москва, Изд. ИНФРА-М, 2017 – 635 с.</w:t>
      </w:r>
    </w:p>
    <w:p w:rsidR="00D25814" w:rsidRDefault="00D25814" w:rsidP="009E3C40">
      <w:pPr>
        <w:pStyle w:val="Standard"/>
        <w:numPr>
          <w:ilvl w:val="0"/>
          <w:numId w:val="8"/>
        </w:numPr>
        <w:rPr>
          <w:rFonts w:cs="Times New Roman"/>
          <w:bCs/>
          <w:lang w:val="kk-KZ"/>
        </w:rPr>
      </w:pPr>
      <w:r w:rsidRPr="009E3C40">
        <w:rPr>
          <w:rFonts w:cs="Times New Roman"/>
          <w:bCs/>
          <w:lang w:val="kk-KZ"/>
        </w:rPr>
        <w:t xml:space="preserve">С.М. Зиматкин. Основы гистологии, цитологии, эмбриологии / Basics of Histology, Cytology, Embryology. Минск. Вышэйшая школа, 2020 – 235 с. </w:t>
      </w:r>
    </w:p>
    <w:p w:rsidR="0058427B" w:rsidRPr="009E3C40" w:rsidRDefault="00472FBC" w:rsidP="0058427B">
      <w:pPr>
        <w:pStyle w:val="Standard"/>
        <w:numPr>
          <w:ilvl w:val="0"/>
          <w:numId w:val="8"/>
        </w:numPr>
        <w:rPr>
          <w:rFonts w:cs="Times New Roman"/>
          <w:bCs/>
          <w:lang w:val="kk-KZ"/>
        </w:rPr>
      </w:pPr>
      <w:r>
        <w:rPr>
          <w:rFonts w:cs="Times New Roman"/>
          <w:bCs/>
          <w:lang w:val="kk-KZ"/>
        </w:rPr>
        <w:t>Базарбаева</w:t>
      </w:r>
      <w:r w:rsidR="0058427B" w:rsidRPr="0058427B">
        <w:rPr>
          <w:rFonts w:cs="Times New Roman"/>
          <w:bCs/>
          <w:lang w:val="kk-KZ"/>
        </w:rPr>
        <w:t xml:space="preserve"> Ж.М.</w:t>
      </w:r>
      <w:r w:rsidR="0058427B" w:rsidRPr="0058427B">
        <w:rPr>
          <w:rFonts w:cs="Times New Roman"/>
          <w:bCs/>
        </w:rPr>
        <w:t xml:space="preserve"> </w:t>
      </w:r>
      <w:r w:rsidR="0058427B">
        <w:rPr>
          <w:rFonts w:cs="Times New Roman"/>
          <w:bCs/>
          <w:lang w:val="kk-KZ"/>
        </w:rPr>
        <w:t xml:space="preserve">Жеке даму биологиясы. Алматы </w:t>
      </w:r>
      <w:r w:rsidR="0058427B" w:rsidRPr="00472FBC">
        <w:rPr>
          <w:rFonts w:cs="Times New Roman"/>
          <w:bCs/>
        </w:rPr>
        <w:t xml:space="preserve">2010 </w:t>
      </w:r>
      <w:r w:rsidR="0058427B">
        <w:rPr>
          <w:rFonts w:cs="Times New Roman"/>
          <w:bCs/>
        </w:rPr>
        <w:t>ж.</w:t>
      </w:r>
    </w:p>
    <w:p w:rsidR="00FC485F" w:rsidRPr="00D25814" w:rsidRDefault="00FC485F" w:rsidP="00FC485F">
      <w:pPr>
        <w:pStyle w:val="Standard"/>
        <w:rPr>
          <w:rFonts w:cs="Times New Roman"/>
          <w:b/>
          <w:bCs/>
          <w:lang w:val="kk-KZ"/>
        </w:rPr>
      </w:pPr>
    </w:p>
    <w:p w:rsidR="00FC485F" w:rsidRPr="004F6CAA" w:rsidRDefault="00FC485F" w:rsidP="00FC485F">
      <w:pPr>
        <w:pStyle w:val="Standard"/>
        <w:rPr>
          <w:rFonts w:cs="Times New Roman"/>
          <w:b/>
          <w:bCs/>
          <w:lang w:val="kk-KZ"/>
        </w:rPr>
      </w:pPr>
      <w:r w:rsidRPr="004F6CAA">
        <w:rPr>
          <w:rFonts w:cs="Times New Roman"/>
          <w:b/>
          <w:bCs/>
          <w:lang w:val="kk-KZ"/>
        </w:rPr>
        <w:t>Қосымша әдебиеттер:</w:t>
      </w:r>
    </w:p>
    <w:p w:rsidR="009E3C40" w:rsidRPr="009E3C40" w:rsidRDefault="009E3C40" w:rsidP="009E3C40">
      <w:pPr>
        <w:pStyle w:val="Standard"/>
        <w:numPr>
          <w:ilvl w:val="0"/>
          <w:numId w:val="9"/>
        </w:numPr>
        <w:rPr>
          <w:rFonts w:cs="Times New Roman"/>
          <w:bCs/>
          <w:lang w:val="kk-KZ"/>
        </w:rPr>
      </w:pPr>
      <w:r w:rsidRPr="009E3C40">
        <w:rPr>
          <w:rFonts w:cs="Times New Roman"/>
          <w:bCs/>
          <w:lang w:val="kk-KZ"/>
        </w:rPr>
        <w:t>А.В. Дробленков, В. В. Русановский. Основы медицинской цитологии. Кнорус, 2020. – 240 с.</w:t>
      </w:r>
    </w:p>
    <w:p w:rsidR="009E3C40" w:rsidRPr="009E3C40" w:rsidRDefault="009E3C40" w:rsidP="009E3C40">
      <w:pPr>
        <w:pStyle w:val="Standard"/>
        <w:numPr>
          <w:ilvl w:val="0"/>
          <w:numId w:val="9"/>
        </w:numPr>
        <w:rPr>
          <w:rFonts w:cs="Times New Roman"/>
          <w:bCs/>
          <w:lang w:val="kk-KZ"/>
        </w:rPr>
      </w:pPr>
      <w:r w:rsidRPr="009E3C40">
        <w:rPr>
          <w:rFonts w:cs="Times New Roman"/>
          <w:bCs/>
          <w:lang w:val="kk-KZ"/>
        </w:rPr>
        <w:t xml:space="preserve">С.М. Зиматкин, Я.Р. Мацюк, Л.А. Можейко, Е.Ч. Михальчук. Минск. Вышэйшая школа, 2018 – 481 с. </w:t>
      </w:r>
    </w:p>
    <w:p w:rsidR="00FC485F" w:rsidRDefault="009E3C40" w:rsidP="00171852">
      <w:pPr>
        <w:pStyle w:val="Standard"/>
        <w:numPr>
          <w:ilvl w:val="0"/>
          <w:numId w:val="9"/>
        </w:numPr>
        <w:rPr>
          <w:rFonts w:cs="Times New Roman"/>
          <w:bCs/>
          <w:lang w:val="kk-KZ"/>
        </w:rPr>
      </w:pPr>
      <w:r w:rsidRPr="009E3C40">
        <w:rPr>
          <w:rFonts w:cs="Times New Roman"/>
          <w:bCs/>
          <w:lang w:val="kk-KZ"/>
        </w:rPr>
        <w:t>Н.Ю. Полонская. Клиническая цитология. Практическое руководство. М.: Практическая медицина, 2018. — 144 с.</w:t>
      </w:r>
    </w:p>
    <w:p w:rsidR="00E44E55" w:rsidRPr="00E44E55" w:rsidRDefault="00E44E55" w:rsidP="00E44E55">
      <w:pPr>
        <w:pStyle w:val="Standard"/>
        <w:numPr>
          <w:ilvl w:val="0"/>
          <w:numId w:val="9"/>
        </w:numPr>
        <w:textAlignment w:val="auto"/>
        <w:rPr>
          <w:rFonts w:cs="Times New Roman"/>
          <w:bCs/>
          <w:lang w:val="kk-KZ"/>
        </w:rPr>
      </w:pPr>
      <w:r>
        <w:rPr>
          <w:rFonts w:cs="Times New Roman"/>
          <w:bCs/>
          <w:lang w:val="kk-KZ"/>
        </w:rPr>
        <w:t xml:space="preserve">С.Т. Нұртазин, Э.Б. Всеводлов. Жеке даму биологиясы. Алматы </w:t>
      </w:r>
      <w:r>
        <w:rPr>
          <w:rFonts w:cs="Times New Roman"/>
          <w:bCs/>
        </w:rPr>
        <w:t>2011 ж.</w:t>
      </w:r>
    </w:p>
    <w:sectPr w:rsidR="00E44E55" w:rsidRPr="00E44E55" w:rsidSect="00C73DAA">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AF4"/>
    <w:multiLevelType w:val="hybridMultilevel"/>
    <w:tmpl w:val="52CA7980"/>
    <w:lvl w:ilvl="0" w:tplc="C8EC91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E092F7B"/>
    <w:multiLevelType w:val="multilevel"/>
    <w:tmpl w:val="61103ED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76832A3"/>
    <w:multiLevelType w:val="hybridMultilevel"/>
    <w:tmpl w:val="AE44FFE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2355B0E"/>
    <w:multiLevelType w:val="multilevel"/>
    <w:tmpl w:val="FE8859A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3DFA5DFD"/>
    <w:multiLevelType w:val="hybridMultilevel"/>
    <w:tmpl w:val="52CA7980"/>
    <w:lvl w:ilvl="0" w:tplc="C8EC91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E6B5DFF"/>
    <w:multiLevelType w:val="hybridMultilevel"/>
    <w:tmpl w:val="86F0476A"/>
    <w:lvl w:ilvl="0" w:tplc="CC7063A0">
      <w:start w:val="1"/>
      <w:numFmt w:val="decimal"/>
      <w:lvlText w:val="%1."/>
      <w:lvlJc w:val="left"/>
      <w:pPr>
        <w:ind w:left="1080" w:hanging="72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C4011AE"/>
    <w:multiLevelType w:val="hybridMultilevel"/>
    <w:tmpl w:val="BB0092D0"/>
    <w:lvl w:ilvl="0" w:tplc="D6309D8A">
      <w:start w:val="1"/>
      <w:numFmt w:val="decimal"/>
      <w:lvlText w:val="%1-"/>
      <w:lvlJc w:val="left"/>
      <w:pPr>
        <w:ind w:left="502" w:hanging="360"/>
      </w:pPr>
      <w:rPr>
        <w:rFonts w:ascii="Times New Roman" w:eastAsia="SimSu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22549C5"/>
    <w:multiLevelType w:val="hybridMultilevel"/>
    <w:tmpl w:val="7CC86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2"/>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74"/>
    <w:rsid w:val="00000855"/>
    <w:rsid w:val="00000D32"/>
    <w:rsid w:val="000011DB"/>
    <w:rsid w:val="00001D06"/>
    <w:rsid w:val="00001D08"/>
    <w:rsid w:val="00001F95"/>
    <w:rsid w:val="00002383"/>
    <w:rsid w:val="000032C6"/>
    <w:rsid w:val="0000352F"/>
    <w:rsid w:val="000036B7"/>
    <w:rsid w:val="00003A5D"/>
    <w:rsid w:val="00003ADD"/>
    <w:rsid w:val="00004291"/>
    <w:rsid w:val="00004390"/>
    <w:rsid w:val="00004B48"/>
    <w:rsid w:val="00004D14"/>
    <w:rsid w:val="0000548A"/>
    <w:rsid w:val="000056AA"/>
    <w:rsid w:val="00005AD1"/>
    <w:rsid w:val="00006055"/>
    <w:rsid w:val="00006372"/>
    <w:rsid w:val="0000637A"/>
    <w:rsid w:val="0000696B"/>
    <w:rsid w:val="00006A40"/>
    <w:rsid w:val="00006CA6"/>
    <w:rsid w:val="00010247"/>
    <w:rsid w:val="0001030A"/>
    <w:rsid w:val="00010512"/>
    <w:rsid w:val="000129F1"/>
    <w:rsid w:val="00012DF3"/>
    <w:rsid w:val="00013AEC"/>
    <w:rsid w:val="00013E54"/>
    <w:rsid w:val="00013ECA"/>
    <w:rsid w:val="000144E5"/>
    <w:rsid w:val="000151E4"/>
    <w:rsid w:val="00015D88"/>
    <w:rsid w:val="000161C0"/>
    <w:rsid w:val="00017931"/>
    <w:rsid w:val="00017B44"/>
    <w:rsid w:val="000201CC"/>
    <w:rsid w:val="00020284"/>
    <w:rsid w:val="00020464"/>
    <w:rsid w:val="000207AC"/>
    <w:rsid w:val="00020FEB"/>
    <w:rsid w:val="00021369"/>
    <w:rsid w:val="000215A0"/>
    <w:rsid w:val="00021F5B"/>
    <w:rsid w:val="0002230F"/>
    <w:rsid w:val="00022A88"/>
    <w:rsid w:val="000238E8"/>
    <w:rsid w:val="000248FD"/>
    <w:rsid w:val="00024DFC"/>
    <w:rsid w:val="00025230"/>
    <w:rsid w:val="0002566B"/>
    <w:rsid w:val="00025C3A"/>
    <w:rsid w:val="000261B5"/>
    <w:rsid w:val="000261E3"/>
    <w:rsid w:val="000272D4"/>
    <w:rsid w:val="00027B4B"/>
    <w:rsid w:val="00031155"/>
    <w:rsid w:val="00032777"/>
    <w:rsid w:val="00032C62"/>
    <w:rsid w:val="00032C83"/>
    <w:rsid w:val="0003333D"/>
    <w:rsid w:val="000338EA"/>
    <w:rsid w:val="00033A97"/>
    <w:rsid w:val="00033AD3"/>
    <w:rsid w:val="00036383"/>
    <w:rsid w:val="000367B8"/>
    <w:rsid w:val="0003697F"/>
    <w:rsid w:val="000375C6"/>
    <w:rsid w:val="000379A0"/>
    <w:rsid w:val="00037C9F"/>
    <w:rsid w:val="000401EE"/>
    <w:rsid w:val="000407A9"/>
    <w:rsid w:val="000408DF"/>
    <w:rsid w:val="000411A5"/>
    <w:rsid w:val="00041965"/>
    <w:rsid w:val="00041D87"/>
    <w:rsid w:val="00041E1B"/>
    <w:rsid w:val="000420F4"/>
    <w:rsid w:val="00042196"/>
    <w:rsid w:val="00042214"/>
    <w:rsid w:val="000424F6"/>
    <w:rsid w:val="00042603"/>
    <w:rsid w:val="00042B06"/>
    <w:rsid w:val="00042B47"/>
    <w:rsid w:val="000431CA"/>
    <w:rsid w:val="000434E0"/>
    <w:rsid w:val="000436F3"/>
    <w:rsid w:val="00043A66"/>
    <w:rsid w:val="00043F26"/>
    <w:rsid w:val="00044724"/>
    <w:rsid w:val="00044816"/>
    <w:rsid w:val="00044BF9"/>
    <w:rsid w:val="00044F68"/>
    <w:rsid w:val="000461E3"/>
    <w:rsid w:val="00047018"/>
    <w:rsid w:val="0004769D"/>
    <w:rsid w:val="0005065B"/>
    <w:rsid w:val="0005313F"/>
    <w:rsid w:val="00053969"/>
    <w:rsid w:val="00053E8F"/>
    <w:rsid w:val="00053F48"/>
    <w:rsid w:val="000541EB"/>
    <w:rsid w:val="000547E3"/>
    <w:rsid w:val="000558A8"/>
    <w:rsid w:val="00055C7E"/>
    <w:rsid w:val="00055E30"/>
    <w:rsid w:val="000561E5"/>
    <w:rsid w:val="000561F5"/>
    <w:rsid w:val="000562BE"/>
    <w:rsid w:val="00057238"/>
    <w:rsid w:val="000578F5"/>
    <w:rsid w:val="00057975"/>
    <w:rsid w:val="00060C63"/>
    <w:rsid w:val="00060EE5"/>
    <w:rsid w:val="00061470"/>
    <w:rsid w:val="00061579"/>
    <w:rsid w:val="0006169D"/>
    <w:rsid w:val="00061850"/>
    <w:rsid w:val="00061C1E"/>
    <w:rsid w:val="00062CE3"/>
    <w:rsid w:val="000633F9"/>
    <w:rsid w:val="00063B65"/>
    <w:rsid w:val="0006425F"/>
    <w:rsid w:val="00064678"/>
    <w:rsid w:val="00064771"/>
    <w:rsid w:val="00064993"/>
    <w:rsid w:val="00064EB5"/>
    <w:rsid w:val="000650BE"/>
    <w:rsid w:val="000655AB"/>
    <w:rsid w:val="000665DC"/>
    <w:rsid w:val="000668C2"/>
    <w:rsid w:val="00066DB5"/>
    <w:rsid w:val="00067486"/>
    <w:rsid w:val="00067BDC"/>
    <w:rsid w:val="00070633"/>
    <w:rsid w:val="00071089"/>
    <w:rsid w:val="000715F8"/>
    <w:rsid w:val="00071D74"/>
    <w:rsid w:val="000720FE"/>
    <w:rsid w:val="0007218E"/>
    <w:rsid w:val="000726D0"/>
    <w:rsid w:val="00072D5F"/>
    <w:rsid w:val="000735CF"/>
    <w:rsid w:val="00073F25"/>
    <w:rsid w:val="00075527"/>
    <w:rsid w:val="000757BF"/>
    <w:rsid w:val="00075809"/>
    <w:rsid w:val="0007632A"/>
    <w:rsid w:val="000774F0"/>
    <w:rsid w:val="00077C7A"/>
    <w:rsid w:val="000805F7"/>
    <w:rsid w:val="0008075D"/>
    <w:rsid w:val="00081CF0"/>
    <w:rsid w:val="00082064"/>
    <w:rsid w:val="00082164"/>
    <w:rsid w:val="0008315F"/>
    <w:rsid w:val="00083D90"/>
    <w:rsid w:val="00083F0B"/>
    <w:rsid w:val="00084607"/>
    <w:rsid w:val="00085154"/>
    <w:rsid w:val="000852F0"/>
    <w:rsid w:val="0008709F"/>
    <w:rsid w:val="0008726A"/>
    <w:rsid w:val="000878D6"/>
    <w:rsid w:val="00087AA4"/>
    <w:rsid w:val="00087E9D"/>
    <w:rsid w:val="00090A61"/>
    <w:rsid w:val="00092FD0"/>
    <w:rsid w:val="00093261"/>
    <w:rsid w:val="000934B3"/>
    <w:rsid w:val="000938FB"/>
    <w:rsid w:val="00093C11"/>
    <w:rsid w:val="00094460"/>
    <w:rsid w:val="00094787"/>
    <w:rsid w:val="00094A15"/>
    <w:rsid w:val="00094B2F"/>
    <w:rsid w:val="00094EF2"/>
    <w:rsid w:val="00094F6A"/>
    <w:rsid w:val="000952BB"/>
    <w:rsid w:val="00095F75"/>
    <w:rsid w:val="0009653B"/>
    <w:rsid w:val="00096818"/>
    <w:rsid w:val="00096865"/>
    <w:rsid w:val="000978C8"/>
    <w:rsid w:val="000A0ACB"/>
    <w:rsid w:val="000A14DA"/>
    <w:rsid w:val="000A1531"/>
    <w:rsid w:val="000A1803"/>
    <w:rsid w:val="000A1F28"/>
    <w:rsid w:val="000A2CD4"/>
    <w:rsid w:val="000A3308"/>
    <w:rsid w:val="000A36C4"/>
    <w:rsid w:val="000A3805"/>
    <w:rsid w:val="000A3F46"/>
    <w:rsid w:val="000A4066"/>
    <w:rsid w:val="000A411B"/>
    <w:rsid w:val="000A42F7"/>
    <w:rsid w:val="000A4489"/>
    <w:rsid w:val="000A4B91"/>
    <w:rsid w:val="000A4C9E"/>
    <w:rsid w:val="000A4DB8"/>
    <w:rsid w:val="000A4F9B"/>
    <w:rsid w:val="000A5A01"/>
    <w:rsid w:val="000A6619"/>
    <w:rsid w:val="000A66CD"/>
    <w:rsid w:val="000A6C16"/>
    <w:rsid w:val="000A719E"/>
    <w:rsid w:val="000A76D5"/>
    <w:rsid w:val="000A783F"/>
    <w:rsid w:val="000A7A85"/>
    <w:rsid w:val="000A7BA3"/>
    <w:rsid w:val="000B0755"/>
    <w:rsid w:val="000B07AE"/>
    <w:rsid w:val="000B0A69"/>
    <w:rsid w:val="000B0AB6"/>
    <w:rsid w:val="000B143E"/>
    <w:rsid w:val="000B1643"/>
    <w:rsid w:val="000B19DB"/>
    <w:rsid w:val="000B2165"/>
    <w:rsid w:val="000B2197"/>
    <w:rsid w:val="000B2232"/>
    <w:rsid w:val="000B2BC2"/>
    <w:rsid w:val="000B30DC"/>
    <w:rsid w:val="000B357C"/>
    <w:rsid w:val="000B401D"/>
    <w:rsid w:val="000B479B"/>
    <w:rsid w:val="000B49D3"/>
    <w:rsid w:val="000B4C33"/>
    <w:rsid w:val="000B50ED"/>
    <w:rsid w:val="000B5632"/>
    <w:rsid w:val="000B5839"/>
    <w:rsid w:val="000B5D3B"/>
    <w:rsid w:val="000B5F7B"/>
    <w:rsid w:val="000B731A"/>
    <w:rsid w:val="000B7631"/>
    <w:rsid w:val="000B79CE"/>
    <w:rsid w:val="000B7BB6"/>
    <w:rsid w:val="000C03FD"/>
    <w:rsid w:val="000C082C"/>
    <w:rsid w:val="000C0A84"/>
    <w:rsid w:val="000C0C88"/>
    <w:rsid w:val="000C0F9A"/>
    <w:rsid w:val="000C15CA"/>
    <w:rsid w:val="000C1730"/>
    <w:rsid w:val="000C1D17"/>
    <w:rsid w:val="000C1EF4"/>
    <w:rsid w:val="000C2312"/>
    <w:rsid w:val="000C2387"/>
    <w:rsid w:val="000C2831"/>
    <w:rsid w:val="000C348B"/>
    <w:rsid w:val="000C34AC"/>
    <w:rsid w:val="000C36FB"/>
    <w:rsid w:val="000C40BB"/>
    <w:rsid w:val="000C4DA5"/>
    <w:rsid w:val="000C4E14"/>
    <w:rsid w:val="000C5D15"/>
    <w:rsid w:val="000C5E07"/>
    <w:rsid w:val="000C5EE0"/>
    <w:rsid w:val="000C6268"/>
    <w:rsid w:val="000C647B"/>
    <w:rsid w:val="000C6497"/>
    <w:rsid w:val="000C68F2"/>
    <w:rsid w:val="000C7568"/>
    <w:rsid w:val="000C7EF6"/>
    <w:rsid w:val="000D00E6"/>
    <w:rsid w:val="000D1CB9"/>
    <w:rsid w:val="000D2107"/>
    <w:rsid w:val="000D229A"/>
    <w:rsid w:val="000D2661"/>
    <w:rsid w:val="000D26F2"/>
    <w:rsid w:val="000D2A27"/>
    <w:rsid w:val="000D2D41"/>
    <w:rsid w:val="000D44B3"/>
    <w:rsid w:val="000D46A6"/>
    <w:rsid w:val="000D5751"/>
    <w:rsid w:val="000D5D68"/>
    <w:rsid w:val="000D601C"/>
    <w:rsid w:val="000D6115"/>
    <w:rsid w:val="000D6574"/>
    <w:rsid w:val="000D6842"/>
    <w:rsid w:val="000D6A4E"/>
    <w:rsid w:val="000D6ACF"/>
    <w:rsid w:val="000D6F5D"/>
    <w:rsid w:val="000D74C0"/>
    <w:rsid w:val="000D7E2B"/>
    <w:rsid w:val="000E00EB"/>
    <w:rsid w:val="000E049B"/>
    <w:rsid w:val="000E109E"/>
    <w:rsid w:val="000E19E0"/>
    <w:rsid w:val="000E1C25"/>
    <w:rsid w:val="000E30BC"/>
    <w:rsid w:val="000E376E"/>
    <w:rsid w:val="000E3BC9"/>
    <w:rsid w:val="000E4DC5"/>
    <w:rsid w:val="000E4F9C"/>
    <w:rsid w:val="000E4FB9"/>
    <w:rsid w:val="000E51CB"/>
    <w:rsid w:val="000E5BE4"/>
    <w:rsid w:val="000E5C59"/>
    <w:rsid w:val="000E61AC"/>
    <w:rsid w:val="000E64F2"/>
    <w:rsid w:val="000E6565"/>
    <w:rsid w:val="000E65EB"/>
    <w:rsid w:val="000E6B31"/>
    <w:rsid w:val="000F02DE"/>
    <w:rsid w:val="000F0C3A"/>
    <w:rsid w:val="000F1870"/>
    <w:rsid w:val="000F1AE3"/>
    <w:rsid w:val="000F2166"/>
    <w:rsid w:val="000F2189"/>
    <w:rsid w:val="000F2338"/>
    <w:rsid w:val="000F268B"/>
    <w:rsid w:val="000F2B75"/>
    <w:rsid w:val="000F31D9"/>
    <w:rsid w:val="000F4D1B"/>
    <w:rsid w:val="000F4E47"/>
    <w:rsid w:val="000F51BE"/>
    <w:rsid w:val="000F5B24"/>
    <w:rsid w:val="000F5D84"/>
    <w:rsid w:val="000F6A67"/>
    <w:rsid w:val="000F6CE1"/>
    <w:rsid w:val="000F6E46"/>
    <w:rsid w:val="000F77CD"/>
    <w:rsid w:val="000F7BCD"/>
    <w:rsid w:val="001000D1"/>
    <w:rsid w:val="001017D1"/>
    <w:rsid w:val="0010243F"/>
    <w:rsid w:val="00102689"/>
    <w:rsid w:val="00102BD0"/>
    <w:rsid w:val="00102C0F"/>
    <w:rsid w:val="00102E0A"/>
    <w:rsid w:val="0010316E"/>
    <w:rsid w:val="001032B4"/>
    <w:rsid w:val="00103B88"/>
    <w:rsid w:val="00103C03"/>
    <w:rsid w:val="00103E0F"/>
    <w:rsid w:val="00103F85"/>
    <w:rsid w:val="00104246"/>
    <w:rsid w:val="001046C9"/>
    <w:rsid w:val="00104F17"/>
    <w:rsid w:val="00105016"/>
    <w:rsid w:val="00105160"/>
    <w:rsid w:val="0010541C"/>
    <w:rsid w:val="001057F8"/>
    <w:rsid w:val="00105C0D"/>
    <w:rsid w:val="00106233"/>
    <w:rsid w:val="0010636E"/>
    <w:rsid w:val="001065DA"/>
    <w:rsid w:val="00106A44"/>
    <w:rsid w:val="00106B59"/>
    <w:rsid w:val="00106FDC"/>
    <w:rsid w:val="00107367"/>
    <w:rsid w:val="0010773D"/>
    <w:rsid w:val="00110416"/>
    <w:rsid w:val="001106A2"/>
    <w:rsid w:val="00110B63"/>
    <w:rsid w:val="00110D61"/>
    <w:rsid w:val="00110E46"/>
    <w:rsid w:val="0011132A"/>
    <w:rsid w:val="00111B18"/>
    <w:rsid w:val="0011221A"/>
    <w:rsid w:val="001122A9"/>
    <w:rsid w:val="001130CD"/>
    <w:rsid w:val="0011360F"/>
    <w:rsid w:val="0011436D"/>
    <w:rsid w:val="00114722"/>
    <w:rsid w:val="001170B3"/>
    <w:rsid w:val="001171C6"/>
    <w:rsid w:val="0011764F"/>
    <w:rsid w:val="001178D2"/>
    <w:rsid w:val="00120750"/>
    <w:rsid w:val="0012129E"/>
    <w:rsid w:val="00121A89"/>
    <w:rsid w:val="00121C9A"/>
    <w:rsid w:val="00121E43"/>
    <w:rsid w:val="00121F0C"/>
    <w:rsid w:val="00121F83"/>
    <w:rsid w:val="00122092"/>
    <w:rsid w:val="0012253B"/>
    <w:rsid w:val="00122954"/>
    <w:rsid w:val="001229E0"/>
    <w:rsid w:val="00122E2D"/>
    <w:rsid w:val="00123F60"/>
    <w:rsid w:val="00124810"/>
    <w:rsid w:val="00124E86"/>
    <w:rsid w:val="00125742"/>
    <w:rsid w:val="00125B08"/>
    <w:rsid w:val="00125D3A"/>
    <w:rsid w:val="00126348"/>
    <w:rsid w:val="00126799"/>
    <w:rsid w:val="0012699D"/>
    <w:rsid w:val="00127008"/>
    <w:rsid w:val="00127045"/>
    <w:rsid w:val="001308CE"/>
    <w:rsid w:val="00130D29"/>
    <w:rsid w:val="00132476"/>
    <w:rsid w:val="00133993"/>
    <w:rsid w:val="00133C51"/>
    <w:rsid w:val="0013457F"/>
    <w:rsid w:val="001349CB"/>
    <w:rsid w:val="00134B0F"/>
    <w:rsid w:val="00135B00"/>
    <w:rsid w:val="00135D47"/>
    <w:rsid w:val="00135F02"/>
    <w:rsid w:val="00136096"/>
    <w:rsid w:val="00136150"/>
    <w:rsid w:val="00136634"/>
    <w:rsid w:val="00136716"/>
    <w:rsid w:val="00136BFA"/>
    <w:rsid w:val="00137713"/>
    <w:rsid w:val="0013799A"/>
    <w:rsid w:val="001415AD"/>
    <w:rsid w:val="00141703"/>
    <w:rsid w:val="0014195B"/>
    <w:rsid w:val="00141A71"/>
    <w:rsid w:val="00141E8C"/>
    <w:rsid w:val="00142A87"/>
    <w:rsid w:val="00142E4D"/>
    <w:rsid w:val="001436CE"/>
    <w:rsid w:val="001447D9"/>
    <w:rsid w:val="001447F3"/>
    <w:rsid w:val="00144878"/>
    <w:rsid w:val="00145035"/>
    <w:rsid w:val="00145523"/>
    <w:rsid w:val="00145CA0"/>
    <w:rsid w:val="00146FEE"/>
    <w:rsid w:val="001472A5"/>
    <w:rsid w:val="0014739D"/>
    <w:rsid w:val="00151488"/>
    <w:rsid w:val="00151743"/>
    <w:rsid w:val="00151904"/>
    <w:rsid w:val="0015347C"/>
    <w:rsid w:val="00153CAB"/>
    <w:rsid w:val="001543EC"/>
    <w:rsid w:val="0015446D"/>
    <w:rsid w:val="00154571"/>
    <w:rsid w:val="00154AD3"/>
    <w:rsid w:val="00154F70"/>
    <w:rsid w:val="0015520E"/>
    <w:rsid w:val="00155BD5"/>
    <w:rsid w:val="001571F3"/>
    <w:rsid w:val="00157693"/>
    <w:rsid w:val="0015784B"/>
    <w:rsid w:val="00157BB3"/>
    <w:rsid w:val="00157D12"/>
    <w:rsid w:val="001600DA"/>
    <w:rsid w:val="00160774"/>
    <w:rsid w:val="001608C6"/>
    <w:rsid w:val="0016153D"/>
    <w:rsid w:val="00161551"/>
    <w:rsid w:val="001629B3"/>
    <w:rsid w:val="00162B90"/>
    <w:rsid w:val="00162EDF"/>
    <w:rsid w:val="0016427B"/>
    <w:rsid w:val="00164795"/>
    <w:rsid w:val="001648B6"/>
    <w:rsid w:val="00164935"/>
    <w:rsid w:val="00164C17"/>
    <w:rsid w:val="00165724"/>
    <w:rsid w:val="00165BAB"/>
    <w:rsid w:val="001666B7"/>
    <w:rsid w:val="00166799"/>
    <w:rsid w:val="00166B04"/>
    <w:rsid w:val="00167A9E"/>
    <w:rsid w:val="00167C1D"/>
    <w:rsid w:val="00167EF1"/>
    <w:rsid w:val="001700A2"/>
    <w:rsid w:val="001701AC"/>
    <w:rsid w:val="0017075F"/>
    <w:rsid w:val="001716FE"/>
    <w:rsid w:val="00171852"/>
    <w:rsid w:val="0017188D"/>
    <w:rsid w:val="00171CB7"/>
    <w:rsid w:val="00172301"/>
    <w:rsid w:val="00173E94"/>
    <w:rsid w:val="00173F1B"/>
    <w:rsid w:val="00174ADE"/>
    <w:rsid w:val="0017594F"/>
    <w:rsid w:val="00175B23"/>
    <w:rsid w:val="00175BF9"/>
    <w:rsid w:val="00176254"/>
    <w:rsid w:val="0017719D"/>
    <w:rsid w:val="001806A9"/>
    <w:rsid w:val="00180A00"/>
    <w:rsid w:val="00181DAA"/>
    <w:rsid w:val="0018227E"/>
    <w:rsid w:val="00183807"/>
    <w:rsid w:val="00183E87"/>
    <w:rsid w:val="0018414A"/>
    <w:rsid w:val="00184BAE"/>
    <w:rsid w:val="00184C20"/>
    <w:rsid w:val="00184F7E"/>
    <w:rsid w:val="00185326"/>
    <w:rsid w:val="00185CA2"/>
    <w:rsid w:val="0018606C"/>
    <w:rsid w:val="00186C27"/>
    <w:rsid w:val="00186F46"/>
    <w:rsid w:val="00187228"/>
    <w:rsid w:val="00190AE0"/>
    <w:rsid w:val="00190D69"/>
    <w:rsid w:val="00191D65"/>
    <w:rsid w:val="00191F2A"/>
    <w:rsid w:val="0019211A"/>
    <w:rsid w:val="001922C8"/>
    <w:rsid w:val="001924C2"/>
    <w:rsid w:val="0019256F"/>
    <w:rsid w:val="00192626"/>
    <w:rsid w:val="00192FF5"/>
    <w:rsid w:val="001946CC"/>
    <w:rsid w:val="00194AF5"/>
    <w:rsid w:val="00194BA9"/>
    <w:rsid w:val="0019645B"/>
    <w:rsid w:val="00196748"/>
    <w:rsid w:val="0019686A"/>
    <w:rsid w:val="001971F8"/>
    <w:rsid w:val="00197E00"/>
    <w:rsid w:val="001A006D"/>
    <w:rsid w:val="001A1306"/>
    <w:rsid w:val="001A1A36"/>
    <w:rsid w:val="001A1A8F"/>
    <w:rsid w:val="001A2335"/>
    <w:rsid w:val="001A2A0D"/>
    <w:rsid w:val="001A33C0"/>
    <w:rsid w:val="001A366A"/>
    <w:rsid w:val="001A4B62"/>
    <w:rsid w:val="001A5343"/>
    <w:rsid w:val="001A6A55"/>
    <w:rsid w:val="001A6C26"/>
    <w:rsid w:val="001A72DD"/>
    <w:rsid w:val="001A7D86"/>
    <w:rsid w:val="001A7D95"/>
    <w:rsid w:val="001B060E"/>
    <w:rsid w:val="001B0BA5"/>
    <w:rsid w:val="001B1A4C"/>
    <w:rsid w:val="001B1D70"/>
    <w:rsid w:val="001B2B0A"/>
    <w:rsid w:val="001B2B30"/>
    <w:rsid w:val="001B2ED6"/>
    <w:rsid w:val="001B30A5"/>
    <w:rsid w:val="001B33E9"/>
    <w:rsid w:val="001B380B"/>
    <w:rsid w:val="001B3AE8"/>
    <w:rsid w:val="001B3B85"/>
    <w:rsid w:val="001B3CE4"/>
    <w:rsid w:val="001B3F99"/>
    <w:rsid w:val="001B48E0"/>
    <w:rsid w:val="001B4C2C"/>
    <w:rsid w:val="001B4D3E"/>
    <w:rsid w:val="001B51D4"/>
    <w:rsid w:val="001B547D"/>
    <w:rsid w:val="001B558F"/>
    <w:rsid w:val="001B6F31"/>
    <w:rsid w:val="001B71C5"/>
    <w:rsid w:val="001B7764"/>
    <w:rsid w:val="001B77A8"/>
    <w:rsid w:val="001B7E4F"/>
    <w:rsid w:val="001B7E57"/>
    <w:rsid w:val="001C14AB"/>
    <w:rsid w:val="001C19A9"/>
    <w:rsid w:val="001C25C7"/>
    <w:rsid w:val="001C2B83"/>
    <w:rsid w:val="001C5378"/>
    <w:rsid w:val="001C5564"/>
    <w:rsid w:val="001C5927"/>
    <w:rsid w:val="001C6C18"/>
    <w:rsid w:val="001C78D4"/>
    <w:rsid w:val="001C79FD"/>
    <w:rsid w:val="001C7EB9"/>
    <w:rsid w:val="001D0C33"/>
    <w:rsid w:val="001D0D5C"/>
    <w:rsid w:val="001D184F"/>
    <w:rsid w:val="001D1C67"/>
    <w:rsid w:val="001D21E3"/>
    <w:rsid w:val="001D29D1"/>
    <w:rsid w:val="001D2BE1"/>
    <w:rsid w:val="001D2DFA"/>
    <w:rsid w:val="001D3CCC"/>
    <w:rsid w:val="001D4085"/>
    <w:rsid w:val="001D40F2"/>
    <w:rsid w:val="001D43A9"/>
    <w:rsid w:val="001D4B48"/>
    <w:rsid w:val="001D50B9"/>
    <w:rsid w:val="001D53B2"/>
    <w:rsid w:val="001D5C3A"/>
    <w:rsid w:val="001D6755"/>
    <w:rsid w:val="001D697F"/>
    <w:rsid w:val="001D6BAE"/>
    <w:rsid w:val="001D6FA6"/>
    <w:rsid w:val="001D7713"/>
    <w:rsid w:val="001D79CA"/>
    <w:rsid w:val="001E0DEC"/>
    <w:rsid w:val="001E1247"/>
    <w:rsid w:val="001E1A72"/>
    <w:rsid w:val="001E2226"/>
    <w:rsid w:val="001E250B"/>
    <w:rsid w:val="001E2603"/>
    <w:rsid w:val="001E2AE4"/>
    <w:rsid w:val="001E2B26"/>
    <w:rsid w:val="001E31FD"/>
    <w:rsid w:val="001E33A9"/>
    <w:rsid w:val="001E3811"/>
    <w:rsid w:val="001E4591"/>
    <w:rsid w:val="001E49DC"/>
    <w:rsid w:val="001E4A19"/>
    <w:rsid w:val="001E4BE9"/>
    <w:rsid w:val="001E5161"/>
    <w:rsid w:val="001E5689"/>
    <w:rsid w:val="001E5CFB"/>
    <w:rsid w:val="001E66C6"/>
    <w:rsid w:val="001E6A05"/>
    <w:rsid w:val="001E7CF7"/>
    <w:rsid w:val="001E7F07"/>
    <w:rsid w:val="001F0FB6"/>
    <w:rsid w:val="001F215C"/>
    <w:rsid w:val="001F2458"/>
    <w:rsid w:val="001F29C7"/>
    <w:rsid w:val="001F2F22"/>
    <w:rsid w:val="001F323F"/>
    <w:rsid w:val="001F325B"/>
    <w:rsid w:val="001F3550"/>
    <w:rsid w:val="001F3726"/>
    <w:rsid w:val="001F3E68"/>
    <w:rsid w:val="001F3F35"/>
    <w:rsid w:val="001F4730"/>
    <w:rsid w:val="001F4B4A"/>
    <w:rsid w:val="001F4ED6"/>
    <w:rsid w:val="001F5089"/>
    <w:rsid w:val="001F5254"/>
    <w:rsid w:val="001F6253"/>
    <w:rsid w:val="001F6704"/>
    <w:rsid w:val="001F74FB"/>
    <w:rsid w:val="001F7741"/>
    <w:rsid w:val="001F7C76"/>
    <w:rsid w:val="002001BD"/>
    <w:rsid w:val="00200C90"/>
    <w:rsid w:val="0020112F"/>
    <w:rsid w:val="002028A3"/>
    <w:rsid w:val="002029AE"/>
    <w:rsid w:val="00202D0C"/>
    <w:rsid w:val="00203B59"/>
    <w:rsid w:val="002046BB"/>
    <w:rsid w:val="00204B2B"/>
    <w:rsid w:val="00204F47"/>
    <w:rsid w:val="002055C0"/>
    <w:rsid w:val="00205D58"/>
    <w:rsid w:val="00205E12"/>
    <w:rsid w:val="00205FB2"/>
    <w:rsid w:val="002068D7"/>
    <w:rsid w:val="00207071"/>
    <w:rsid w:val="0020764E"/>
    <w:rsid w:val="002079E4"/>
    <w:rsid w:val="00207F0D"/>
    <w:rsid w:val="0021079E"/>
    <w:rsid w:val="002109CA"/>
    <w:rsid w:val="0021149F"/>
    <w:rsid w:val="00211BC3"/>
    <w:rsid w:val="00211F04"/>
    <w:rsid w:val="00212F17"/>
    <w:rsid w:val="00213050"/>
    <w:rsid w:val="002132EF"/>
    <w:rsid w:val="00213487"/>
    <w:rsid w:val="002149FE"/>
    <w:rsid w:val="00215064"/>
    <w:rsid w:val="0021695F"/>
    <w:rsid w:val="00216ADA"/>
    <w:rsid w:val="00216D70"/>
    <w:rsid w:val="00220401"/>
    <w:rsid w:val="002206D9"/>
    <w:rsid w:val="00220714"/>
    <w:rsid w:val="0022141F"/>
    <w:rsid w:val="002219E3"/>
    <w:rsid w:val="00221A4A"/>
    <w:rsid w:val="00221F97"/>
    <w:rsid w:val="00222BF6"/>
    <w:rsid w:val="00222C6C"/>
    <w:rsid w:val="00222CC3"/>
    <w:rsid w:val="00222D9C"/>
    <w:rsid w:val="0022325B"/>
    <w:rsid w:val="00223725"/>
    <w:rsid w:val="00223AC1"/>
    <w:rsid w:val="00223B3A"/>
    <w:rsid w:val="00223EC1"/>
    <w:rsid w:val="0022419B"/>
    <w:rsid w:val="0022432B"/>
    <w:rsid w:val="002248AC"/>
    <w:rsid w:val="00224E9B"/>
    <w:rsid w:val="002250D9"/>
    <w:rsid w:val="002251E9"/>
    <w:rsid w:val="002262D6"/>
    <w:rsid w:val="002274C2"/>
    <w:rsid w:val="00227C19"/>
    <w:rsid w:val="002302D3"/>
    <w:rsid w:val="0023080D"/>
    <w:rsid w:val="00230B9B"/>
    <w:rsid w:val="00232408"/>
    <w:rsid w:val="002324E5"/>
    <w:rsid w:val="0023275D"/>
    <w:rsid w:val="00233C51"/>
    <w:rsid w:val="00234E27"/>
    <w:rsid w:val="0023555B"/>
    <w:rsid w:val="00235D5A"/>
    <w:rsid w:val="002360B8"/>
    <w:rsid w:val="002367D7"/>
    <w:rsid w:val="00236EB5"/>
    <w:rsid w:val="00237062"/>
    <w:rsid w:val="002370FD"/>
    <w:rsid w:val="0023729D"/>
    <w:rsid w:val="002372B5"/>
    <w:rsid w:val="00237555"/>
    <w:rsid w:val="002406BB"/>
    <w:rsid w:val="00240725"/>
    <w:rsid w:val="00240A45"/>
    <w:rsid w:val="0024150C"/>
    <w:rsid w:val="00241713"/>
    <w:rsid w:val="002419A6"/>
    <w:rsid w:val="00241A2D"/>
    <w:rsid w:val="00241E71"/>
    <w:rsid w:val="00241F2D"/>
    <w:rsid w:val="00242304"/>
    <w:rsid w:val="0024306D"/>
    <w:rsid w:val="00243336"/>
    <w:rsid w:val="00243D84"/>
    <w:rsid w:val="00243F27"/>
    <w:rsid w:val="00244E0D"/>
    <w:rsid w:val="002452FD"/>
    <w:rsid w:val="002453EC"/>
    <w:rsid w:val="002458E9"/>
    <w:rsid w:val="00247341"/>
    <w:rsid w:val="002475C9"/>
    <w:rsid w:val="00247D6F"/>
    <w:rsid w:val="00247FEC"/>
    <w:rsid w:val="002501B6"/>
    <w:rsid w:val="002505BE"/>
    <w:rsid w:val="002507B4"/>
    <w:rsid w:val="0025109E"/>
    <w:rsid w:val="00251173"/>
    <w:rsid w:val="00251388"/>
    <w:rsid w:val="00251452"/>
    <w:rsid w:val="00251C3C"/>
    <w:rsid w:val="00251DBA"/>
    <w:rsid w:val="00252135"/>
    <w:rsid w:val="00252277"/>
    <w:rsid w:val="002522EE"/>
    <w:rsid w:val="00252B57"/>
    <w:rsid w:val="00252B87"/>
    <w:rsid w:val="00253480"/>
    <w:rsid w:val="00253D88"/>
    <w:rsid w:val="00254408"/>
    <w:rsid w:val="00255BF6"/>
    <w:rsid w:val="00256374"/>
    <w:rsid w:val="00256ADD"/>
    <w:rsid w:val="00257179"/>
    <w:rsid w:val="0025752F"/>
    <w:rsid w:val="00257A33"/>
    <w:rsid w:val="002617BB"/>
    <w:rsid w:val="00261AB5"/>
    <w:rsid w:val="00261ABE"/>
    <w:rsid w:val="00262668"/>
    <w:rsid w:val="00262C73"/>
    <w:rsid w:val="0026339C"/>
    <w:rsid w:val="00263A5B"/>
    <w:rsid w:val="00263FA2"/>
    <w:rsid w:val="00264216"/>
    <w:rsid w:val="00264681"/>
    <w:rsid w:val="00264D87"/>
    <w:rsid w:val="00265E83"/>
    <w:rsid w:val="0026637A"/>
    <w:rsid w:val="00266415"/>
    <w:rsid w:val="00266D68"/>
    <w:rsid w:val="00267809"/>
    <w:rsid w:val="0027027F"/>
    <w:rsid w:val="0027038D"/>
    <w:rsid w:val="002703DC"/>
    <w:rsid w:val="00270789"/>
    <w:rsid w:val="0027089E"/>
    <w:rsid w:val="00270DBD"/>
    <w:rsid w:val="00271008"/>
    <w:rsid w:val="0027133A"/>
    <w:rsid w:val="0027179D"/>
    <w:rsid w:val="00272948"/>
    <w:rsid w:val="00273812"/>
    <w:rsid w:val="00273DB0"/>
    <w:rsid w:val="002745B7"/>
    <w:rsid w:val="00274A2E"/>
    <w:rsid w:val="00274FC9"/>
    <w:rsid w:val="002758FA"/>
    <w:rsid w:val="002759EB"/>
    <w:rsid w:val="00275E51"/>
    <w:rsid w:val="00275F13"/>
    <w:rsid w:val="00276033"/>
    <w:rsid w:val="00276577"/>
    <w:rsid w:val="002773D9"/>
    <w:rsid w:val="00277CCC"/>
    <w:rsid w:val="00280483"/>
    <w:rsid w:val="00280710"/>
    <w:rsid w:val="00280FEA"/>
    <w:rsid w:val="002817A9"/>
    <w:rsid w:val="002818DE"/>
    <w:rsid w:val="00281970"/>
    <w:rsid w:val="00281AEE"/>
    <w:rsid w:val="00281E8A"/>
    <w:rsid w:val="00282A35"/>
    <w:rsid w:val="00282E8F"/>
    <w:rsid w:val="00282EFA"/>
    <w:rsid w:val="00282F27"/>
    <w:rsid w:val="0028319A"/>
    <w:rsid w:val="002833E0"/>
    <w:rsid w:val="002833FE"/>
    <w:rsid w:val="00283435"/>
    <w:rsid w:val="0028359F"/>
    <w:rsid w:val="00283A98"/>
    <w:rsid w:val="002840AD"/>
    <w:rsid w:val="002843F6"/>
    <w:rsid w:val="0028501C"/>
    <w:rsid w:val="002858A5"/>
    <w:rsid w:val="002859AA"/>
    <w:rsid w:val="00285A29"/>
    <w:rsid w:val="002860BE"/>
    <w:rsid w:val="0028668E"/>
    <w:rsid w:val="00287313"/>
    <w:rsid w:val="00287F65"/>
    <w:rsid w:val="00287F6F"/>
    <w:rsid w:val="0029010C"/>
    <w:rsid w:val="002903CA"/>
    <w:rsid w:val="00290627"/>
    <w:rsid w:val="00290A66"/>
    <w:rsid w:val="00290C54"/>
    <w:rsid w:val="002914E7"/>
    <w:rsid w:val="002919DD"/>
    <w:rsid w:val="00292615"/>
    <w:rsid w:val="00292F9D"/>
    <w:rsid w:val="00293649"/>
    <w:rsid w:val="002937C3"/>
    <w:rsid w:val="00294086"/>
    <w:rsid w:val="0029457A"/>
    <w:rsid w:val="0029477A"/>
    <w:rsid w:val="00294B92"/>
    <w:rsid w:val="00294DC2"/>
    <w:rsid w:val="00295A59"/>
    <w:rsid w:val="00295E9A"/>
    <w:rsid w:val="0029628E"/>
    <w:rsid w:val="0029675F"/>
    <w:rsid w:val="0029694A"/>
    <w:rsid w:val="00296F9C"/>
    <w:rsid w:val="00297084"/>
    <w:rsid w:val="002973D2"/>
    <w:rsid w:val="002A0449"/>
    <w:rsid w:val="002A0704"/>
    <w:rsid w:val="002A0C76"/>
    <w:rsid w:val="002A0CE6"/>
    <w:rsid w:val="002A0E2B"/>
    <w:rsid w:val="002A16AE"/>
    <w:rsid w:val="002A1B27"/>
    <w:rsid w:val="002A2226"/>
    <w:rsid w:val="002A2E02"/>
    <w:rsid w:val="002A339A"/>
    <w:rsid w:val="002A3EB7"/>
    <w:rsid w:val="002A3F61"/>
    <w:rsid w:val="002A3F86"/>
    <w:rsid w:val="002A454B"/>
    <w:rsid w:val="002A59B4"/>
    <w:rsid w:val="002A6042"/>
    <w:rsid w:val="002A6C0E"/>
    <w:rsid w:val="002A6FEC"/>
    <w:rsid w:val="002A7ADB"/>
    <w:rsid w:val="002A7F31"/>
    <w:rsid w:val="002B0735"/>
    <w:rsid w:val="002B0AB5"/>
    <w:rsid w:val="002B103E"/>
    <w:rsid w:val="002B1972"/>
    <w:rsid w:val="002B27B3"/>
    <w:rsid w:val="002B293F"/>
    <w:rsid w:val="002B2D06"/>
    <w:rsid w:val="002B31F1"/>
    <w:rsid w:val="002B392D"/>
    <w:rsid w:val="002B416B"/>
    <w:rsid w:val="002B4CAD"/>
    <w:rsid w:val="002B50C7"/>
    <w:rsid w:val="002B6081"/>
    <w:rsid w:val="002B625A"/>
    <w:rsid w:val="002B629E"/>
    <w:rsid w:val="002B6A9D"/>
    <w:rsid w:val="002B6BB2"/>
    <w:rsid w:val="002B75BB"/>
    <w:rsid w:val="002C000E"/>
    <w:rsid w:val="002C05A2"/>
    <w:rsid w:val="002C0D10"/>
    <w:rsid w:val="002C0E21"/>
    <w:rsid w:val="002C0EE3"/>
    <w:rsid w:val="002C17A4"/>
    <w:rsid w:val="002C1A10"/>
    <w:rsid w:val="002C240B"/>
    <w:rsid w:val="002C305B"/>
    <w:rsid w:val="002C35D8"/>
    <w:rsid w:val="002C36EC"/>
    <w:rsid w:val="002C396A"/>
    <w:rsid w:val="002C3C50"/>
    <w:rsid w:val="002C4045"/>
    <w:rsid w:val="002C42B2"/>
    <w:rsid w:val="002C4EF9"/>
    <w:rsid w:val="002C5000"/>
    <w:rsid w:val="002C527B"/>
    <w:rsid w:val="002C621E"/>
    <w:rsid w:val="002C7490"/>
    <w:rsid w:val="002C785D"/>
    <w:rsid w:val="002C7D33"/>
    <w:rsid w:val="002D0638"/>
    <w:rsid w:val="002D07E7"/>
    <w:rsid w:val="002D0973"/>
    <w:rsid w:val="002D0A8C"/>
    <w:rsid w:val="002D1812"/>
    <w:rsid w:val="002D2569"/>
    <w:rsid w:val="002D28C1"/>
    <w:rsid w:val="002D2DAF"/>
    <w:rsid w:val="002D4407"/>
    <w:rsid w:val="002D5244"/>
    <w:rsid w:val="002D52FF"/>
    <w:rsid w:val="002D53F6"/>
    <w:rsid w:val="002D7A0D"/>
    <w:rsid w:val="002D7F58"/>
    <w:rsid w:val="002E00F9"/>
    <w:rsid w:val="002E0793"/>
    <w:rsid w:val="002E1206"/>
    <w:rsid w:val="002E12B3"/>
    <w:rsid w:val="002E1AF4"/>
    <w:rsid w:val="002E1DEF"/>
    <w:rsid w:val="002E2259"/>
    <w:rsid w:val="002E23EC"/>
    <w:rsid w:val="002E306B"/>
    <w:rsid w:val="002E33F3"/>
    <w:rsid w:val="002E34EE"/>
    <w:rsid w:val="002E3C3E"/>
    <w:rsid w:val="002E4033"/>
    <w:rsid w:val="002E4136"/>
    <w:rsid w:val="002E46D2"/>
    <w:rsid w:val="002E4CB8"/>
    <w:rsid w:val="002E59B6"/>
    <w:rsid w:val="002E5AD4"/>
    <w:rsid w:val="002E6DA4"/>
    <w:rsid w:val="002E72BE"/>
    <w:rsid w:val="002E73EE"/>
    <w:rsid w:val="002E7549"/>
    <w:rsid w:val="002E76F1"/>
    <w:rsid w:val="002E787E"/>
    <w:rsid w:val="002F0138"/>
    <w:rsid w:val="002F0313"/>
    <w:rsid w:val="002F0B44"/>
    <w:rsid w:val="002F0D36"/>
    <w:rsid w:val="002F1311"/>
    <w:rsid w:val="002F1449"/>
    <w:rsid w:val="002F14C4"/>
    <w:rsid w:val="002F234A"/>
    <w:rsid w:val="002F23B2"/>
    <w:rsid w:val="002F2809"/>
    <w:rsid w:val="002F2A7C"/>
    <w:rsid w:val="002F2D2E"/>
    <w:rsid w:val="002F3948"/>
    <w:rsid w:val="002F3E8D"/>
    <w:rsid w:val="002F40D2"/>
    <w:rsid w:val="002F40F5"/>
    <w:rsid w:val="002F4871"/>
    <w:rsid w:val="002F5443"/>
    <w:rsid w:val="002F58EA"/>
    <w:rsid w:val="002F5BD2"/>
    <w:rsid w:val="002F6320"/>
    <w:rsid w:val="002F7A44"/>
    <w:rsid w:val="002F7CC5"/>
    <w:rsid w:val="00300D1D"/>
    <w:rsid w:val="0030102E"/>
    <w:rsid w:val="003015FE"/>
    <w:rsid w:val="00302A11"/>
    <w:rsid w:val="0030351F"/>
    <w:rsid w:val="00303972"/>
    <w:rsid w:val="00304753"/>
    <w:rsid w:val="00304783"/>
    <w:rsid w:val="00305024"/>
    <w:rsid w:val="003050EA"/>
    <w:rsid w:val="003057AD"/>
    <w:rsid w:val="003058AF"/>
    <w:rsid w:val="0030591B"/>
    <w:rsid w:val="00305C42"/>
    <w:rsid w:val="003064F0"/>
    <w:rsid w:val="003067BB"/>
    <w:rsid w:val="00306E98"/>
    <w:rsid w:val="00307333"/>
    <w:rsid w:val="00307D68"/>
    <w:rsid w:val="0031014B"/>
    <w:rsid w:val="003102DE"/>
    <w:rsid w:val="0031033E"/>
    <w:rsid w:val="0031071A"/>
    <w:rsid w:val="00311832"/>
    <w:rsid w:val="00311CDD"/>
    <w:rsid w:val="003128DC"/>
    <w:rsid w:val="00312FED"/>
    <w:rsid w:val="003136B8"/>
    <w:rsid w:val="00313840"/>
    <w:rsid w:val="00313FF6"/>
    <w:rsid w:val="003148B6"/>
    <w:rsid w:val="00314E85"/>
    <w:rsid w:val="00315728"/>
    <w:rsid w:val="003160AE"/>
    <w:rsid w:val="003175BD"/>
    <w:rsid w:val="00317627"/>
    <w:rsid w:val="00320765"/>
    <w:rsid w:val="003208CB"/>
    <w:rsid w:val="003208F0"/>
    <w:rsid w:val="00320E11"/>
    <w:rsid w:val="00320EE6"/>
    <w:rsid w:val="0032149C"/>
    <w:rsid w:val="00321D0F"/>
    <w:rsid w:val="0032233F"/>
    <w:rsid w:val="00322416"/>
    <w:rsid w:val="0032275E"/>
    <w:rsid w:val="00322AD4"/>
    <w:rsid w:val="00322BEB"/>
    <w:rsid w:val="00322D31"/>
    <w:rsid w:val="003236B0"/>
    <w:rsid w:val="003240DA"/>
    <w:rsid w:val="003241D2"/>
    <w:rsid w:val="003247B2"/>
    <w:rsid w:val="0032511C"/>
    <w:rsid w:val="003251FD"/>
    <w:rsid w:val="00325FC4"/>
    <w:rsid w:val="00326196"/>
    <w:rsid w:val="00326E95"/>
    <w:rsid w:val="003278B3"/>
    <w:rsid w:val="003278FF"/>
    <w:rsid w:val="00330372"/>
    <w:rsid w:val="00330FE1"/>
    <w:rsid w:val="0033171B"/>
    <w:rsid w:val="00331F05"/>
    <w:rsid w:val="00331F63"/>
    <w:rsid w:val="003322AB"/>
    <w:rsid w:val="003334DF"/>
    <w:rsid w:val="003337BF"/>
    <w:rsid w:val="003340A6"/>
    <w:rsid w:val="00336A55"/>
    <w:rsid w:val="00336AF3"/>
    <w:rsid w:val="00337298"/>
    <w:rsid w:val="003372DC"/>
    <w:rsid w:val="00337333"/>
    <w:rsid w:val="003374AA"/>
    <w:rsid w:val="00340A76"/>
    <w:rsid w:val="00340EEE"/>
    <w:rsid w:val="0034131F"/>
    <w:rsid w:val="00341476"/>
    <w:rsid w:val="0034278A"/>
    <w:rsid w:val="003430C6"/>
    <w:rsid w:val="00343CF3"/>
    <w:rsid w:val="00344093"/>
    <w:rsid w:val="00344D5B"/>
    <w:rsid w:val="0034508F"/>
    <w:rsid w:val="003450BE"/>
    <w:rsid w:val="00345475"/>
    <w:rsid w:val="00345754"/>
    <w:rsid w:val="003458F8"/>
    <w:rsid w:val="00345A38"/>
    <w:rsid w:val="00346443"/>
    <w:rsid w:val="0034681D"/>
    <w:rsid w:val="00346DED"/>
    <w:rsid w:val="003502FA"/>
    <w:rsid w:val="00350B6A"/>
    <w:rsid w:val="003513C0"/>
    <w:rsid w:val="00351F9D"/>
    <w:rsid w:val="00351FF7"/>
    <w:rsid w:val="0035346F"/>
    <w:rsid w:val="0035366B"/>
    <w:rsid w:val="00353822"/>
    <w:rsid w:val="00353EAE"/>
    <w:rsid w:val="003543C1"/>
    <w:rsid w:val="0035448D"/>
    <w:rsid w:val="00354816"/>
    <w:rsid w:val="0035539F"/>
    <w:rsid w:val="0035612D"/>
    <w:rsid w:val="00356529"/>
    <w:rsid w:val="003567DF"/>
    <w:rsid w:val="00356B21"/>
    <w:rsid w:val="003572CF"/>
    <w:rsid w:val="00357621"/>
    <w:rsid w:val="00357E76"/>
    <w:rsid w:val="00360DC4"/>
    <w:rsid w:val="003616A7"/>
    <w:rsid w:val="0036191D"/>
    <w:rsid w:val="00362904"/>
    <w:rsid w:val="00362A2A"/>
    <w:rsid w:val="003637E8"/>
    <w:rsid w:val="00363D76"/>
    <w:rsid w:val="00364272"/>
    <w:rsid w:val="00364CF0"/>
    <w:rsid w:val="00364FB0"/>
    <w:rsid w:val="0036646D"/>
    <w:rsid w:val="00366730"/>
    <w:rsid w:val="00366ABE"/>
    <w:rsid w:val="00366E49"/>
    <w:rsid w:val="003674C0"/>
    <w:rsid w:val="00367C6C"/>
    <w:rsid w:val="00367D95"/>
    <w:rsid w:val="00370C54"/>
    <w:rsid w:val="00371413"/>
    <w:rsid w:val="003715FF"/>
    <w:rsid w:val="003719A8"/>
    <w:rsid w:val="00371CC2"/>
    <w:rsid w:val="00372C41"/>
    <w:rsid w:val="00372FF5"/>
    <w:rsid w:val="00373014"/>
    <w:rsid w:val="0037361A"/>
    <w:rsid w:val="00373F4F"/>
    <w:rsid w:val="003741F5"/>
    <w:rsid w:val="003745AA"/>
    <w:rsid w:val="003748BE"/>
    <w:rsid w:val="00374C59"/>
    <w:rsid w:val="00374ED3"/>
    <w:rsid w:val="003758FE"/>
    <w:rsid w:val="003759E8"/>
    <w:rsid w:val="00375B42"/>
    <w:rsid w:val="00375C6E"/>
    <w:rsid w:val="0037671E"/>
    <w:rsid w:val="00377AAF"/>
    <w:rsid w:val="00377B04"/>
    <w:rsid w:val="00380369"/>
    <w:rsid w:val="00380ADA"/>
    <w:rsid w:val="00381379"/>
    <w:rsid w:val="0038171A"/>
    <w:rsid w:val="00382C96"/>
    <w:rsid w:val="00383926"/>
    <w:rsid w:val="00383BCF"/>
    <w:rsid w:val="00383C45"/>
    <w:rsid w:val="00383FC9"/>
    <w:rsid w:val="00384038"/>
    <w:rsid w:val="003852C0"/>
    <w:rsid w:val="00385F71"/>
    <w:rsid w:val="00386064"/>
    <w:rsid w:val="00386487"/>
    <w:rsid w:val="00387BD6"/>
    <w:rsid w:val="00390BE0"/>
    <w:rsid w:val="003916AA"/>
    <w:rsid w:val="003916EC"/>
    <w:rsid w:val="00391A32"/>
    <w:rsid w:val="00391D0B"/>
    <w:rsid w:val="00392303"/>
    <w:rsid w:val="00392968"/>
    <w:rsid w:val="00392D90"/>
    <w:rsid w:val="0039316B"/>
    <w:rsid w:val="003939F6"/>
    <w:rsid w:val="003942EE"/>
    <w:rsid w:val="00394BC2"/>
    <w:rsid w:val="00395578"/>
    <w:rsid w:val="00395787"/>
    <w:rsid w:val="00395B59"/>
    <w:rsid w:val="00395F56"/>
    <w:rsid w:val="00396287"/>
    <w:rsid w:val="00396A14"/>
    <w:rsid w:val="00396AE7"/>
    <w:rsid w:val="00396D4C"/>
    <w:rsid w:val="00397213"/>
    <w:rsid w:val="003A0C39"/>
    <w:rsid w:val="003A10B7"/>
    <w:rsid w:val="003A19C1"/>
    <w:rsid w:val="003A1A3C"/>
    <w:rsid w:val="003A264E"/>
    <w:rsid w:val="003A2BC0"/>
    <w:rsid w:val="003A3237"/>
    <w:rsid w:val="003A3616"/>
    <w:rsid w:val="003A3E37"/>
    <w:rsid w:val="003A411D"/>
    <w:rsid w:val="003A43E9"/>
    <w:rsid w:val="003A4488"/>
    <w:rsid w:val="003A5514"/>
    <w:rsid w:val="003A5A5C"/>
    <w:rsid w:val="003A5A71"/>
    <w:rsid w:val="003A663C"/>
    <w:rsid w:val="003A6E21"/>
    <w:rsid w:val="003A7920"/>
    <w:rsid w:val="003A7D42"/>
    <w:rsid w:val="003B0738"/>
    <w:rsid w:val="003B0876"/>
    <w:rsid w:val="003B08D6"/>
    <w:rsid w:val="003B1480"/>
    <w:rsid w:val="003B194E"/>
    <w:rsid w:val="003B204F"/>
    <w:rsid w:val="003B2065"/>
    <w:rsid w:val="003B21BE"/>
    <w:rsid w:val="003B2229"/>
    <w:rsid w:val="003B2477"/>
    <w:rsid w:val="003B2508"/>
    <w:rsid w:val="003B2CC7"/>
    <w:rsid w:val="003B317A"/>
    <w:rsid w:val="003B35EC"/>
    <w:rsid w:val="003B3C11"/>
    <w:rsid w:val="003B4AD3"/>
    <w:rsid w:val="003B4B09"/>
    <w:rsid w:val="003B5467"/>
    <w:rsid w:val="003B610D"/>
    <w:rsid w:val="003B6264"/>
    <w:rsid w:val="003B6F74"/>
    <w:rsid w:val="003B70C8"/>
    <w:rsid w:val="003B71CB"/>
    <w:rsid w:val="003B77A2"/>
    <w:rsid w:val="003B7C0D"/>
    <w:rsid w:val="003B7E84"/>
    <w:rsid w:val="003B7F95"/>
    <w:rsid w:val="003C010C"/>
    <w:rsid w:val="003C0BE4"/>
    <w:rsid w:val="003C0C96"/>
    <w:rsid w:val="003C1E2D"/>
    <w:rsid w:val="003C1EA5"/>
    <w:rsid w:val="003C2697"/>
    <w:rsid w:val="003C29A0"/>
    <w:rsid w:val="003C3385"/>
    <w:rsid w:val="003C3A91"/>
    <w:rsid w:val="003C449B"/>
    <w:rsid w:val="003C4950"/>
    <w:rsid w:val="003C4D74"/>
    <w:rsid w:val="003C51BC"/>
    <w:rsid w:val="003C5E55"/>
    <w:rsid w:val="003C641C"/>
    <w:rsid w:val="003C6A53"/>
    <w:rsid w:val="003C73E0"/>
    <w:rsid w:val="003C785D"/>
    <w:rsid w:val="003D06F6"/>
    <w:rsid w:val="003D0C2D"/>
    <w:rsid w:val="003D1313"/>
    <w:rsid w:val="003D1E35"/>
    <w:rsid w:val="003D21C7"/>
    <w:rsid w:val="003D267D"/>
    <w:rsid w:val="003D2CC5"/>
    <w:rsid w:val="003D2DB2"/>
    <w:rsid w:val="003D2EC8"/>
    <w:rsid w:val="003D306E"/>
    <w:rsid w:val="003D30C9"/>
    <w:rsid w:val="003D3445"/>
    <w:rsid w:val="003D3F42"/>
    <w:rsid w:val="003D469D"/>
    <w:rsid w:val="003D4D25"/>
    <w:rsid w:val="003D4DBD"/>
    <w:rsid w:val="003D5521"/>
    <w:rsid w:val="003D597E"/>
    <w:rsid w:val="003D5BB5"/>
    <w:rsid w:val="003D5BB9"/>
    <w:rsid w:val="003D6531"/>
    <w:rsid w:val="003D6F55"/>
    <w:rsid w:val="003D7104"/>
    <w:rsid w:val="003D771C"/>
    <w:rsid w:val="003D799B"/>
    <w:rsid w:val="003D7DDF"/>
    <w:rsid w:val="003E090A"/>
    <w:rsid w:val="003E18CD"/>
    <w:rsid w:val="003E1F3C"/>
    <w:rsid w:val="003E2DEF"/>
    <w:rsid w:val="003E2FF9"/>
    <w:rsid w:val="003E3464"/>
    <w:rsid w:val="003E38E7"/>
    <w:rsid w:val="003E3E5A"/>
    <w:rsid w:val="003E4263"/>
    <w:rsid w:val="003E4A5A"/>
    <w:rsid w:val="003E4B04"/>
    <w:rsid w:val="003E4EF3"/>
    <w:rsid w:val="003E59CD"/>
    <w:rsid w:val="003E5D52"/>
    <w:rsid w:val="003E619E"/>
    <w:rsid w:val="003E6BA6"/>
    <w:rsid w:val="003E6FF8"/>
    <w:rsid w:val="003F134E"/>
    <w:rsid w:val="003F18E6"/>
    <w:rsid w:val="003F1CC5"/>
    <w:rsid w:val="003F1F2D"/>
    <w:rsid w:val="003F27E6"/>
    <w:rsid w:val="003F2EE0"/>
    <w:rsid w:val="003F4473"/>
    <w:rsid w:val="003F53C5"/>
    <w:rsid w:val="003F5750"/>
    <w:rsid w:val="003F5958"/>
    <w:rsid w:val="003F63DA"/>
    <w:rsid w:val="003F6FA4"/>
    <w:rsid w:val="003F75DB"/>
    <w:rsid w:val="003F7D16"/>
    <w:rsid w:val="0040056D"/>
    <w:rsid w:val="004009EA"/>
    <w:rsid w:val="00400C14"/>
    <w:rsid w:val="004016CC"/>
    <w:rsid w:val="00401B15"/>
    <w:rsid w:val="00401C13"/>
    <w:rsid w:val="00402354"/>
    <w:rsid w:val="0040247E"/>
    <w:rsid w:val="00402569"/>
    <w:rsid w:val="00402C49"/>
    <w:rsid w:val="004035DC"/>
    <w:rsid w:val="00404098"/>
    <w:rsid w:val="00405564"/>
    <w:rsid w:val="00405849"/>
    <w:rsid w:val="0040611C"/>
    <w:rsid w:val="00406911"/>
    <w:rsid w:val="00406BEE"/>
    <w:rsid w:val="00407DE4"/>
    <w:rsid w:val="00407E61"/>
    <w:rsid w:val="0041017F"/>
    <w:rsid w:val="00410BB6"/>
    <w:rsid w:val="0041106B"/>
    <w:rsid w:val="00411697"/>
    <w:rsid w:val="00411C68"/>
    <w:rsid w:val="004123F5"/>
    <w:rsid w:val="004124AC"/>
    <w:rsid w:val="004127BC"/>
    <w:rsid w:val="00412D51"/>
    <w:rsid w:val="0041453D"/>
    <w:rsid w:val="004158C0"/>
    <w:rsid w:val="00415C06"/>
    <w:rsid w:val="00416333"/>
    <w:rsid w:val="0041653F"/>
    <w:rsid w:val="004168E7"/>
    <w:rsid w:val="00416E8C"/>
    <w:rsid w:val="00417357"/>
    <w:rsid w:val="00420382"/>
    <w:rsid w:val="00420E06"/>
    <w:rsid w:val="00420E5A"/>
    <w:rsid w:val="0042162B"/>
    <w:rsid w:val="0042173D"/>
    <w:rsid w:val="00421A16"/>
    <w:rsid w:val="00422313"/>
    <w:rsid w:val="004228A0"/>
    <w:rsid w:val="004230D9"/>
    <w:rsid w:val="004231D2"/>
    <w:rsid w:val="0042338B"/>
    <w:rsid w:val="00423C82"/>
    <w:rsid w:val="00424977"/>
    <w:rsid w:val="004259B2"/>
    <w:rsid w:val="00425E8E"/>
    <w:rsid w:val="00426500"/>
    <w:rsid w:val="0042678C"/>
    <w:rsid w:val="004270D1"/>
    <w:rsid w:val="004300DF"/>
    <w:rsid w:val="004307B4"/>
    <w:rsid w:val="00430A8C"/>
    <w:rsid w:val="00430CEE"/>
    <w:rsid w:val="00430DBC"/>
    <w:rsid w:val="0043180E"/>
    <w:rsid w:val="00431833"/>
    <w:rsid w:val="0043190C"/>
    <w:rsid w:val="004325B1"/>
    <w:rsid w:val="00432AFA"/>
    <w:rsid w:val="0043405F"/>
    <w:rsid w:val="00434EE7"/>
    <w:rsid w:val="00434F8F"/>
    <w:rsid w:val="004355F1"/>
    <w:rsid w:val="00436874"/>
    <w:rsid w:val="00436EF5"/>
    <w:rsid w:val="00437067"/>
    <w:rsid w:val="00437904"/>
    <w:rsid w:val="00440720"/>
    <w:rsid w:val="00440774"/>
    <w:rsid w:val="00440887"/>
    <w:rsid w:val="0044091A"/>
    <w:rsid w:val="0044098C"/>
    <w:rsid w:val="00440C93"/>
    <w:rsid w:val="00440DEC"/>
    <w:rsid w:val="004411A9"/>
    <w:rsid w:val="00441E6C"/>
    <w:rsid w:val="004420E6"/>
    <w:rsid w:val="004422E6"/>
    <w:rsid w:val="0044246D"/>
    <w:rsid w:val="00443B72"/>
    <w:rsid w:val="0044418F"/>
    <w:rsid w:val="00444E2E"/>
    <w:rsid w:val="00444E48"/>
    <w:rsid w:val="00445393"/>
    <w:rsid w:val="0044548C"/>
    <w:rsid w:val="00445AC9"/>
    <w:rsid w:val="00445F3E"/>
    <w:rsid w:val="004467D1"/>
    <w:rsid w:val="0044689C"/>
    <w:rsid w:val="00446E4B"/>
    <w:rsid w:val="004472F2"/>
    <w:rsid w:val="0044754F"/>
    <w:rsid w:val="00450480"/>
    <w:rsid w:val="00450481"/>
    <w:rsid w:val="00451153"/>
    <w:rsid w:val="0045199A"/>
    <w:rsid w:val="00451A30"/>
    <w:rsid w:val="0045234F"/>
    <w:rsid w:val="00452723"/>
    <w:rsid w:val="00452C51"/>
    <w:rsid w:val="004535DF"/>
    <w:rsid w:val="00454200"/>
    <w:rsid w:val="00454A4F"/>
    <w:rsid w:val="0045543E"/>
    <w:rsid w:val="00455916"/>
    <w:rsid w:val="00455FF2"/>
    <w:rsid w:val="00456DB2"/>
    <w:rsid w:val="0045731D"/>
    <w:rsid w:val="004600FE"/>
    <w:rsid w:val="0046028E"/>
    <w:rsid w:val="0046043B"/>
    <w:rsid w:val="004605CD"/>
    <w:rsid w:val="00460614"/>
    <w:rsid w:val="004607CD"/>
    <w:rsid w:val="00460800"/>
    <w:rsid w:val="004611E9"/>
    <w:rsid w:val="00461393"/>
    <w:rsid w:val="00461AB9"/>
    <w:rsid w:val="00461B95"/>
    <w:rsid w:val="00462DDA"/>
    <w:rsid w:val="00464B38"/>
    <w:rsid w:val="00464F9F"/>
    <w:rsid w:val="00465468"/>
    <w:rsid w:val="00465A33"/>
    <w:rsid w:val="00466A97"/>
    <w:rsid w:val="00466DD3"/>
    <w:rsid w:val="00470704"/>
    <w:rsid w:val="00470E29"/>
    <w:rsid w:val="00471075"/>
    <w:rsid w:val="004711A8"/>
    <w:rsid w:val="00471249"/>
    <w:rsid w:val="00471F9E"/>
    <w:rsid w:val="00472134"/>
    <w:rsid w:val="004725A7"/>
    <w:rsid w:val="00472FBC"/>
    <w:rsid w:val="00474991"/>
    <w:rsid w:val="00474CD8"/>
    <w:rsid w:val="00474ECF"/>
    <w:rsid w:val="004750CE"/>
    <w:rsid w:val="004754C5"/>
    <w:rsid w:val="00475782"/>
    <w:rsid w:val="004759ED"/>
    <w:rsid w:val="00476824"/>
    <w:rsid w:val="00476B69"/>
    <w:rsid w:val="00477253"/>
    <w:rsid w:val="004775D9"/>
    <w:rsid w:val="004802C3"/>
    <w:rsid w:val="00480EF4"/>
    <w:rsid w:val="0048109E"/>
    <w:rsid w:val="00481184"/>
    <w:rsid w:val="00482285"/>
    <w:rsid w:val="00483BDD"/>
    <w:rsid w:val="00484227"/>
    <w:rsid w:val="00484263"/>
    <w:rsid w:val="0048458A"/>
    <w:rsid w:val="00484600"/>
    <w:rsid w:val="00485052"/>
    <w:rsid w:val="00485365"/>
    <w:rsid w:val="00485786"/>
    <w:rsid w:val="00485F36"/>
    <w:rsid w:val="004860B7"/>
    <w:rsid w:val="00486364"/>
    <w:rsid w:val="0048694F"/>
    <w:rsid w:val="00486D8B"/>
    <w:rsid w:val="0048724E"/>
    <w:rsid w:val="00487823"/>
    <w:rsid w:val="00487E91"/>
    <w:rsid w:val="00487EC3"/>
    <w:rsid w:val="0049017A"/>
    <w:rsid w:val="00490509"/>
    <w:rsid w:val="00490D5A"/>
    <w:rsid w:val="00490F03"/>
    <w:rsid w:val="00491C7C"/>
    <w:rsid w:val="00491FAB"/>
    <w:rsid w:val="004921F7"/>
    <w:rsid w:val="00492456"/>
    <w:rsid w:val="00492634"/>
    <w:rsid w:val="00492C6E"/>
    <w:rsid w:val="00492C88"/>
    <w:rsid w:val="0049357D"/>
    <w:rsid w:val="00493A88"/>
    <w:rsid w:val="00493E3A"/>
    <w:rsid w:val="004950D8"/>
    <w:rsid w:val="0049615C"/>
    <w:rsid w:val="00496906"/>
    <w:rsid w:val="00496D20"/>
    <w:rsid w:val="004A01B3"/>
    <w:rsid w:val="004A125F"/>
    <w:rsid w:val="004A1268"/>
    <w:rsid w:val="004A1CA2"/>
    <w:rsid w:val="004A1EF6"/>
    <w:rsid w:val="004A2292"/>
    <w:rsid w:val="004A3A2E"/>
    <w:rsid w:val="004A3E7A"/>
    <w:rsid w:val="004A439F"/>
    <w:rsid w:val="004A474B"/>
    <w:rsid w:val="004A4D16"/>
    <w:rsid w:val="004A542F"/>
    <w:rsid w:val="004A54D1"/>
    <w:rsid w:val="004A565B"/>
    <w:rsid w:val="004A5D7E"/>
    <w:rsid w:val="004A5DE5"/>
    <w:rsid w:val="004A6F06"/>
    <w:rsid w:val="004A7451"/>
    <w:rsid w:val="004B031D"/>
    <w:rsid w:val="004B0322"/>
    <w:rsid w:val="004B0B96"/>
    <w:rsid w:val="004B16EB"/>
    <w:rsid w:val="004B19BD"/>
    <w:rsid w:val="004B1AA4"/>
    <w:rsid w:val="004B1E93"/>
    <w:rsid w:val="004B203A"/>
    <w:rsid w:val="004B2E04"/>
    <w:rsid w:val="004B3A94"/>
    <w:rsid w:val="004B45F6"/>
    <w:rsid w:val="004B4952"/>
    <w:rsid w:val="004B501A"/>
    <w:rsid w:val="004B5F54"/>
    <w:rsid w:val="004B711E"/>
    <w:rsid w:val="004B7E10"/>
    <w:rsid w:val="004C079B"/>
    <w:rsid w:val="004C07F1"/>
    <w:rsid w:val="004C09C7"/>
    <w:rsid w:val="004C165F"/>
    <w:rsid w:val="004C1B20"/>
    <w:rsid w:val="004C1E68"/>
    <w:rsid w:val="004C2045"/>
    <w:rsid w:val="004C2EBD"/>
    <w:rsid w:val="004C4B66"/>
    <w:rsid w:val="004C4F11"/>
    <w:rsid w:val="004C56BE"/>
    <w:rsid w:val="004C5BE4"/>
    <w:rsid w:val="004C5C84"/>
    <w:rsid w:val="004C5DBE"/>
    <w:rsid w:val="004C5F05"/>
    <w:rsid w:val="004C6AFF"/>
    <w:rsid w:val="004C7647"/>
    <w:rsid w:val="004C7AB0"/>
    <w:rsid w:val="004C7C6F"/>
    <w:rsid w:val="004D0226"/>
    <w:rsid w:val="004D0234"/>
    <w:rsid w:val="004D0509"/>
    <w:rsid w:val="004D07E5"/>
    <w:rsid w:val="004D0C06"/>
    <w:rsid w:val="004D0DBF"/>
    <w:rsid w:val="004D158D"/>
    <w:rsid w:val="004D18A9"/>
    <w:rsid w:val="004D19F4"/>
    <w:rsid w:val="004D1B66"/>
    <w:rsid w:val="004D1B7F"/>
    <w:rsid w:val="004D20C0"/>
    <w:rsid w:val="004D261D"/>
    <w:rsid w:val="004D2B27"/>
    <w:rsid w:val="004D2D3E"/>
    <w:rsid w:val="004D38F6"/>
    <w:rsid w:val="004D3B7F"/>
    <w:rsid w:val="004D3E7B"/>
    <w:rsid w:val="004D43A5"/>
    <w:rsid w:val="004D4781"/>
    <w:rsid w:val="004D4B7E"/>
    <w:rsid w:val="004D5196"/>
    <w:rsid w:val="004D561B"/>
    <w:rsid w:val="004D57D6"/>
    <w:rsid w:val="004D5A12"/>
    <w:rsid w:val="004D5AB3"/>
    <w:rsid w:val="004D5F9A"/>
    <w:rsid w:val="004D655A"/>
    <w:rsid w:val="004D6A1D"/>
    <w:rsid w:val="004D752D"/>
    <w:rsid w:val="004E0707"/>
    <w:rsid w:val="004E0993"/>
    <w:rsid w:val="004E10B1"/>
    <w:rsid w:val="004E2760"/>
    <w:rsid w:val="004E28B0"/>
    <w:rsid w:val="004E39DB"/>
    <w:rsid w:val="004E3A8F"/>
    <w:rsid w:val="004E41F2"/>
    <w:rsid w:val="004E448E"/>
    <w:rsid w:val="004E450E"/>
    <w:rsid w:val="004E4AF6"/>
    <w:rsid w:val="004E4E75"/>
    <w:rsid w:val="004E553E"/>
    <w:rsid w:val="004E57AA"/>
    <w:rsid w:val="004E5C25"/>
    <w:rsid w:val="004E61A5"/>
    <w:rsid w:val="004E6DFE"/>
    <w:rsid w:val="004E6E64"/>
    <w:rsid w:val="004E72C0"/>
    <w:rsid w:val="004E7EF9"/>
    <w:rsid w:val="004E7FE9"/>
    <w:rsid w:val="004F0226"/>
    <w:rsid w:val="004F04BD"/>
    <w:rsid w:val="004F062D"/>
    <w:rsid w:val="004F0A1F"/>
    <w:rsid w:val="004F10F4"/>
    <w:rsid w:val="004F131E"/>
    <w:rsid w:val="004F1471"/>
    <w:rsid w:val="004F1846"/>
    <w:rsid w:val="004F2CA6"/>
    <w:rsid w:val="004F305F"/>
    <w:rsid w:val="004F35C4"/>
    <w:rsid w:val="004F3BD5"/>
    <w:rsid w:val="004F3FB4"/>
    <w:rsid w:val="004F43A1"/>
    <w:rsid w:val="004F47A2"/>
    <w:rsid w:val="004F5000"/>
    <w:rsid w:val="004F5847"/>
    <w:rsid w:val="004F5E51"/>
    <w:rsid w:val="004F65E0"/>
    <w:rsid w:val="004F6CAA"/>
    <w:rsid w:val="004F6E9A"/>
    <w:rsid w:val="004F6ED0"/>
    <w:rsid w:val="004F7784"/>
    <w:rsid w:val="004F7908"/>
    <w:rsid w:val="004F7D75"/>
    <w:rsid w:val="005001A8"/>
    <w:rsid w:val="005001D5"/>
    <w:rsid w:val="00500C0F"/>
    <w:rsid w:val="00501494"/>
    <w:rsid w:val="00501D4C"/>
    <w:rsid w:val="00502369"/>
    <w:rsid w:val="0050253E"/>
    <w:rsid w:val="00503D1D"/>
    <w:rsid w:val="0050489A"/>
    <w:rsid w:val="005050E8"/>
    <w:rsid w:val="005058DB"/>
    <w:rsid w:val="00507015"/>
    <w:rsid w:val="005075D3"/>
    <w:rsid w:val="00507C5B"/>
    <w:rsid w:val="0051116C"/>
    <w:rsid w:val="005115DD"/>
    <w:rsid w:val="00511B3B"/>
    <w:rsid w:val="00511D4A"/>
    <w:rsid w:val="00511F91"/>
    <w:rsid w:val="00512016"/>
    <w:rsid w:val="0051245B"/>
    <w:rsid w:val="005124F3"/>
    <w:rsid w:val="005125B0"/>
    <w:rsid w:val="005125D5"/>
    <w:rsid w:val="00512D62"/>
    <w:rsid w:val="00513966"/>
    <w:rsid w:val="00513D1F"/>
    <w:rsid w:val="00514C62"/>
    <w:rsid w:val="00515294"/>
    <w:rsid w:val="0051752A"/>
    <w:rsid w:val="005177B7"/>
    <w:rsid w:val="00517889"/>
    <w:rsid w:val="00517E6F"/>
    <w:rsid w:val="00520217"/>
    <w:rsid w:val="0052040B"/>
    <w:rsid w:val="0052069F"/>
    <w:rsid w:val="00520A4B"/>
    <w:rsid w:val="00520EDD"/>
    <w:rsid w:val="005214E8"/>
    <w:rsid w:val="00522C3D"/>
    <w:rsid w:val="00524469"/>
    <w:rsid w:val="00524BA7"/>
    <w:rsid w:val="00525659"/>
    <w:rsid w:val="00525B87"/>
    <w:rsid w:val="00525C6A"/>
    <w:rsid w:val="0052626E"/>
    <w:rsid w:val="0052664E"/>
    <w:rsid w:val="005268EE"/>
    <w:rsid w:val="0052727A"/>
    <w:rsid w:val="005274DE"/>
    <w:rsid w:val="0052755F"/>
    <w:rsid w:val="0053074D"/>
    <w:rsid w:val="0053075F"/>
    <w:rsid w:val="00530B8A"/>
    <w:rsid w:val="00530D41"/>
    <w:rsid w:val="00530DDE"/>
    <w:rsid w:val="00530E17"/>
    <w:rsid w:val="00533570"/>
    <w:rsid w:val="00533C9C"/>
    <w:rsid w:val="0053499B"/>
    <w:rsid w:val="0053550A"/>
    <w:rsid w:val="005355C2"/>
    <w:rsid w:val="005357FE"/>
    <w:rsid w:val="005372AF"/>
    <w:rsid w:val="0053757D"/>
    <w:rsid w:val="00537B21"/>
    <w:rsid w:val="00537DA1"/>
    <w:rsid w:val="00537EDC"/>
    <w:rsid w:val="00537F74"/>
    <w:rsid w:val="00537FE4"/>
    <w:rsid w:val="00540006"/>
    <w:rsid w:val="005401B0"/>
    <w:rsid w:val="00540626"/>
    <w:rsid w:val="0054156A"/>
    <w:rsid w:val="00541CDB"/>
    <w:rsid w:val="00541E9D"/>
    <w:rsid w:val="00542450"/>
    <w:rsid w:val="00542AC4"/>
    <w:rsid w:val="00542FDF"/>
    <w:rsid w:val="005431AB"/>
    <w:rsid w:val="005432D0"/>
    <w:rsid w:val="00543B7B"/>
    <w:rsid w:val="0054463E"/>
    <w:rsid w:val="00544D45"/>
    <w:rsid w:val="00544F36"/>
    <w:rsid w:val="0054599A"/>
    <w:rsid w:val="00545EEE"/>
    <w:rsid w:val="005468D5"/>
    <w:rsid w:val="00546E1A"/>
    <w:rsid w:val="0055085F"/>
    <w:rsid w:val="00550FC1"/>
    <w:rsid w:val="00551434"/>
    <w:rsid w:val="005514D1"/>
    <w:rsid w:val="00552EB3"/>
    <w:rsid w:val="00552F3D"/>
    <w:rsid w:val="005532B1"/>
    <w:rsid w:val="0055352A"/>
    <w:rsid w:val="005535BB"/>
    <w:rsid w:val="00553CC6"/>
    <w:rsid w:val="0055420A"/>
    <w:rsid w:val="005542C6"/>
    <w:rsid w:val="005548F8"/>
    <w:rsid w:val="00554B22"/>
    <w:rsid w:val="00554B3F"/>
    <w:rsid w:val="00554C51"/>
    <w:rsid w:val="00554EB4"/>
    <w:rsid w:val="00554F16"/>
    <w:rsid w:val="0055568E"/>
    <w:rsid w:val="00555E8C"/>
    <w:rsid w:val="00555EBB"/>
    <w:rsid w:val="00557933"/>
    <w:rsid w:val="00557EA9"/>
    <w:rsid w:val="00560116"/>
    <w:rsid w:val="00560175"/>
    <w:rsid w:val="00560EA9"/>
    <w:rsid w:val="00561244"/>
    <w:rsid w:val="005627D2"/>
    <w:rsid w:val="005628FB"/>
    <w:rsid w:val="00562AC8"/>
    <w:rsid w:val="00562D11"/>
    <w:rsid w:val="00564AF3"/>
    <w:rsid w:val="00564C33"/>
    <w:rsid w:val="005650DF"/>
    <w:rsid w:val="005655CC"/>
    <w:rsid w:val="0056627C"/>
    <w:rsid w:val="0056647E"/>
    <w:rsid w:val="00566558"/>
    <w:rsid w:val="00567413"/>
    <w:rsid w:val="005675AF"/>
    <w:rsid w:val="00570351"/>
    <w:rsid w:val="005715C0"/>
    <w:rsid w:val="00571D42"/>
    <w:rsid w:val="00571D9B"/>
    <w:rsid w:val="00572B90"/>
    <w:rsid w:val="005731D8"/>
    <w:rsid w:val="0057411D"/>
    <w:rsid w:val="005743A2"/>
    <w:rsid w:val="00574458"/>
    <w:rsid w:val="0057463E"/>
    <w:rsid w:val="005747B5"/>
    <w:rsid w:val="005749E8"/>
    <w:rsid w:val="00574ED9"/>
    <w:rsid w:val="00574EF6"/>
    <w:rsid w:val="005751FF"/>
    <w:rsid w:val="00575A68"/>
    <w:rsid w:val="00575C61"/>
    <w:rsid w:val="005764A8"/>
    <w:rsid w:val="005771A0"/>
    <w:rsid w:val="00577302"/>
    <w:rsid w:val="005773CF"/>
    <w:rsid w:val="0057788A"/>
    <w:rsid w:val="00577A8D"/>
    <w:rsid w:val="00577D73"/>
    <w:rsid w:val="00580021"/>
    <w:rsid w:val="005803A1"/>
    <w:rsid w:val="00580BFC"/>
    <w:rsid w:val="00581273"/>
    <w:rsid w:val="005814C0"/>
    <w:rsid w:val="005815F6"/>
    <w:rsid w:val="0058199E"/>
    <w:rsid w:val="00581C5E"/>
    <w:rsid w:val="005822A7"/>
    <w:rsid w:val="00582749"/>
    <w:rsid w:val="0058280C"/>
    <w:rsid w:val="00582E05"/>
    <w:rsid w:val="005831B4"/>
    <w:rsid w:val="00583D74"/>
    <w:rsid w:val="0058427B"/>
    <w:rsid w:val="005843F0"/>
    <w:rsid w:val="00585229"/>
    <w:rsid w:val="00585635"/>
    <w:rsid w:val="0058629F"/>
    <w:rsid w:val="00586F2C"/>
    <w:rsid w:val="00587338"/>
    <w:rsid w:val="00587406"/>
    <w:rsid w:val="00587A7A"/>
    <w:rsid w:val="00590157"/>
    <w:rsid w:val="005901A5"/>
    <w:rsid w:val="0059064B"/>
    <w:rsid w:val="0059082B"/>
    <w:rsid w:val="00590BA9"/>
    <w:rsid w:val="0059106D"/>
    <w:rsid w:val="005915E4"/>
    <w:rsid w:val="00591DED"/>
    <w:rsid w:val="0059245C"/>
    <w:rsid w:val="00592835"/>
    <w:rsid w:val="005932BF"/>
    <w:rsid w:val="0059350A"/>
    <w:rsid w:val="00593AA0"/>
    <w:rsid w:val="00593EE9"/>
    <w:rsid w:val="00594846"/>
    <w:rsid w:val="00594BA3"/>
    <w:rsid w:val="00594C34"/>
    <w:rsid w:val="00594DCD"/>
    <w:rsid w:val="00595FB5"/>
    <w:rsid w:val="00596634"/>
    <w:rsid w:val="00596E55"/>
    <w:rsid w:val="00597400"/>
    <w:rsid w:val="0059796E"/>
    <w:rsid w:val="005A056D"/>
    <w:rsid w:val="005A0581"/>
    <w:rsid w:val="005A0648"/>
    <w:rsid w:val="005A0AF2"/>
    <w:rsid w:val="005A0B59"/>
    <w:rsid w:val="005A0D83"/>
    <w:rsid w:val="005A102D"/>
    <w:rsid w:val="005A1287"/>
    <w:rsid w:val="005A15CA"/>
    <w:rsid w:val="005A1A3B"/>
    <w:rsid w:val="005A1AD0"/>
    <w:rsid w:val="005A272C"/>
    <w:rsid w:val="005A2EBA"/>
    <w:rsid w:val="005A3DDB"/>
    <w:rsid w:val="005A4F54"/>
    <w:rsid w:val="005A5968"/>
    <w:rsid w:val="005A6164"/>
    <w:rsid w:val="005A660F"/>
    <w:rsid w:val="005A705F"/>
    <w:rsid w:val="005A7689"/>
    <w:rsid w:val="005A7731"/>
    <w:rsid w:val="005A78C7"/>
    <w:rsid w:val="005A798A"/>
    <w:rsid w:val="005B073E"/>
    <w:rsid w:val="005B0BAB"/>
    <w:rsid w:val="005B1450"/>
    <w:rsid w:val="005B157C"/>
    <w:rsid w:val="005B1E2A"/>
    <w:rsid w:val="005B2023"/>
    <w:rsid w:val="005B237C"/>
    <w:rsid w:val="005B294C"/>
    <w:rsid w:val="005B2D1A"/>
    <w:rsid w:val="005B2DA3"/>
    <w:rsid w:val="005B2E7C"/>
    <w:rsid w:val="005B3772"/>
    <w:rsid w:val="005B3A17"/>
    <w:rsid w:val="005B3C2B"/>
    <w:rsid w:val="005B3DA7"/>
    <w:rsid w:val="005B48C7"/>
    <w:rsid w:val="005B48D0"/>
    <w:rsid w:val="005B4B00"/>
    <w:rsid w:val="005B4DA3"/>
    <w:rsid w:val="005B5195"/>
    <w:rsid w:val="005B53D4"/>
    <w:rsid w:val="005B5952"/>
    <w:rsid w:val="005B59B6"/>
    <w:rsid w:val="005B5FD9"/>
    <w:rsid w:val="005B670D"/>
    <w:rsid w:val="005B6C4C"/>
    <w:rsid w:val="005B6F98"/>
    <w:rsid w:val="005B7102"/>
    <w:rsid w:val="005B7250"/>
    <w:rsid w:val="005B73EF"/>
    <w:rsid w:val="005B76C5"/>
    <w:rsid w:val="005B7E86"/>
    <w:rsid w:val="005C0435"/>
    <w:rsid w:val="005C1E20"/>
    <w:rsid w:val="005C1FF2"/>
    <w:rsid w:val="005C209E"/>
    <w:rsid w:val="005C3B76"/>
    <w:rsid w:val="005C3EF5"/>
    <w:rsid w:val="005C48D0"/>
    <w:rsid w:val="005C4B85"/>
    <w:rsid w:val="005C4E91"/>
    <w:rsid w:val="005C505F"/>
    <w:rsid w:val="005C5314"/>
    <w:rsid w:val="005C5362"/>
    <w:rsid w:val="005C5894"/>
    <w:rsid w:val="005C6391"/>
    <w:rsid w:val="005C641B"/>
    <w:rsid w:val="005C66CE"/>
    <w:rsid w:val="005C6E41"/>
    <w:rsid w:val="005C72F5"/>
    <w:rsid w:val="005C7D8F"/>
    <w:rsid w:val="005D0805"/>
    <w:rsid w:val="005D1A24"/>
    <w:rsid w:val="005D1A9F"/>
    <w:rsid w:val="005D1C5B"/>
    <w:rsid w:val="005D1D89"/>
    <w:rsid w:val="005D2C35"/>
    <w:rsid w:val="005D3422"/>
    <w:rsid w:val="005D3FFC"/>
    <w:rsid w:val="005D41AB"/>
    <w:rsid w:val="005D4209"/>
    <w:rsid w:val="005D4860"/>
    <w:rsid w:val="005D4B75"/>
    <w:rsid w:val="005D5C8D"/>
    <w:rsid w:val="005D6155"/>
    <w:rsid w:val="005D6366"/>
    <w:rsid w:val="005D6E0E"/>
    <w:rsid w:val="005D74CE"/>
    <w:rsid w:val="005D7A08"/>
    <w:rsid w:val="005D7AE1"/>
    <w:rsid w:val="005E201C"/>
    <w:rsid w:val="005E2CA2"/>
    <w:rsid w:val="005E2E3B"/>
    <w:rsid w:val="005E330C"/>
    <w:rsid w:val="005E3AEF"/>
    <w:rsid w:val="005E45E6"/>
    <w:rsid w:val="005E4763"/>
    <w:rsid w:val="005E4B57"/>
    <w:rsid w:val="005E5590"/>
    <w:rsid w:val="005E585A"/>
    <w:rsid w:val="005E598D"/>
    <w:rsid w:val="005E613E"/>
    <w:rsid w:val="005E6A6C"/>
    <w:rsid w:val="005E7D46"/>
    <w:rsid w:val="005F1765"/>
    <w:rsid w:val="005F1EE9"/>
    <w:rsid w:val="005F2068"/>
    <w:rsid w:val="005F2430"/>
    <w:rsid w:val="005F2AD9"/>
    <w:rsid w:val="005F2BB7"/>
    <w:rsid w:val="005F37FF"/>
    <w:rsid w:val="005F3D79"/>
    <w:rsid w:val="005F571F"/>
    <w:rsid w:val="005F5997"/>
    <w:rsid w:val="005F5AE4"/>
    <w:rsid w:val="005F62D2"/>
    <w:rsid w:val="005F701A"/>
    <w:rsid w:val="00600048"/>
    <w:rsid w:val="00600607"/>
    <w:rsid w:val="00600965"/>
    <w:rsid w:val="00601062"/>
    <w:rsid w:val="006016A5"/>
    <w:rsid w:val="0060198B"/>
    <w:rsid w:val="00603736"/>
    <w:rsid w:val="00604290"/>
    <w:rsid w:val="006042F5"/>
    <w:rsid w:val="00604CD7"/>
    <w:rsid w:val="006055C3"/>
    <w:rsid w:val="00605719"/>
    <w:rsid w:val="00605829"/>
    <w:rsid w:val="006064F3"/>
    <w:rsid w:val="00606FA5"/>
    <w:rsid w:val="00607D22"/>
    <w:rsid w:val="00607ECA"/>
    <w:rsid w:val="00610764"/>
    <w:rsid w:val="0061192B"/>
    <w:rsid w:val="00612441"/>
    <w:rsid w:val="00612C80"/>
    <w:rsid w:val="00612E37"/>
    <w:rsid w:val="00612FC2"/>
    <w:rsid w:val="006130B8"/>
    <w:rsid w:val="00613346"/>
    <w:rsid w:val="00613EAB"/>
    <w:rsid w:val="00613F11"/>
    <w:rsid w:val="00613FFF"/>
    <w:rsid w:val="00614184"/>
    <w:rsid w:val="006146C8"/>
    <w:rsid w:val="006152C8"/>
    <w:rsid w:val="00616118"/>
    <w:rsid w:val="00616578"/>
    <w:rsid w:val="00616B1F"/>
    <w:rsid w:val="00617DB7"/>
    <w:rsid w:val="006209AE"/>
    <w:rsid w:val="00620D2F"/>
    <w:rsid w:val="00620DF3"/>
    <w:rsid w:val="00620E50"/>
    <w:rsid w:val="00621477"/>
    <w:rsid w:val="006214E4"/>
    <w:rsid w:val="00621A31"/>
    <w:rsid w:val="00621DDF"/>
    <w:rsid w:val="00621E67"/>
    <w:rsid w:val="00622F7F"/>
    <w:rsid w:val="00623606"/>
    <w:rsid w:val="0062364F"/>
    <w:rsid w:val="006236D3"/>
    <w:rsid w:val="00623D57"/>
    <w:rsid w:val="00623F4B"/>
    <w:rsid w:val="00624AD4"/>
    <w:rsid w:val="006255BE"/>
    <w:rsid w:val="0062585F"/>
    <w:rsid w:val="00626C32"/>
    <w:rsid w:val="00627300"/>
    <w:rsid w:val="00627DAE"/>
    <w:rsid w:val="00627EF5"/>
    <w:rsid w:val="00630184"/>
    <w:rsid w:val="0063043A"/>
    <w:rsid w:val="0063089D"/>
    <w:rsid w:val="006309D3"/>
    <w:rsid w:val="00631401"/>
    <w:rsid w:val="0063235D"/>
    <w:rsid w:val="00632631"/>
    <w:rsid w:val="006326E9"/>
    <w:rsid w:val="006326FE"/>
    <w:rsid w:val="00632784"/>
    <w:rsid w:val="00632F67"/>
    <w:rsid w:val="0063332B"/>
    <w:rsid w:val="00634116"/>
    <w:rsid w:val="00636853"/>
    <w:rsid w:val="00636956"/>
    <w:rsid w:val="00641248"/>
    <w:rsid w:val="0064152D"/>
    <w:rsid w:val="0064171C"/>
    <w:rsid w:val="00641E47"/>
    <w:rsid w:val="00642153"/>
    <w:rsid w:val="0064320D"/>
    <w:rsid w:val="00643329"/>
    <w:rsid w:val="006439B0"/>
    <w:rsid w:val="0064453C"/>
    <w:rsid w:val="00644A8C"/>
    <w:rsid w:val="00644E45"/>
    <w:rsid w:val="00644E7A"/>
    <w:rsid w:val="00644FD3"/>
    <w:rsid w:val="00646A42"/>
    <w:rsid w:val="00646CAF"/>
    <w:rsid w:val="006474E1"/>
    <w:rsid w:val="00647F3F"/>
    <w:rsid w:val="00650586"/>
    <w:rsid w:val="006508CD"/>
    <w:rsid w:val="00651D6E"/>
    <w:rsid w:val="00651FB3"/>
    <w:rsid w:val="00652699"/>
    <w:rsid w:val="00652E90"/>
    <w:rsid w:val="00653972"/>
    <w:rsid w:val="00653D92"/>
    <w:rsid w:val="00653EE6"/>
    <w:rsid w:val="006549E7"/>
    <w:rsid w:val="00655031"/>
    <w:rsid w:val="00655375"/>
    <w:rsid w:val="006553B0"/>
    <w:rsid w:val="006555CC"/>
    <w:rsid w:val="006556C0"/>
    <w:rsid w:val="00655DB8"/>
    <w:rsid w:val="00655E5A"/>
    <w:rsid w:val="006565E8"/>
    <w:rsid w:val="0065694F"/>
    <w:rsid w:val="00656A71"/>
    <w:rsid w:val="00657244"/>
    <w:rsid w:val="0066024D"/>
    <w:rsid w:val="00660C65"/>
    <w:rsid w:val="00661058"/>
    <w:rsid w:val="00661060"/>
    <w:rsid w:val="00661090"/>
    <w:rsid w:val="00662C5F"/>
    <w:rsid w:val="00663A89"/>
    <w:rsid w:val="0066515A"/>
    <w:rsid w:val="00665710"/>
    <w:rsid w:val="00665C3F"/>
    <w:rsid w:val="0066615B"/>
    <w:rsid w:val="006665B8"/>
    <w:rsid w:val="006665F5"/>
    <w:rsid w:val="00666E8C"/>
    <w:rsid w:val="0067109F"/>
    <w:rsid w:val="00671622"/>
    <w:rsid w:val="00671652"/>
    <w:rsid w:val="006719B2"/>
    <w:rsid w:val="006724F7"/>
    <w:rsid w:val="00672903"/>
    <w:rsid w:val="00674092"/>
    <w:rsid w:val="006744E6"/>
    <w:rsid w:val="00674BF3"/>
    <w:rsid w:val="00674DF2"/>
    <w:rsid w:val="00675BEC"/>
    <w:rsid w:val="00675E1F"/>
    <w:rsid w:val="0067615D"/>
    <w:rsid w:val="0067618B"/>
    <w:rsid w:val="0067631F"/>
    <w:rsid w:val="00676A4A"/>
    <w:rsid w:val="0067727D"/>
    <w:rsid w:val="00677471"/>
    <w:rsid w:val="006775CE"/>
    <w:rsid w:val="00677CF4"/>
    <w:rsid w:val="00677F36"/>
    <w:rsid w:val="0068091C"/>
    <w:rsid w:val="00680F97"/>
    <w:rsid w:val="006816D1"/>
    <w:rsid w:val="0068175C"/>
    <w:rsid w:val="00681D14"/>
    <w:rsid w:val="00682313"/>
    <w:rsid w:val="00682758"/>
    <w:rsid w:val="00683053"/>
    <w:rsid w:val="00683E37"/>
    <w:rsid w:val="00683F6A"/>
    <w:rsid w:val="00684A85"/>
    <w:rsid w:val="0068500F"/>
    <w:rsid w:val="006852FB"/>
    <w:rsid w:val="00685B4C"/>
    <w:rsid w:val="00685E56"/>
    <w:rsid w:val="0068636E"/>
    <w:rsid w:val="00686E5E"/>
    <w:rsid w:val="00686EA5"/>
    <w:rsid w:val="006872EE"/>
    <w:rsid w:val="00687AE8"/>
    <w:rsid w:val="00690885"/>
    <w:rsid w:val="00690ABD"/>
    <w:rsid w:val="00690EEE"/>
    <w:rsid w:val="00691C15"/>
    <w:rsid w:val="00692D3E"/>
    <w:rsid w:val="00693059"/>
    <w:rsid w:val="006934A0"/>
    <w:rsid w:val="006944A5"/>
    <w:rsid w:val="00694721"/>
    <w:rsid w:val="00694BF2"/>
    <w:rsid w:val="00694E05"/>
    <w:rsid w:val="00694F9A"/>
    <w:rsid w:val="00694FEA"/>
    <w:rsid w:val="006969BA"/>
    <w:rsid w:val="006977EC"/>
    <w:rsid w:val="006A0972"/>
    <w:rsid w:val="006A0CD5"/>
    <w:rsid w:val="006A0F73"/>
    <w:rsid w:val="006A12F9"/>
    <w:rsid w:val="006A1AC9"/>
    <w:rsid w:val="006A1C7D"/>
    <w:rsid w:val="006A2D85"/>
    <w:rsid w:val="006A33A3"/>
    <w:rsid w:val="006A340F"/>
    <w:rsid w:val="006A3A22"/>
    <w:rsid w:val="006A3D16"/>
    <w:rsid w:val="006A441D"/>
    <w:rsid w:val="006A5726"/>
    <w:rsid w:val="006A580F"/>
    <w:rsid w:val="006A6462"/>
    <w:rsid w:val="006A6930"/>
    <w:rsid w:val="006A693E"/>
    <w:rsid w:val="006A72B7"/>
    <w:rsid w:val="006A777D"/>
    <w:rsid w:val="006A7914"/>
    <w:rsid w:val="006A7A91"/>
    <w:rsid w:val="006A7DEB"/>
    <w:rsid w:val="006A7FC0"/>
    <w:rsid w:val="006B05C2"/>
    <w:rsid w:val="006B0D7C"/>
    <w:rsid w:val="006B1534"/>
    <w:rsid w:val="006B19EE"/>
    <w:rsid w:val="006B1AB5"/>
    <w:rsid w:val="006B2391"/>
    <w:rsid w:val="006B2424"/>
    <w:rsid w:val="006B3833"/>
    <w:rsid w:val="006B3B48"/>
    <w:rsid w:val="006B3CF5"/>
    <w:rsid w:val="006B40D9"/>
    <w:rsid w:val="006B41DB"/>
    <w:rsid w:val="006B4653"/>
    <w:rsid w:val="006B4B07"/>
    <w:rsid w:val="006B5690"/>
    <w:rsid w:val="006B627F"/>
    <w:rsid w:val="006B6380"/>
    <w:rsid w:val="006B650B"/>
    <w:rsid w:val="006B6896"/>
    <w:rsid w:val="006B68A5"/>
    <w:rsid w:val="006B7169"/>
    <w:rsid w:val="006B7922"/>
    <w:rsid w:val="006B799E"/>
    <w:rsid w:val="006C00F1"/>
    <w:rsid w:val="006C0104"/>
    <w:rsid w:val="006C0164"/>
    <w:rsid w:val="006C0E95"/>
    <w:rsid w:val="006C1DA6"/>
    <w:rsid w:val="006C24BF"/>
    <w:rsid w:val="006C30E9"/>
    <w:rsid w:val="006C33CA"/>
    <w:rsid w:val="006C4389"/>
    <w:rsid w:val="006C4592"/>
    <w:rsid w:val="006C4E47"/>
    <w:rsid w:val="006C5924"/>
    <w:rsid w:val="006C6C2B"/>
    <w:rsid w:val="006C7A0D"/>
    <w:rsid w:val="006D031E"/>
    <w:rsid w:val="006D08DC"/>
    <w:rsid w:val="006D0EFF"/>
    <w:rsid w:val="006D2189"/>
    <w:rsid w:val="006D302F"/>
    <w:rsid w:val="006D3AB8"/>
    <w:rsid w:val="006D4BCD"/>
    <w:rsid w:val="006D51D5"/>
    <w:rsid w:val="006D60A1"/>
    <w:rsid w:val="006D63B8"/>
    <w:rsid w:val="006D6B76"/>
    <w:rsid w:val="006D6F57"/>
    <w:rsid w:val="006D7195"/>
    <w:rsid w:val="006D7271"/>
    <w:rsid w:val="006D7362"/>
    <w:rsid w:val="006D77B3"/>
    <w:rsid w:val="006D78D2"/>
    <w:rsid w:val="006E011E"/>
    <w:rsid w:val="006E01DB"/>
    <w:rsid w:val="006E05DF"/>
    <w:rsid w:val="006E0667"/>
    <w:rsid w:val="006E0BE9"/>
    <w:rsid w:val="006E14F6"/>
    <w:rsid w:val="006E14FF"/>
    <w:rsid w:val="006E1B08"/>
    <w:rsid w:val="006E1CC9"/>
    <w:rsid w:val="006E1DF1"/>
    <w:rsid w:val="006E241A"/>
    <w:rsid w:val="006E2DF3"/>
    <w:rsid w:val="006E2F7E"/>
    <w:rsid w:val="006E510B"/>
    <w:rsid w:val="006E55E8"/>
    <w:rsid w:val="006E730D"/>
    <w:rsid w:val="006E73DF"/>
    <w:rsid w:val="006E7606"/>
    <w:rsid w:val="006E785A"/>
    <w:rsid w:val="006F05B5"/>
    <w:rsid w:val="006F0A34"/>
    <w:rsid w:val="006F11F2"/>
    <w:rsid w:val="006F1A8B"/>
    <w:rsid w:val="006F1AFF"/>
    <w:rsid w:val="006F1C80"/>
    <w:rsid w:val="006F22BE"/>
    <w:rsid w:val="006F2B48"/>
    <w:rsid w:val="006F2FEC"/>
    <w:rsid w:val="006F3645"/>
    <w:rsid w:val="006F38B9"/>
    <w:rsid w:val="006F40E1"/>
    <w:rsid w:val="006F47DC"/>
    <w:rsid w:val="006F5601"/>
    <w:rsid w:val="006F5B90"/>
    <w:rsid w:val="006F6235"/>
    <w:rsid w:val="006F6703"/>
    <w:rsid w:val="006F7335"/>
    <w:rsid w:val="006F733C"/>
    <w:rsid w:val="006F775F"/>
    <w:rsid w:val="006F7C83"/>
    <w:rsid w:val="00700EFF"/>
    <w:rsid w:val="00701600"/>
    <w:rsid w:val="00701674"/>
    <w:rsid w:val="00701A17"/>
    <w:rsid w:val="0070226E"/>
    <w:rsid w:val="0070293D"/>
    <w:rsid w:val="00702FAA"/>
    <w:rsid w:val="0070323B"/>
    <w:rsid w:val="00703639"/>
    <w:rsid w:val="00703BC5"/>
    <w:rsid w:val="00703CF1"/>
    <w:rsid w:val="007042B5"/>
    <w:rsid w:val="007043E8"/>
    <w:rsid w:val="0070492A"/>
    <w:rsid w:val="00705A83"/>
    <w:rsid w:val="00705D2A"/>
    <w:rsid w:val="00706130"/>
    <w:rsid w:val="00706FC6"/>
    <w:rsid w:val="00707C89"/>
    <w:rsid w:val="00710A48"/>
    <w:rsid w:val="00710E0B"/>
    <w:rsid w:val="00710E3B"/>
    <w:rsid w:val="0071114B"/>
    <w:rsid w:val="00711797"/>
    <w:rsid w:val="00711DED"/>
    <w:rsid w:val="0071242F"/>
    <w:rsid w:val="00713674"/>
    <w:rsid w:val="0071458E"/>
    <w:rsid w:val="0071476D"/>
    <w:rsid w:val="00714941"/>
    <w:rsid w:val="007149D3"/>
    <w:rsid w:val="00715064"/>
    <w:rsid w:val="00716281"/>
    <w:rsid w:val="0071648B"/>
    <w:rsid w:val="00716B21"/>
    <w:rsid w:val="00716E5F"/>
    <w:rsid w:val="00717254"/>
    <w:rsid w:val="00717860"/>
    <w:rsid w:val="00717A91"/>
    <w:rsid w:val="00720054"/>
    <w:rsid w:val="007202CB"/>
    <w:rsid w:val="007203EE"/>
    <w:rsid w:val="00720694"/>
    <w:rsid w:val="00720904"/>
    <w:rsid w:val="00720C00"/>
    <w:rsid w:val="007210C6"/>
    <w:rsid w:val="007214FF"/>
    <w:rsid w:val="007219BE"/>
    <w:rsid w:val="00721B7A"/>
    <w:rsid w:val="00721EC9"/>
    <w:rsid w:val="00722905"/>
    <w:rsid w:val="00723697"/>
    <w:rsid w:val="007237E8"/>
    <w:rsid w:val="00723B0F"/>
    <w:rsid w:val="00723B2E"/>
    <w:rsid w:val="00723E01"/>
    <w:rsid w:val="007243DB"/>
    <w:rsid w:val="0072460F"/>
    <w:rsid w:val="007252DC"/>
    <w:rsid w:val="00725EB7"/>
    <w:rsid w:val="00726149"/>
    <w:rsid w:val="0072744B"/>
    <w:rsid w:val="007304CF"/>
    <w:rsid w:val="00731356"/>
    <w:rsid w:val="0073169B"/>
    <w:rsid w:val="00731BF4"/>
    <w:rsid w:val="00731C93"/>
    <w:rsid w:val="00731CF6"/>
    <w:rsid w:val="00731D58"/>
    <w:rsid w:val="007329F1"/>
    <w:rsid w:val="00732C71"/>
    <w:rsid w:val="00732FD7"/>
    <w:rsid w:val="00733EAD"/>
    <w:rsid w:val="007344B5"/>
    <w:rsid w:val="00734B53"/>
    <w:rsid w:val="00734C6A"/>
    <w:rsid w:val="00734EE9"/>
    <w:rsid w:val="00735396"/>
    <w:rsid w:val="00735567"/>
    <w:rsid w:val="00736435"/>
    <w:rsid w:val="00736712"/>
    <w:rsid w:val="00736A53"/>
    <w:rsid w:val="0073771D"/>
    <w:rsid w:val="00737BF0"/>
    <w:rsid w:val="0074005B"/>
    <w:rsid w:val="007405E5"/>
    <w:rsid w:val="007407C9"/>
    <w:rsid w:val="00740A1A"/>
    <w:rsid w:val="00740A80"/>
    <w:rsid w:val="00741CE6"/>
    <w:rsid w:val="007435E8"/>
    <w:rsid w:val="007437C8"/>
    <w:rsid w:val="0074392B"/>
    <w:rsid w:val="00743C9C"/>
    <w:rsid w:val="00744006"/>
    <w:rsid w:val="007440E5"/>
    <w:rsid w:val="00744F2D"/>
    <w:rsid w:val="007459B3"/>
    <w:rsid w:val="00745D93"/>
    <w:rsid w:val="00745E25"/>
    <w:rsid w:val="007469B3"/>
    <w:rsid w:val="00746F8A"/>
    <w:rsid w:val="00747FF9"/>
    <w:rsid w:val="007512BB"/>
    <w:rsid w:val="00751359"/>
    <w:rsid w:val="00751F6F"/>
    <w:rsid w:val="00753486"/>
    <w:rsid w:val="00753CFA"/>
    <w:rsid w:val="007542A9"/>
    <w:rsid w:val="007546A0"/>
    <w:rsid w:val="00754CBC"/>
    <w:rsid w:val="00755585"/>
    <w:rsid w:val="00755668"/>
    <w:rsid w:val="00755A57"/>
    <w:rsid w:val="00755DD5"/>
    <w:rsid w:val="007564D7"/>
    <w:rsid w:val="00756F77"/>
    <w:rsid w:val="007573E6"/>
    <w:rsid w:val="00757483"/>
    <w:rsid w:val="0076050F"/>
    <w:rsid w:val="0076059E"/>
    <w:rsid w:val="007608B3"/>
    <w:rsid w:val="00761836"/>
    <w:rsid w:val="00761CC9"/>
    <w:rsid w:val="00761D1A"/>
    <w:rsid w:val="007628F7"/>
    <w:rsid w:val="00762B86"/>
    <w:rsid w:val="00762FA4"/>
    <w:rsid w:val="00763760"/>
    <w:rsid w:val="00764362"/>
    <w:rsid w:val="00764A93"/>
    <w:rsid w:val="00764BCF"/>
    <w:rsid w:val="007658A0"/>
    <w:rsid w:val="0076606F"/>
    <w:rsid w:val="00766152"/>
    <w:rsid w:val="007663F8"/>
    <w:rsid w:val="0076679F"/>
    <w:rsid w:val="007668AB"/>
    <w:rsid w:val="007669A6"/>
    <w:rsid w:val="007674DD"/>
    <w:rsid w:val="007677D8"/>
    <w:rsid w:val="00767F42"/>
    <w:rsid w:val="007706D8"/>
    <w:rsid w:val="00772380"/>
    <w:rsid w:val="00773424"/>
    <w:rsid w:val="00773C2E"/>
    <w:rsid w:val="0077469F"/>
    <w:rsid w:val="00775465"/>
    <w:rsid w:val="00775742"/>
    <w:rsid w:val="00775AA8"/>
    <w:rsid w:val="0077668D"/>
    <w:rsid w:val="0077782C"/>
    <w:rsid w:val="00777D43"/>
    <w:rsid w:val="007803F0"/>
    <w:rsid w:val="007807FB"/>
    <w:rsid w:val="00780B18"/>
    <w:rsid w:val="00780D0E"/>
    <w:rsid w:val="00780F51"/>
    <w:rsid w:val="0078176C"/>
    <w:rsid w:val="007817C8"/>
    <w:rsid w:val="00781F93"/>
    <w:rsid w:val="007827BC"/>
    <w:rsid w:val="0078318A"/>
    <w:rsid w:val="00783B39"/>
    <w:rsid w:val="00783E99"/>
    <w:rsid w:val="00784114"/>
    <w:rsid w:val="0078473D"/>
    <w:rsid w:val="00784C4C"/>
    <w:rsid w:val="00784D94"/>
    <w:rsid w:val="00786538"/>
    <w:rsid w:val="007866FE"/>
    <w:rsid w:val="007867E1"/>
    <w:rsid w:val="00786A35"/>
    <w:rsid w:val="00786E6A"/>
    <w:rsid w:val="0078746D"/>
    <w:rsid w:val="0078782E"/>
    <w:rsid w:val="007878D1"/>
    <w:rsid w:val="00787E85"/>
    <w:rsid w:val="00790B36"/>
    <w:rsid w:val="0079116B"/>
    <w:rsid w:val="00791950"/>
    <w:rsid w:val="00791A64"/>
    <w:rsid w:val="007924DE"/>
    <w:rsid w:val="0079296E"/>
    <w:rsid w:val="00793030"/>
    <w:rsid w:val="00793C6C"/>
    <w:rsid w:val="00793D98"/>
    <w:rsid w:val="00793E83"/>
    <w:rsid w:val="00795F96"/>
    <w:rsid w:val="007960D0"/>
    <w:rsid w:val="007960E9"/>
    <w:rsid w:val="00796B23"/>
    <w:rsid w:val="00796BE1"/>
    <w:rsid w:val="007976D2"/>
    <w:rsid w:val="007A027C"/>
    <w:rsid w:val="007A0485"/>
    <w:rsid w:val="007A19E7"/>
    <w:rsid w:val="007A21C5"/>
    <w:rsid w:val="007A32A6"/>
    <w:rsid w:val="007A342B"/>
    <w:rsid w:val="007A538A"/>
    <w:rsid w:val="007A5981"/>
    <w:rsid w:val="007A60CC"/>
    <w:rsid w:val="007A6249"/>
    <w:rsid w:val="007A62C8"/>
    <w:rsid w:val="007A664C"/>
    <w:rsid w:val="007A6EE0"/>
    <w:rsid w:val="007A7DB7"/>
    <w:rsid w:val="007B0162"/>
    <w:rsid w:val="007B034C"/>
    <w:rsid w:val="007B061F"/>
    <w:rsid w:val="007B062C"/>
    <w:rsid w:val="007B076E"/>
    <w:rsid w:val="007B07A3"/>
    <w:rsid w:val="007B0C96"/>
    <w:rsid w:val="007B0CC9"/>
    <w:rsid w:val="007B182C"/>
    <w:rsid w:val="007B1E32"/>
    <w:rsid w:val="007B1E3A"/>
    <w:rsid w:val="007B1F55"/>
    <w:rsid w:val="007B22AC"/>
    <w:rsid w:val="007B2896"/>
    <w:rsid w:val="007B28CD"/>
    <w:rsid w:val="007B2947"/>
    <w:rsid w:val="007B5317"/>
    <w:rsid w:val="007B547A"/>
    <w:rsid w:val="007B6612"/>
    <w:rsid w:val="007B6746"/>
    <w:rsid w:val="007B7A61"/>
    <w:rsid w:val="007B7DBA"/>
    <w:rsid w:val="007B7FDB"/>
    <w:rsid w:val="007C03AC"/>
    <w:rsid w:val="007C0A41"/>
    <w:rsid w:val="007C17BA"/>
    <w:rsid w:val="007C1DFB"/>
    <w:rsid w:val="007C3241"/>
    <w:rsid w:val="007C342F"/>
    <w:rsid w:val="007C43F4"/>
    <w:rsid w:val="007C5ED1"/>
    <w:rsid w:val="007C601B"/>
    <w:rsid w:val="007C6907"/>
    <w:rsid w:val="007C7036"/>
    <w:rsid w:val="007D027F"/>
    <w:rsid w:val="007D0D64"/>
    <w:rsid w:val="007D10DE"/>
    <w:rsid w:val="007D11CD"/>
    <w:rsid w:val="007D1803"/>
    <w:rsid w:val="007D28CD"/>
    <w:rsid w:val="007D294D"/>
    <w:rsid w:val="007D2DCD"/>
    <w:rsid w:val="007D37A2"/>
    <w:rsid w:val="007D384F"/>
    <w:rsid w:val="007D40CD"/>
    <w:rsid w:val="007D40FC"/>
    <w:rsid w:val="007D4FCE"/>
    <w:rsid w:val="007D52CC"/>
    <w:rsid w:val="007D5614"/>
    <w:rsid w:val="007D5863"/>
    <w:rsid w:val="007D59AB"/>
    <w:rsid w:val="007D5DD1"/>
    <w:rsid w:val="007D61A6"/>
    <w:rsid w:val="007D6761"/>
    <w:rsid w:val="007D6C8F"/>
    <w:rsid w:val="007D6E2D"/>
    <w:rsid w:val="007D7587"/>
    <w:rsid w:val="007D7ED9"/>
    <w:rsid w:val="007E0381"/>
    <w:rsid w:val="007E04CE"/>
    <w:rsid w:val="007E104F"/>
    <w:rsid w:val="007E2AB0"/>
    <w:rsid w:val="007E2D06"/>
    <w:rsid w:val="007E37DA"/>
    <w:rsid w:val="007E38FC"/>
    <w:rsid w:val="007E3A4A"/>
    <w:rsid w:val="007E469F"/>
    <w:rsid w:val="007E4B55"/>
    <w:rsid w:val="007E520C"/>
    <w:rsid w:val="007E54D9"/>
    <w:rsid w:val="007E5627"/>
    <w:rsid w:val="007E67F1"/>
    <w:rsid w:val="007E6FAF"/>
    <w:rsid w:val="007E74E2"/>
    <w:rsid w:val="007E78C3"/>
    <w:rsid w:val="007E79CD"/>
    <w:rsid w:val="007E7AFF"/>
    <w:rsid w:val="007E7E68"/>
    <w:rsid w:val="007F08CF"/>
    <w:rsid w:val="007F0D00"/>
    <w:rsid w:val="007F14B5"/>
    <w:rsid w:val="007F14D9"/>
    <w:rsid w:val="007F1800"/>
    <w:rsid w:val="007F19A1"/>
    <w:rsid w:val="007F1DFD"/>
    <w:rsid w:val="007F20C9"/>
    <w:rsid w:val="007F2489"/>
    <w:rsid w:val="007F27CF"/>
    <w:rsid w:val="007F465A"/>
    <w:rsid w:val="007F622B"/>
    <w:rsid w:val="007F6BB7"/>
    <w:rsid w:val="007F6FD6"/>
    <w:rsid w:val="007F713F"/>
    <w:rsid w:val="007F76DF"/>
    <w:rsid w:val="0080075A"/>
    <w:rsid w:val="008007CE"/>
    <w:rsid w:val="0080084F"/>
    <w:rsid w:val="00800C1E"/>
    <w:rsid w:val="00801085"/>
    <w:rsid w:val="008012AE"/>
    <w:rsid w:val="00802AAE"/>
    <w:rsid w:val="00802CB4"/>
    <w:rsid w:val="0080344D"/>
    <w:rsid w:val="0080379B"/>
    <w:rsid w:val="0080395A"/>
    <w:rsid w:val="008039A1"/>
    <w:rsid w:val="00805CFF"/>
    <w:rsid w:val="00805E67"/>
    <w:rsid w:val="008061BB"/>
    <w:rsid w:val="008062FE"/>
    <w:rsid w:val="00806DEB"/>
    <w:rsid w:val="00807600"/>
    <w:rsid w:val="00810140"/>
    <w:rsid w:val="0081014F"/>
    <w:rsid w:val="008120EC"/>
    <w:rsid w:val="008125BC"/>
    <w:rsid w:val="00812936"/>
    <w:rsid w:val="00812AD8"/>
    <w:rsid w:val="00815219"/>
    <w:rsid w:val="008171FD"/>
    <w:rsid w:val="008172E7"/>
    <w:rsid w:val="008173A8"/>
    <w:rsid w:val="008177EF"/>
    <w:rsid w:val="0081791D"/>
    <w:rsid w:val="00820465"/>
    <w:rsid w:val="00820471"/>
    <w:rsid w:val="008205F7"/>
    <w:rsid w:val="00820BB1"/>
    <w:rsid w:val="0082243B"/>
    <w:rsid w:val="00822FD3"/>
    <w:rsid w:val="00824018"/>
    <w:rsid w:val="00824ACF"/>
    <w:rsid w:val="00824B75"/>
    <w:rsid w:val="00824C99"/>
    <w:rsid w:val="00824E5A"/>
    <w:rsid w:val="00825164"/>
    <w:rsid w:val="00825AAC"/>
    <w:rsid w:val="008270B1"/>
    <w:rsid w:val="0082730B"/>
    <w:rsid w:val="00827912"/>
    <w:rsid w:val="00827DBC"/>
    <w:rsid w:val="0083055A"/>
    <w:rsid w:val="00830C97"/>
    <w:rsid w:val="00830EEB"/>
    <w:rsid w:val="0083164C"/>
    <w:rsid w:val="008317E3"/>
    <w:rsid w:val="008318DB"/>
    <w:rsid w:val="00831BCA"/>
    <w:rsid w:val="00832054"/>
    <w:rsid w:val="008324E8"/>
    <w:rsid w:val="00832BEE"/>
    <w:rsid w:val="008333DF"/>
    <w:rsid w:val="00833613"/>
    <w:rsid w:val="00833D97"/>
    <w:rsid w:val="008346AE"/>
    <w:rsid w:val="0083477F"/>
    <w:rsid w:val="00834AF6"/>
    <w:rsid w:val="00834EC5"/>
    <w:rsid w:val="00835123"/>
    <w:rsid w:val="00835602"/>
    <w:rsid w:val="00835BF3"/>
    <w:rsid w:val="00836186"/>
    <w:rsid w:val="008365F5"/>
    <w:rsid w:val="00836CB2"/>
    <w:rsid w:val="0083701F"/>
    <w:rsid w:val="008370C2"/>
    <w:rsid w:val="0083771C"/>
    <w:rsid w:val="00837B39"/>
    <w:rsid w:val="00837C0F"/>
    <w:rsid w:val="00837E1D"/>
    <w:rsid w:val="00841684"/>
    <w:rsid w:val="00841692"/>
    <w:rsid w:val="00841806"/>
    <w:rsid w:val="00841EE1"/>
    <w:rsid w:val="008420DE"/>
    <w:rsid w:val="008423E1"/>
    <w:rsid w:val="008432A8"/>
    <w:rsid w:val="008438DF"/>
    <w:rsid w:val="0084443C"/>
    <w:rsid w:val="00844799"/>
    <w:rsid w:val="00845AC1"/>
    <w:rsid w:val="00845EA6"/>
    <w:rsid w:val="00846CD9"/>
    <w:rsid w:val="00847D8F"/>
    <w:rsid w:val="00850487"/>
    <w:rsid w:val="008505A3"/>
    <w:rsid w:val="00850BAF"/>
    <w:rsid w:val="00850C43"/>
    <w:rsid w:val="00851028"/>
    <w:rsid w:val="00851137"/>
    <w:rsid w:val="00851D21"/>
    <w:rsid w:val="00852B97"/>
    <w:rsid w:val="00852CC0"/>
    <w:rsid w:val="00852F01"/>
    <w:rsid w:val="008531BC"/>
    <w:rsid w:val="0085361A"/>
    <w:rsid w:val="00853827"/>
    <w:rsid w:val="008545D0"/>
    <w:rsid w:val="00854A20"/>
    <w:rsid w:val="00854C0B"/>
    <w:rsid w:val="008559EB"/>
    <w:rsid w:val="008572F7"/>
    <w:rsid w:val="00857486"/>
    <w:rsid w:val="00857AD1"/>
    <w:rsid w:val="00857D38"/>
    <w:rsid w:val="008602EF"/>
    <w:rsid w:val="00860A97"/>
    <w:rsid w:val="00860F6E"/>
    <w:rsid w:val="00861325"/>
    <w:rsid w:val="00861552"/>
    <w:rsid w:val="008617C1"/>
    <w:rsid w:val="00862D53"/>
    <w:rsid w:val="00863124"/>
    <w:rsid w:val="00863287"/>
    <w:rsid w:val="0086350E"/>
    <w:rsid w:val="008645A5"/>
    <w:rsid w:val="00864CE7"/>
    <w:rsid w:val="00865045"/>
    <w:rsid w:val="008653C7"/>
    <w:rsid w:val="00865583"/>
    <w:rsid w:val="008658B8"/>
    <w:rsid w:val="00865DF9"/>
    <w:rsid w:val="00866359"/>
    <w:rsid w:val="00866CC1"/>
    <w:rsid w:val="00866D1E"/>
    <w:rsid w:val="008675A9"/>
    <w:rsid w:val="00867682"/>
    <w:rsid w:val="0086771E"/>
    <w:rsid w:val="00870422"/>
    <w:rsid w:val="008709B0"/>
    <w:rsid w:val="00870CE8"/>
    <w:rsid w:val="00871075"/>
    <w:rsid w:val="0087246A"/>
    <w:rsid w:val="00872953"/>
    <w:rsid w:val="00872CD8"/>
    <w:rsid w:val="00872E19"/>
    <w:rsid w:val="0087325E"/>
    <w:rsid w:val="00873334"/>
    <w:rsid w:val="00873BA3"/>
    <w:rsid w:val="00874340"/>
    <w:rsid w:val="008748D0"/>
    <w:rsid w:val="00874A85"/>
    <w:rsid w:val="00874AF0"/>
    <w:rsid w:val="00874BEA"/>
    <w:rsid w:val="00874D9C"/>
    <w:rsid w:val="00875A7B"/>
    <w:rsid w:val="00875CFF"/>
    <w:rsid w:val="008763D1"/>
    <w:rsid w:val="00876472"/>
    <w:rsid w:val="00876649"/>
    <w:rsid w:val="008778FA"/>
    <w:rsid w:val="008800DE"/>
    <w:rsid w:val="008803A7"/>
    <w:rsid w:val="00880BCA"/>
    <w:rsid w:val="00880DEE"/>
    <w:rsid w:val="00880FB9"/>
    <w:rsid w:val="008811C8"/>
    <w:rsid w:val="00881733"/>
    <w:rsid w:val="008819BA"/>
    <w:rsid w:val="00881FF4"/>
    <w:rsid w:val="008822EA"/>
    <w:rsid w:val="0088238D"/>
    <w:rsid w:val="00882B5E"/>
    <w:rsid w:val="008839EC"/>
    <w:rsid w:val="008840BE"/>
    <w:rsid w:val="00884421"/>
    <w:rsid w:val="008846EA"/>
    <w:rsid w:val="008847BA"/>
    <w:rsid w:val="008868CB"/>
    <w:rsid w:val="00886AD6"/>
    <w:rsid w:val="00887B8D"/>
    <w:rsid w:val="0089088A"/>
    <w:rsid w:val="00891671"/>
    <w:rsid w:val="00891EC0"/>
    <w:rsid w:val="00892DB1"/>
    <w:rsid w:val="00893214"/>
    <w:rsid w:val="00895955"/>
    <w:rsid w:val="00895A41"/>
    <w:rsid w:val="00896041"/>
    <w:rsid w:val="0089611B"/>
    <w:rsid w:val="008967FD"/>
    <w:rsid w:val="00896B9A"/>
    <w:rsid w:val="00896D08"/>
    <w:rsid w:val="008A0BF0"/>
    <w:rsid w:val="008A146B"/>
    <w:rsid w:val="008A350D"/>
    <w:rsid w:val="008A366D"/>
    <w:rsid w:val="008A3829"/>
    <w:rsid w:val="008A3AD8"/>
    <w:rsid w:val="008A3B72"/>
    <w:rsid w:val="008A46EC"/>
    <w:rsid w:val="008A4729"/>
    <w:rsid w:val="008A47DB"/>
    <w:rsid w:val="008A56D5"/>
    <w:rsid w:val="008A5945"/>
    <w:rsid w:val="008A6427"/>
    <w:rsid w:val="008A7134"/>
    <w:rsid w:val="008A7A74"/>
    <w:rsid w:val="008B0116"/>
    <w:rsid w:val="008B1795"/>
    <w:rsid w:val="008B1864"/>
    <w:rsid w:val="008B19FC"/>
    <w:rsid w:val="008B1CFE"/>
    <w:rsid w:val="008B3A52"/>
    <w:rsid w:val="008B4948"/>
    <w:rsid w:val="008B5D29"/>
    <w:rsid w:val="008B5EED"/>
    <w:rsid w:val="008B5FDF"/>
    <w:rsid w:val="008B6520"/>
    <w:rsid w:val="008B6BCF"/>
    <w:rsid w:val="008B74D2"/>
    <w:rsid w:val="008B775C"/>
    <w:rsid w:val="008B7C1C"/>
    <w:rsid w:val="008C0FE9"/>
    <w:rsid w:val="008C2043"/>
    <w:rsid w:val="008C27C3"/>
    <w:rsid w:val="008C2977"/>
    <w:rsid w:val="008C2A58"/>
    <w:rsid w:val="008C2DB4"/>
    <w:rsid w:val="008C2DE2"/>
    <w:rsid w:val="008C2F4B"/>
    <w:rsid w:val="008C353E"/>
    <w:rsid w:val="008C3D24"/>
    <w:rsid w:val="008C3E1D"/>
    <w:rsid w:val="008C419D"/>
    <w:rsid w:val="008C452C"/>
    <w:rsid w:val="008C541C"/>
    <w:rsid w:val="008C5501"/>
    <w:rsid w:val="008C5758"/>
    <w:rsid w:val="008C5951"/>
    <w:rsid w:val="008C6582"/>
    <w:rsid w:val="008C6A85"/>
    <w:rsid w:val="008C7551"/>
    <w:rsid w:val="008C760F"/>
    <w:rsid w:val="008C7E5F"/>
    <w:rsid w:val="008D0E15"/>
    <w:rsid w:val="008D1014"/>
    <w:rsid w:val="008D120C"/>
    <w:rsid w:val="008D1622"/>
    <w:rsid w:val="008D19FC"/>
    <w:rsid w:val="008D1C0F"/>
    <w:rsid w:val="008D1CBB"/>
    <w:rsid w:val="008D27C5"/>
    <w:rsid w:val="008D2A99"/>
    <w:rsid w:val="008D3457"/>
    <w:rsid w:val="008D35B3"/>
    <w:rsid w:val="008D4E09"/>
    <w:rsid w:val="008D50DC"/>
    <w:rsid w:val="008D5C39"/>
    <w:rsid w:val="008D5D3F"/>
    <w:rsid w:val="008D7BAA"/>
    <w:rsid w:val="008D7C5C"/>
    <w:rsid w:val="008E02CA"/>
    <w:rsid w:val="008E100A"/>
    <w:rsid w:val="008E1597"/>
    <w:rsid w:val="008E1DEF"/>
    <w:rsid w:val="008E2260"/>
    <w:rsid w:val="008E24A6"/>
    <w:rsid w:val="008E32E7"/>
    <w:rsid w:val="008E38F1"/>
    <w:rsid w:val="008E3BC9"/>
    <w:rsid w:val="008E45F6"/>
    <w:rsid w:val="008E47A2"/>
    <w:rsid w:val="008E5983"/>
    <w:rsid w:val="008E5BD2"/>
    <w:rsid w:val="008E5C06"/>
    <w:rsid w:val="008E5C1F"/>
    <w:rsid w:val="008E5C4E"/>
    <w:rsid w:val="008E5D3D"/>
    <w:rsid w:val="008E6228"/>
    <w:rsid w:val="008E6320"/>
    <w:rsid w:val="008E652D"/>
    <w:rsid w:val="008E752A"/>
    <w:rsid w:val="008E7A39"/>
    <w:rsid w:val="008F0977"/>
    <w:rsid w:val="008F0D56"/>
    <w:rsid w:val="008F13DD"/>
    <w:rsid w:val="008F169A"/>
    <w:rsid w:val="008F1CBC"/>
    <w:rsid w:val="008F1D2A"/>
    <w:rsid w:val="008F1DBF"/>
    <w:rsid w:val="008F2083"/>
    <w:rsid w:val="008F2EF8"/>
    <w:rsid w:val="008F35F5"/>
    <w:rsid w:val="008F3880"/>
    <w:rsid w:val="008F3B07"/>
    <w:rsid w:val="008F4651"/>
    <w:rsid w:val="008F4687"/>
    <w:rsid w:val="008F46C9"/>
    <w:rsid w:val="008F4EDB"/>
    <w:rsid w:val="008F58B5"/>
    <w:rsid w:val="008F5A09"/>
    <w:rsid w:val="008F5AC0"/>
    <w:rsid w:val="008F5C20"/>
    <w:rsid w:val="008F6FBB"/>
    <w:rsid w:val="008F72F6"/>
    <w:rsid w:val="009003B8"/>
    <w:rsid w:val="009007E9"/>
    <w:rsid w:val="00900AA8"/>
    <w:rsid w:val="00901083"/>
    <w:rsid w:val="009012E6"/>
    <w:rsid w:val="009016F4"/>
    <w:rsid w:val="00901AE1"/>
    <w:rsid w:val="0090203F"/>
    <w:rsid w:val="009023B9"/>
    <w:rsid w:val="00902465"/>
    <w:rsid w:val="0090258E"/>
    <w:rsid w:val="00902EBC"/>
    <w:rsid w:val="00903385"/>
    <w:rsid w:val="009039B2"/>
    <w:rsid w:val="00903F43"/>
    <w:rsid w:val="009042E8"/>
    <w:rsid w:val="009044F7"/>
    <w:rsid w:val="009049FD"/>
    <w:rsid w:val="00904A0B"/>
    <w:rsid w:val="0090536B"/>
    <w:rsid w:val="00905DE2"/>
    <w:rsid w:val="00906603"/>
    <w:rsid w:val="00906753"/>
    <w:rsid w:val="009068C4"/>
    <w:rsid w:val="00906DF6"/>
    <w:rsid w:val="00907636"/>
    <w:rsid w:val="00907662"/>
    <w:rsid w:val="009078D6"/>
    <w:rsid w:val="00907D2C"/>
    <w:rsid w:val="00910428"/>
    <w:rsid w:val="00910B03"/>
    <w:rsid w:val="0091101F"/>
    <w:rsid w:val="00911210"/>
    <w:rsid w:val="0091235D"/>
    <w:rsid w:val="00912E8C"/>
    <w:rsid w:val="00913149"/>
    <w:rsid w:val="009139F7"/>
    <w:rsid w:val="009154E9"/>
    <w:rsid w:val="009157B2"/>
    <w:rsid w:val="00915A41"/>
    <w:rsid w:val="00915E59"/>
    <w:rsid w:val="00916E2D"/>
    <w:rsid w:val="00916FBA"/>
    <w:rsid w:val="0091756C"/>
    <w:rsid w:val="00920674"/>
    <w:rsid w:val="009208FC"/>
    <w:rsid w:val="00920A4B"/>
    <w:rsid w:val="00920B40"/>
    <w:rsid w:val="00920FDE"/>
    <w:rsid w:val="009212D6"/>
    <w:rsid w:val="0092163D"/>
    <w:rsid w:val="0092179F"/>
    <w:rsid w:val="009217FA"/>
    <w:rsid w:val="009218B6"/>
    <w:rsid w:val="00922119"/>
    <w:rsid w:val="009221E8"/>
    <w:rsid w:val="00922653"/>
    <w:rsid w:val="0092303D"/>
    <w:rsid w:val="009230B2"/>
    <w:rsid w:val="0092315D"/>
    <w:rsid w:val="009231CA"/>
    <w:rsid w:val="009239AD"/>
    <w:rsid w:val="00923D65"/>
    <w:rsid w:val="0092570D"/>
    <w:rsid w:val="009258D4"/>
    <w:rsid w:val="00925A3C"/>
    <w:rsid w:val="00925B0B"/>
    <w:rsid w:val="009264BF"/>
    <w:rsid w:val="00927D61"/>
    <w:rsid w:val="009305F2"/>
    <w:rsid w:val="0093062B"/>
    <w:rsid w:val="009328E8"/>
    <w:rsid w:val="00932D41"/>
    <w:rsid w:val="009333B9"/>
    <w:rsid w:val="0093397A"/>
    <w:rsid w:val="00933B91"/>
    <w:rsid w:val="00933E0A"/>
    <w:rsid w:val="00934102"/>
    <w:rsid w:val="009346F7"/>
    <w:rsid w:val="00934AE4"/>
    <w:rsid w:val="00935992"/>
    <w:rsid w:val="00935C7A"/>
    <w:rsid w:val="00935D24"/>
    <w:rsid w:val="00935F22"/>
    <w:rsid w:val="00935FAE"/>
    <w:rsid w:val="00936F71"/>
    <w:rsid w:val="00937742"/>
    <w:rsid w:val="00940647"/>
    <w:rsid w:val="0094067E"/>
    <w:rsid w:val="009408E7"/>
    <w:rsid w:val="00940A8A"/>
    <w:rsid w:val="00940BA1"/>
    <w:rsid w:val="00940CE0"/>
    <w:rsid w:val="009411F5"/>
    <w:rsid w:val="00941252"/>
    <w:rsid w:val="009413D8"/>
    <w:rsid w:val="009421AB"/>
    <w:rsid w:val="00943022"/>
    <w:rsid w:val="00943361"/>
    <w:rsid w:val="00944672"/>
    <w:rsid w:val="0094469B"/>
    <w:rsid w:val="00944BF5"/>
    <w:rsid w:val="0094600F"/>
    <w:rsid w:val="00946366"/>
    <w:rsid w:val="00946A3D"/>
    <w:rsid w:val="00946D9F"/>
    <w:rsid w:val="00947141"/>
    <w:rsid w:val="009479B6"/>
    <w:rsid w:val="00947BEB"/>
    <w:rsid w:val="009500C4"/>
    <w:rsid w:val="00950286"/>
    <w:rsid w:val="00950807"/>
    <w:rsid w:val="00950F7B"/>
    <w:rsid w:val="0095100B"/>
    <w:rsid w:val="00951135"/>
    <w:rsid w:val="009511BE"/>
    <w:rsid w:val="00951D95"/>
    <w:rsid w:val="00951DA2"/>
    <w:rsid w:val="00951E5B"/>
    <w:rsid w:val="00951F0A"/>
    <w:rsid w:val="0095219F"/>
    <w:rsid w:val="0095275F"/>
    <w:rsid w:val="00952B95"/>
    <w:rsid w:val="00953E73"/>
    <w:rsid w:val="0095448F"/>
    <w:rsid w:val="00954B19"/>
    <w:rsid w:val="00954FA6"/>
    <w:rsid w:val="009550E0"/>
    <w:rsid w:val="00955A50"/>
    <w:rsid w:val="00955D43"/>
    <w:rsid w:val="00957C08"/>
    <w:rsid w:val="00957EC9"/>
    <w:rsid w:val="00960851"/>
    <w:rsid w:val="00960903"/>
    <w:rsid w:val="009609F9"/>
    <w:rsid w:val="00960DA1"/>
    <w:rsid w:val="00960E14"/>
    <w:rsid w:val="00961731"/>
    <w:rsid w:val="00961BC3"/>
    <w:rsid w:val="00961FAD"/>
    <w:rsid w:val="00962095"/>
    <w:rsid w:val="00962107"/>
    <w:rsid w:val="00962A4A"/>
    <w:rsid w:val="00963AB5"/>
    <w:rsid w:val="00965A03"/>
    <w:rsid w:val="00965CCA"/>
    <w:rsid w:val="009670AD"/>
    <w:rsid w:val="00967D6A"/>
    <w:rsid w:val="00970C7A"/>
    <w:rsid w:val="00971651"/>
    <w:rsid w:val="00972BFD"/>
    <w:rsid w:val="00972D01"/>
    <w:rsid w:val="00972FCC"/>
    <w:rsid w:val="00973589"/>
    <w:rsid w:val="00973AE0"/>
    <w:rsid w:val="0097413C"/>
    <w:rsid w:val="009749D3"/>
    <w:rsid w:val="00974E38"/>
    <w:rsid w:val="009750CF"/>
    <w:rsid w:val="009756D8"/>
    <w:rsid w:val="009760B5"/>
    <w:rsid w:val="00976305"/>
    <w:rsid w:val="0097649F"/>
    <w:rsid w:val="009768B2"/>
    <w:rsid w:val="009771DC"/>
    <w:rsid w:val="009776A5"/>
    <w:rsid w:val="00980A40"/>
    <w:rsid w:val="00980F3E"/>
    <w:rsid w:val="00980F4F"/>
    <w:rsid w:val="00981273"/>
    <w:rsid w:val="00981BE5"/>
    <w:rsid w:val="00982011"/>
    <w:rsid w:val="00982020"/>
    <w:rsid w:val="00982519"/>
    <w:rsid w:val="00982CE0"/>
    <w:rsid w:val="00983176"/>
    <w:rsid w:val="009834F1"/>
    <w:rsid w:val="00983CD0"/>
    <w:rsid w:val="00984C9E"/>
    <w:rsid w:val="00985555"/>
    <w:rsid w:val="00985DA0"/>
    <w:rsid w:val="00986798"/>
    <w:rsid w:val="009868CE"/>
    <w:rsid w:val="00986AF5"/>
    <w:rsid w:val="00986CAE"/>
    <w:rsid w:val="00987932"/>
    <w:rsid w:val="00987AC2"/>
    <w:rsid w:val="00987E21"/>
    <w:rsid w:val="00987E49"/>
    <w:rsid w:val="0099010E"/>
    <w:rsid w:val="00990CBD"/>
    <w:rsid w:val="00990F53"/>
    <w:rsid w:val="00991476"/>
    <w:rsid w:val="00991854"/>
    <w:rsid w:val="009919B3"/>
    <w:rsid w:val="00992AE8"/>
    <w:rsid w:val="00992FB1"/>
    <w:rsid w:val="00993403"/>
    <w:rsid w:val="009937F6"/>
    <w:rsid w:val="0099390F"/>
    <w:rsid w:val="009939C4"/>
    <w:rsid w:val="00993D53"/>
    <w:rsid w:val="00993E60"/>
    <w:rsid w:val="00993FC6"/>
    <w:rsid w:val="009945F4"/>
    <w:rsid w:val="0099495D"/>
    <w:rsid w:val="0099582E"/>
    <w:rsid w:val="00995D3D"/>
    <w:rsid w:val="00995E39"/>
    <w:rsid w:val="009968D3"/>
    <w:rsid w:val="009A0204"/>
    <w:rsid w:val="009A0C50"/>
    <w:rsid w:val="009A0CC9"/>
    <w:rsid w:val="009A119E"/>
    <w:rsid w:val="009A12C5"/>
    <w:rsid w:val="009A1491"/>
    <w:rsid w:val="009A220B"/>
    <w:rsid w:val="009A240E"/>
    <w:rsid w:val="009A3070"/>
    <w:rsid w:val="009A4C92"/>
    <w:rsid w:val="009A529E"/>
    <w:rsid w:val="009A5BFA"/>
    <w:rsid w:val="009A60A2"/>
    <w:rsid w:val="009A6413"/>
    <w:rsid w:val="009A6FA2"/>
    <w:rsid w:val="009B029E"/>
    <w:rsid w:val="009B055C"/>
    <w:rsid w:val="009B069C"/>
    <w:rsid w:val="009B0BA7"/>
    <w:rsid w:val="009B0F8D"/>
    <w:rsid w:val="009B119A"/>
    <w:rsid w:val="009B13C0"/>
    <w:rsid w:val="009B1633"/>
    <w:rsid w:val="009B1BAF"/>
    <w:rsid w:val="009B2D7E"/>
    <w:rsid w:val="009B3EF3"/>
    <w:rsid w:val="009B4360"/>
    <w:rsid w:val="009B4A33"/>
    <w:rsid w:val="009B5BB6"/>
    <w:rsid w:val="009B660F"/>
    <w:rsid w:val="009B67A0"/>
    <w:rsid w:val="009B74EB"/>
    <w:rsid w:val="009B7946"/>
    <w:rsid w:val="009B7A90"/>
    <w:rsid w:val="009B7C36"/>
    <w:rsid w:val="009C040F"/>
    <w:rsid w:val="009C0500"/>
    <w:rsid w:val="009C0671"/>
    <w:rsid w:val="009C0FCA"/>
    <w:rsid w:val="009C1596"/>
    <w:rsid w:val="009C166C"/>
    <w:rsid w:val="009C1749"/>
    <w:rsid w:val="009C18D5"/>
    <w:rsid w:val="009C2877"/>
    <w:rsid w:val="009C2EB0"/>
    <w:rsid w:val="009C3018"/>
    <w:rsid w:val="009C3CDA"/>
    <w:rsid w:val="009C41C9"/>
    <w:rsid w:val="009C5A74"/>
    <w:rsid w:val="009C6090"/>
    <w:rsid w:val="009C6092"/>
    <w:rsid w:val="009C6416"/>
    <w:rsid w:val="009C6AF0"/>
    <w:rsid w:val="009C6DE2"/>
    <w:rsid w:val="009C7947"/>
    <w:rsid w:val="009C7BC0"/>
    <w:rsid w:val="009C7C5C"/>
    <w:rsid w:val="009C7E4E"/>
    <w:rsid w:val="009D1E4F"/>
    <w:rsid w:val="009D2826"/>
    <w:rsid w:val="009D2D36"/>
    <w:rsid w:val="009D349C"/>
    <w:rsid w:val="009D3D01"/>
    <w:rsid w:val="009D46BC"/>
    <w:rsid w:val="009D476C"/>
    <w:rsid w:val="009D496B"/>
    <w:rsid w:val="009D4F2C"/>
    <w:rsid w:val="009D55E1"/>
    <w:rsid w:val="009D5A46"/>
    <w:rsid w:val="009D612C"/>
    <w:rsid w:val="009D65B4"/>
    <w:rsid w:val="009D754C"/>
    <w:rsid w:val="009E02DD"/>
    <w:rsid w:val="009E0888"/>
    <w:rsid w:val="009E104A"/>
    <w:rsid w:val="009E115E"/>
    <w:rsid w:val="009E1687"/>
    <w:rsid w:val="009E18C3"/>
    <w:rsid w:val="009E1A13"/>
    <w:rsid w:val="009E1CDA"/>
    <w:rsid w:val="009E2848"/>
    <w:rsid w:val="009E2BBA"/>
    <w:rsid w:val="009E2E05"/>
    <w:rsid w:val="009E356D"/>
    <w:rsid w:val="009E3C40"/>
    <w:rsid w:val="009E4188"/>
    <w:rsid w:val="009E44A8"/>
    <w:rsid w:val="009E4CFF"/>
    <w:rsid w:val="009E51ED"/>
    <w:rsid w:val="009E5E1E"/>
    <w:rsid w:val="009E6640"/>
    <w:rsid w:val="009E695B"/>
    <w:rsid w:val="009E6C08"/>
    <w:rsid w:val="009E6F4E"/>
    <w:rsid w:val="009E7326"/>
    <w:rsid w:val="009F0301"/>
    <w:rsid w:val="009F08CB"/>
    <w:rsid w:val="009F0DB9"/>
    <w:rsid w:val="009F1C31"/>
    <w:rsid w:val="009F210F"/>
    <w:rsid w:val="009F290E"/>
    <w:rsid w:val="009F2F82"/>
    <w:rsid w:val="009F4473"/>
    <w:rsid w:val="009F4A4E"/>
    <w:rsid w:val="009F4D55"/>
    <w:rsid w:val="009F4E00"/>
    <w:rsid w:val="009F65BD"/>
    <w:rsid w:val="009F65E6"/>
    <w:rsid w:val="009F676A"/>
    <w:rsid w:val="009F67A1"/>
    <w:rsid w:val="009F6A8E"/>
    <w:rsid w:val="009F6B18"/>
    <w:rsid w:val="009F6C2A"/>
    <w:rsid w:val="009F72A4"/>
    <w:rsid w:val="009F7A3E"/>
    <w:rsid w:val="009F7CC7"/>
    <w:rsid w:val="009F7F0C"/>
    <w:rsid w:val="00A00C18"/>
    <w:rsid w:val="00A01F7C"/>
    <w:rsid w:val="00A02515"/>
    <w:rsid w:val="00A0429B"/>
    <w:rsid w:val="00A049EB"/>
    <w:rsid w:val="00A04C9D"/>
    <w:rsid w:val="00A04F2D"/>
    <w:rsid w:val="00A05CE5"/>
    <w:rsid w:val="00A05E2D"/>
    <w:rsid w:val="00A06267"/>
    <w:rsid w:val="00A079E2"/>
    <w:rsid w:val="00A10040"/>
    <w:rsid w:val="00A102FC"/>
    <w:rsid w:val="00A10312"/>
    <w:rsid w:val="00A11A18"/>
    <w:rsid w:val="00A1210C"/>
    <w:rsid w:val="00A14193"/>
    <w:rsid w:val="00A14406"/>
    <w:rsid w:val="00A15275"/>
    <w:rsid w:val="00A15768"/>
    <w:rsid w:val="00A157E1"/>
    <w:rsid w:val="00A15837"/>
    <w:rsid w:val="00A15BB7"/>
    <w:rsid w:val="00A15D24"/>
    <w:rsid w:val="00A169C7"/>
    <w:rsid w:val="00A16AF3"/>
    <w:rsid w:val="00A16C75"/>
    <w:rsid w:val="00A16D02"/>
    <w:rsid w:val="00A17DAD"/>
    <w:rsid w:val="00A17F84"/>
    <w:rsid w:val="00A20724"/>
    <w:rsid w:val="00A20E4D"/>
    <w:rsid w:val="00A20EA7"/>
    <w:rsid w:val="00A21968"/>
    <w:rsid w:val="00A21A1B"/>
    <w:rsid w:val="00A231A8"/>
    <w:rsid w:val="00A2364C"/>
    <w:rsid w:val="00A23EE4"/>
    <w:rsid w:val="00A24263"/>
    <w:rsid w:val="00A2497E"/>
    <w:rsid w:val="00A256BE"/>
    <w:rsid w:val="00A25A59"/>
    <w:rsid w:val="00A25C79"/>
    <w:rsid w:val="00A25FC8"/>
    <w:rsid w:val="00A262A7"/>
    <w:rsid w:val="00A30C5E"/>
    <w:rsid w:val="00A30CEF"/>
    <w:rsid w:val="00A31B91"/>
    <w:rsid w:val="00A32554"/>
    <w:rsid w:val="00A32FD9"/>
    <w:rsid w:val="00A34A44"/>
    <w:rsid w:val="00A34C28"/>
    <w:rsid w:val="00A34FCF"/>
    <w:rsid w:val="00A35D6A"/>
    <w:rsid w:val="00A36CAA"/>
    <w:rsid w:val="00A3753B"/>
    <w:rsid w:val="00A40955"/>
    <w:rsid w:val="00A40F33"/>
    <w:rsid w:val="00A41063"/>
    <w:rsid w:val="00A4126E"/>
    <w:rsid w:val="00A414F6"/>
    <w:rsid w:val="00A4164F"/>
    <w:rsid w:val="00A41B16"/>
    <w:rsid w:val="00A41BA9"/>
    <w:rsid w:val="00A423BB"/>
    <w:rsid w:val="00A426F4"/>
    <w:rsid w:val="00A43529"/>
    <w:rsid w:val="00A43EEE"/>
    <w:rsid w:val="00A44690"/>
    <w:rsid w:val="00A4496C"/>
    <w:rsid w:val="00A45D8D"/>
    <w:rsid w:val="00A46017"/>
    <w:rsid w:val="00A4790A"/>
    <w:rsid w:val="00A47E55"/>
    <w:rsid w:val="00A47F08"/>
    <w:rsid w:val="00A51A88"/>
    <w:rsid w:val="00A527EC"/>
    <w:rsid w:val="00A5281C"/>
    <w:rsid w:val="00A5320D"/>
    <w:rsid w:val="00A53230"/>
    <w:rsid w:val="00A53C79"/>
    <w:rsid w:val="00A53F35"/>
    <w:rsid w:val="00A54523"/>
    <w:rsid w:val="00A5474F"/>
    <w:rsid w:val="00A54765"/>
    <w:rsid w:val="00A55198"/>
    <w:rsid w:val="00A552EC"/>
    <w:rsid w:val="00A5636A"/>
    <w:rsid w:val="00A5719E"/>
    <w:rsid w:val="00A57659"/>
    <w:rsid w:val="00A578CC"/>
    <w:rsid w:val="00A57B26"/>
    <w:rsid w:val="00A57DB7"/>
    <w:rsid w:val="00A60024"/>
    <w:rsid w:val="00A6028A"/>
    <w:rsid w:val="00A60DD6"/>
    <w:rsid w:val="00A60E3A"/>
    <w:rsid w:val="00A61548"/>
    <w:rsid w:val="00A622E8"/>
    <w:rsid w:val="00A6264C"/>
    <w:rsid w:val="00A62B91"/>
    <w:rsid w:val="00A62FE0"/>
    <w:rsid w:val="00A630F0"/>
    <w:rsid w:val="00A6345A"/>
    <w:rsid w:val="00A6389C"/>
    <w:rsid w:val="00A63EFF"/>
    <w:rsid w:val="00A63F63"/>
    <w:rsid w:val="00A64B27"/>
    <w:rsid w:val="00A64E7A"/>
    <w:rsid w:val="00A652FF"/>
    <w:rsid w:val="00A655D1"/>
    <w:rsid w:val="00A65AB8"/>
    <w:rsid w:val="00A65E2E"/>
    <w:rsid w:val="00A66FAA"/>
    <w:rsid w:val="00A6737F"/>
    <w:rsid w:val="00A70349"/>
    <w:rsid w:val="00A710F6"/>
    <w:rsid w:val="00A7145F"/>
    <w:rsid w:val="00A71589"/>
    <w:rsid w:val="00A72C8E"/>
    <w:rsid w:val="00A7368D"/>
    <w:rsid w:val="00A743EC"/>
    <w:rsid w:val="00A744D1"/>
    <w:rsid w:val="00A74803"/>
    <w:rsid w:val="00A751A8"/>
    <w:rsid w:val="00A7564B"/>
    <w:rsid w:val="00A76DB4"/>
    <w:rsid w:val="00A7757F"/>
    <w:rsid w:val="00A7786A"/>
    <w:rsid w:val="00A80ABF"/>
    <w:rsid w:val="00A80F50"/>
    <w:rsid w:val="00A81337"/>
    <w:rsid w:val="00A8136D"/>
    <w:rsid w:val="00A81915"/>
    <w:rsid w:val="00A82914"/>
    <w:rsid w:val="00A83091"/>
    <w:rsid w:val="00A83B66"/>
    <w:rsid w:val="00A83F05"/>
    <w:rsid w:val="00A84186"/>
    <w:rsid w:val="00A84264"/>
    <w:rsid w:val="00A843E7"/>
    <w:rsid w:val="00A8449C"/>
    <w:rsid w:val="00A84665"/>
    <w:rsid w:val="00A847B9"/>
    <w:rsid w:val="00A84897"/>
    <w:rsid w:val="00A84E27"/>
    <w:rsid w:val="00A855C1"/>
    <w:rsid w:val="00A86AB7"/>
    <w:rsid w:val="00A87010"/>
    <w:rsid w:val="00A87358"/>
    <w:rsid w:val="00A87554"/>
    <w:rsid w:val="00A90021"/>
    <w:rsid w:val="00A903CB"/>
    <w:rsid w:val="00A9073B"/>
    <w:rsid w:val="00A90872"/>
    <w:rsid w:val="00A9134B"/>
    <w:rsid w:val="00A92971"/>
    <w:rsid w:val="00A92C08"/>
    <w:rsid w:val="00A9319B"/>
    <w:rsid w:val="00A9354C"/>
    <w:rsid w:val="00A93822"/>
    <w:rsid w:val="00A93C4E"/>
    <w:rsid w:val="00A944CD"/>
    <w:rsid w:val="00A94827"/>
    <w:rsid w:val="00A94AA4"/>
    <w:rsid w:val="00A94B41"/>
    <w:rsid w:val="00A94B42"/>
    <w:rsid w:val="00A95880"/>
    <w:rsid w:val="00A96009"/>
    <w:rsid w:val="00A96234"/>
    <w:rsid w:val="00A96617"/>
    <w:rsid w:val="00A968B7"/>
    <w:rsid w:val="00A9696D"/>
    <w:rsid w:val="00A96B0E"/>
    <w:rsid w:val="00A97091"/>
    <w:rsid w:val="00A9729E"/>
    <w:rsid w:val="00A973DD"/>
    <w:rsid w:val="00A97929"/>
    <w:rsid w:val="00AA004F"/>
    <w:rsid w:val="00AA096D"/>
    <w:rsid w:val="00AA13C7"/>
    <w:rsid w:val="00AA1FF2"/>
    <w:rsid w:val="00AA2333"/>
    <w:rsid w:val="00AA2709"/>
    <w:rsid w:val="00AA2D32"/>
    <w:rsid w:val="00AA31F1"/>
    <w:rsid w:val="00AA3C07"/>
    <w:rsid w:val="00AA3C27"/>
    <w:rsid w:val="00AA3E32"/>
    <w:rsid w:val="00AA3E3F"/>
    <w:rsid w:val="00AA3F10"/>
    <w:rsid w:val="00AA43B7"/>
    <w:rsid w:val="00AA5182"/>
    <w:rsid w:val="00AA5EFE"/>
    <w:rsid w:val="00AA6071"/>
    <w:rsid w:val="00AA7180"/>
    <w:rsid w:val="00AA7511"/>
    <w:rsid w:val="00AB0773"/>
    <w:rsid w:val="00AB0DCA"/>
    <w:rsid w:val="00AB1906"/>
    <w:rsid w:val="00AB2A16"/>
    <w:rsid w:val="00AB2DC6"/>
    <w:rsid w:val="00AB394B"/>
    <w:rsid w:val="00AB3CAC"/>
    <w:rsid w:val="00AB3E62"/>
    <w:rsid w:val="00AB41D3"/>
    <w:rsid w:val="00AB4BDD"/>
    <w:rsid w:val="00AB4D3F"/>
    <w:rsid w:val="00AB51FD"/>
    <w:rsid w:val="00AB5658"/>
    <w:rsid w:val="00AB6D97"/>
    <w:rsid w:val="00AB71B8"/>
    <w:rsid w:val="00AB78E4"/>
    <w:rsid w:val="00AB7B7D"/>
    <w:rsid w:val="00AC00C4"/>
    <w:rsid w:val="00AC09EF"/>
    <w:rsid w:val="00AC0BE1"/>
    <w:rsid w:val="00AC11ED"/>
    <w:rsid w:val="00AC178A"/>
    <w:rsid w:val="00AC195E"/>
    <w:rsid w:val="00AC1E5C"/>
    <w:rsid w:val="00AC244B"/>
    <w:rsid w:val="00AC2B2F"/>
    <w:rsid w:val="00AC3A16"/>
    <w:rsid w:val="00AC3A26"/>
    <w:rsid w:val="00AC56AD"/>
    <w:rsid w:val="00AC5EA2"/>
    <w:rsid w:val="00AC5F29"/>
    <w:rsid w:val="00AC6737"/>
    <w:rsid w:val="00AC6D33"/>
    <w:rsid w:val="00AC79A5"/>
    <w:rsid w:val="00AD0A89"/>
    <w:rsid w:val="00AD1135"/>
    <w:rsid w:val="00AD12C9"/>
    <w:rsid w:val="00AD1417"/>
    <w:rsid w:val="00AD1600"/>
    <w:rsid w:val="00AD1923"/>
    <w:rsid w:val="00AD1B63"/>
    <w:rsid w:val="00AD1CF0"/>
    <w:rsid w:val="00AD2857"/>
    <w:rsid w:val="00AD2BE3"/>
    <w:rsid w:val="00AD3384"/>
    <w:rsid w:val="00AD35E2"/>
    <w:rsid w:val="00AD3CE0"/>
    <w:rsid w:val="00AD4D17"/>
    <w:rsid w:val="00AD4DBD"/>
    <w:rsid w:val="00AD5270"/>
    <w:rsid w:val="00AD655B"/>
    <w:rsid w:val="00AD65DF"/>
    <w:rsid w:val="00AE0B12"/>
    <w:rsid w:val="00AE0F94"/>
    <w:rsid w:val="00AE1704"/>
    <w:rsid w:val="00AE1D7D"/>
    <w:rsid w:val="00AE2668"/>
    <w:rsid w:val="00AE27A5"/>
    <w:rsid w:val="00AE2808"/>
    <w:rsid w:val="00AE3260"/>
    <w:rsid w:val="00AE4B49"/>
    <w:rsid w:val="00AE51C1"/>
    <w:rsid w:val="00AE5DBD"/>
    <w:rsid w:val="00AE6D66"/>
    <w:rsid w:val="00AF02BF"/>
    <w:rsid w:val="00AF062E"/>
    <w:rsid w:val="00AF0E5B"/>
    <w:rsid w:val="00AF2E56"/>
    <w:rsid w:val="00AF32D9"/>
    <w:rsid w:val="00AF32E2"/>
    <w:rsid w:val="00AF3D57"/>
    <w:rsid w:val="00AF4503"/>
    <w:rsid w:val="00AF46A4"/>
    <w:rsid w:val="00AF4791"/>
    <w:rsid w:val="00AF5ED6"/>
    <w:rsid w:val="00AF63C8"/>
    <w:rsid w:val="00AF77D2"/>
    <w:rsid w:val="00AF79AB"/>
    <w:rsid w:val="00AF7C35"/>
    <w:rsid w:val="00AF7CAF"/>
    <w:rsid w:val="00B00177"/>
    <w:rsid w:val="00B00709"/>
    <w:rsid w:val="00B00C4F"/>
    <w:rsid w:val="00B00E63"/>
    <w:rsid w:val="00B023C7"/>
    <w:rsid w:val="00B024C3"/>
    <w:rsid w:val="00B03384"/>
    <w:rsid w:val="00B035AB"/>
    <w:rsid w:val="00B03C26"/>
    <w:rsid w:val="00B03D6B"/>
    <w:rsid w:val="00B047D1"/>
    <w:rsid w:val="00B05EB2"/>
    <w:rsid w:val="00B05EFA"/>
    <w:rsid w:val="00B06241"/>
    <w:rsid w:val="00B06B0D"/>
    <w:rsid w:val="00B06D4F"/>
    <w:rsid w:val="00B0785C"/>
    <w:rsid w:val="00B07C70"/>
    <w:rsid w:val="00B07DD8"/>
    <w:rsid w:val="00B07FA8"/>
    <w:rsid w:val="00B10201"/>
    <w:rsid w:val="00B10852"/>
    <w:rsid w:val="00B11548"/>
    <w:rsid w:val="00B11A82"/>
    <w:rsid w:val="00B11A91"/>
    <w:rsid w:val="00B11E4D"/>
    <w:rsid w:val="00B12756"/>
    <w:rsid w:val="00B12E68"/>
    <w:rsid w:val="00B12EF3"/>
    <w:rsid w:val="00B134DB"/>
    <w:rsid w:val="00B136AB"/>
    <w:rsid w:val="00B13EF9"/>
    <w:rsid w:val="00B14DF4"/>
    <w:rsid w:val="00B14FF2"/>
    <w:rsid w:val="00B15299"/>
    <w:rsid w:val="00B1590F"/>
    <w:rsid w:val="00B15FB5"/>
    <w:rsid w:val="00B16114"/>
    <w:rsid w:val="00B161BE"/>
    <w:rsid w:val="00B164C9"/>
    <w:rsid w:val="00B17119"/>
    <w:rsid w:val="00B175F7"/>
    <w:rsid w:val="00B17D23"/>
    <w:rsid w:val="00B204A8"/>
    <w:rsid w:val="00B206FF"/>
    <w:rsid w:val="00B20E8E"/>
    <w:rsid w:val="00B21D58"/>
    <w:rsid w:val="00B22229"/>
    <w:rsid w:val="00B22C14"/>
    <w:rsid w:val="00B23A00"/>
    <w:rsid w:val="00B23AE1"/>
    <w:rsid w:val="00B24771"/>
    <w:rsid w:val="00B250C5"/>
    <w:rsid w:val="00B25658"/>
    <w:rsid w:val="00B2573A"/>
    <w:rsid w:val="00B2582F"/>
    <w:rsid w:val="00B25935"/>
    <w:rsid w:val="00B2688B"/>
    <w:rsid w:val="00B269F3"/>
    <w:rsid w:val="00B271D2"/>
    <w:rsid w:val="00B27593"/>
    <w:rsid w:val="00B275D4"/>
    <w:rsid w:val="00B276B5"/>
    <w:rsid w:val="00B279CC"/>
    <w:rsid w:val="00B27FFE"/>
    <w:rsid w:val="00B30727"/>
    <w:rsid w:val="00B31748"/>
    <w:rsid w:val="00B31DF2"/>
    <w:rsid w:val="00B31E2C"/>
    <w:rsid w:val="00B32D65"/>
    <w:rsid w:val="00B32DEA"/>
    <w:rsid w:val="00B3448F"/>
    <w:rsid w:val="00B34645"/>
    <w:rsid w:val="00B34B63"/>
    <w:rsid w:val="00B35036"/>
    <w:rsid w:val="00B353E2"/>
    <w:rsid w:val="00B35759"/>
    <w:rsid w:val="00B357A5"/>
    <w:rsid w:val="00B35D8B"/>
    <w:rsid w:val="00B364EC"/>
    <w:rsid w:val="00B378BE"/>
    <w:rsid w:val="00B37A70"/>
    <w:rsid w:val="00B4002A"/>
    <w:rsid w:val="00B40442"/>
    <w:rsid w:val="00B411C2"/>
    <w:rsid w:val="00B41657"/>
    <w:rsid w:val="00B4188E"/>
    <w:rsid w:val="00B41E57"/>
    <w:rsid w:val="00B42106"/>
    <w:rsid w:val="00B422F8"/>
    <w:rsid w:val="00B42909"/>
    <w:rsid w:val="00B429E4"/>
    <w:rsid w:val="00B42E67"/>
    <w:rsid w:val="00B430E3"/>
    <w:rsid w:val="00B43D93"/>
    <w:rsid w:val="00B43FAA"/>
    <w:rsid w:val="00B4548F"/>
    <w:rsid w:val="00B45752"/>
    <w:rsid w:val="00B458BA"/>
    <w:rsid w:val="00B4668F"/>
    <w:rsid w:val="00B47F4B"/>
    <w:rsid w:val="00B5042C"/>
    <w:rsid w:val="00B50E9B"/>
    <w:rsid w:val="00B5118E"/>
    <w:rsid w:val="00B51B8F"/>
    <w:rsid w:val="00B53178"/>
    <w:rsid w:val="00B536C7"/>
    <w:rsid w:val="00B5374C"/>
    <w:rsid w:val="00B53B78"/>
    <w:rsid w:val="00B53C50"/>
    <w:rsid w:val="00B546E3"/>
    <w:rsid w:val="00B54940"/>
    <w:rsid w:val="00B54CB2"/>
    <w:rsid w:val="00B54EED"/>
    <w:rsid w:val="00B55984"/>
    <w:rsid w:val="00B55AD2"/>
    <w:rsid w:val="00B55B41"/>
    <w:rsid w:val="00B55C23"/>
    <w:rsid w:val="00B56AAA"/>
    <w:rsid w:val="00B56E07"/>
    <w:rsid w:val="00B57819"/>
    <w:rsid w:val="00B57D9A"/>
    <w:rsid w:val="00B57DAA"/>
    <w:rsid w:val="00B609F3"/>
    <w:rsid w:val="00B60EA3"/>
    <w:rsid w:val="00B61270"/>
    <w:rsid w:val="00B62991"/>
    <w:rsid w:val="00B62C82"/>
    <w:rsid w:val="00B62DDE"/>
    <w:rsid w:val="00B62E19"/>
    <w:rsid w:val="00B63540"/>
    <w:rsid w:val="00B6399C"/>
    <w:rsid w:val="00B64108"/>
    <w:rsid w:val="00B641A2"/>
    <w:rsid w:val="00B64661"/>
    <w:rsid w:val="00B64E42"/>
    <w:rsid w:val="00B65399"/>
    <w:rsid w:val="00B6583B"/>
    <w:rsid w:val="00B670DC"/>
    <w:rsid w:val="00B6720B"/>
    <w:rsid w:val="00B67767"/>
    <w:rsid w:val="00B70B71"/>
    <w:rsid w:val="00B70FB5"/>
    <w:rsid w:val="00B7103E"/>
    <w:rsid w:val="00B71301"/>
    <w:rsid w:val="00B7189D"/>
    <w:rsid w:val="00B71B99"/>
    <w:rsid w:val="00B71CA2"/>
    <w:rsid w:val="00B73007"/>
    <w:rsid w:val="00B730CB"/>
    <w:rsid w:val="00B75570"/>
    <w:rsid w:val="00B76A12"/>
    <w:rsid w:val="00B76BF7"/>
    <w:rsid w:val="00B77866"/>
    <w:rsid w:val="00B77BF5"/>
    <w:rsid w:val="00B77C73"/>
    <w:rsid w:val="00B77D7F"/>
    <w:rsid w:val="00B810E7"/>
    <w:rsid w:val="00B811BF"/>
    <w:rsid w:val="00B81AEC"/>
    <w:rsid w:val="00B81D98"/>
    <w:rsid w:val="00B82715"/>
    <w:rsid w:val="00B82CF5"/>
    <w:rsid w:val="00B83C60"/>
    <w:rsid w:val="00B83DBE"/>
    <w:rsid w:val="00B8422E"/>
    <w:rsid w:val="00B85A9C"/>
    <w:rsid w:val="00B85AF3"/>
    <w:rsid w:val="00B85AFB"/>
    <w:rsid w:val="00B85D57"/>
    <w:rsid w:val="00B861B8"/>
    <w:rsid w:val="00B871B1"/>
    <w:rsid w:val="00B87242"/>
    <w:rsid w:val="00B87CF5"/>
    <w:rsid w:val="00B90661"/>
    <w:rsid w:val="00B9104F"/>
    <w:rsid w:val="00B9162C"/>
    <w:rsid w:val="00B91B48"/>
    <w:rsid w:val="00B92645"/>
    <w:rsid w:val="00B92D9F"/>
    <w:rsid w:val="00B931C0"/>
    <w:rsid w:val="00B93828"/>
    <w:rsid w:val="00B9469B"/>
    <w:rsid w:val="00B94846"/>
    <w:rsid w:val="00B94BD7"/>
    <w:rsid w:val="00B95BEB"/>
    <w:rsid w:val="00B966CB"/>
    <w:rsid w:val="00B966F7"/>
    <w:rsid w:val="00B96886"/>
    <w:rsid w:val="00B96A55"/>
    <w:rsid w:val="00B96B87"/>
    <w:rsid w:val="00B96D22"/>
    <w:rsid w:val="00B96E06"/>
    <w:rsid w:val="00B96E15"/>
    <w:rsid w:val="00B97385"/>
    <w:rsid w:val="00B9758D"/>
    <w:rsid w:val="00B97E85"/>
    <w:rsid w:val="00BA193C"/>
    <w:rsid w:val="00BA21C2"/>
    <w:rsid w:val="00BA2D27"/>
    <w:rsid w:val="00BA2F20"/>
    <w:rsid w:val="00BA303A"/>
    <w:rsid w:val="00BA3728"/>
    <w:rsid w:val="00BA4519"/>
    <w:rsid w:val="00BA4CF8"/>
    <w:rsid w:val="00BA4DF6"/>
    <w:rsid w:val="00BA59EE"/>
    <w:rsid w:val="00BA60A2"/>
    <w:rsid w:val="00BA62AE"/>
    <w:rsid w:val="00BA62EB"/>
    <w:rsid w:val="00BA6512"/>
    <w:rsid w:val="00BA659E"/>
    <w:rsid w:val="00BA6840"/>
    <w:rsid w:val="00BA69EB"/>
    <w:rsid w:val="00BA774E"/>
    <w:rsid w:val="00BA7AC0"/>
    <w:rsid w:val="00BA7D69"/>
    <w:rsid w:val="00BB0100"/>
    <w:rsid w:val="00BB0638"/>
    <w:rsid w:val="00BB0FE8"/>
    <w:rsid w:val="00BB1151"/>
    <w:rsid w:val="00BB1321"/>
    <w:rsid w:val="00BB14C3"/>
    <w:rsid w:val="00BB1981"/>
    <w:rsid w:val="00BB1C1E"/>
    <w:rsid w:val="00BB2427"/>
    <w:rsid w:val="00BB245B"/>
    <w:rsid w:val="00BB272E"/>
    <w:rsid w:val="00BB276E"/>
    <w:rsid w:val="00BB2D9D"/>
    <w:rsid w:val="00BB2DBC"/>
    <w:rsid w:val="00BB443D"/>
    <w:rsid w:val="00BB4642"/>
    <w:rsid w:val="00BB50A1"/>
    <w:rsid w:val="00BB55EB"/>
    <w:rsid w:val="00BB5B3E"/>
    <w:rsid w:val="00BB69F0"/>
    <w:rsid w:val="00BB7AF8"/>
    <w:rsid w:val="00BC029A"/>
    <w:rsid w:val="00BC0CE9"/>
    <w:rsid w:val="00BC13AD"/>
    <w:rsid w:val="00BC1AA3"/>
    <w:rsid w:val="00BC25CD"/>
    <w:rsid w:val="00BC2F21"/>
    <w:rsid w:val="00BC35E4"/>
    <w:rsid w:val="00BC3664"/>
    <w:rsid w:val="00BC3A39"/>
    <w:rsid w:val="00BC3D79"/>
    <w:rsid w:val="00BC402B"/>
    <w:rsid w:val="00BC496D"/>
    <w:rsid w:val="00BC519C"/>
    <w:rsid w:val="00BC5400"/>
    <w:rsid w:val="00BC5B35"/>
    <w:rsid w:val="00BC5CD2"/>
    <w:rsid w:val="00BC6C36"/>
    <w:rsid w:val="00BC7122"/>
    <w:rsid w:val="00BC72CB"/>
    <w:rsid w:val="00BC79E6"/>
    <w:rsid w:val="00BD0699"/>
    <w:rsid w:val="00BD0701"/>
    <w:rsid w:val="00BD0702"/>
    <w:rsid w:val="00BD0A17"/>
    <w:rsid w:val="00BD157C"/>
    <w:rsid w:val="00BD15EA"/>
    <w:rsid w:val="00BD176E"/>
    <w:rsid w:val="00BD1A13"/>
    <w:rsid w:val="00BD2525"/>
    <w:rsid w:val="00BD2CCB"/>
    <w:rsid w:val="00BD3780"/>
    <w:rsid w:val="00BD3DB5"/>
    <w:rsid w:val="00BD439B"/>
    <w:rsid w:val="00BD508C"/>
    <w:rsid w:val="00BD50DD"/>
    <w:rsid w:val="00BD5F95"/>
    <w:rsid w:val="00BD63D8"/>
    <w:rsid w:val="00BD7D88"/>
    <w:rsid w:val="00BD7E36"/>
    <w:rsid w:val="00BE07A4"/>
    <w:rsid w:val="00BE0D2A"/>
    <w:rsid w:val="00BE0FE1"/>
    <w:rsid w:val="00BE10D8"/>
    <w:rsid w:val="00BE13EC"/>
    <w:rsid w:val="00BE180B"/>
    <w:rsid w:val="00BE206F"/>
    <w:rsid w:val="00BE2C23"/>
    <w:rsid w:val="00BE2C93"/>
    <w:rsid w:val="00BE3EA5"/>
    <w:rsid w:val="00BE42A4"/>
    <w:rsid w:val="00BE44DD"/>
    <w:rsid w:val="00BE4B09"/>
    <w:rsid w:val="00BE4BEA"/>
    <w:rsid w:val="00BE4C02"/>
    <w:rsid w:val="00BE5689"/>
    <w:rsid w:val="00BE5958"/>
    <w:rsid w:val="00BE5C95"/>
    <w:rsid w:val="00BE6413"/>
    <w:rsid w:val="00BE68CD"/>
    <w:rsid w:val="00BE7061"/>
    <w:rsid w:val="00BE7ADE"/>
    <w:rsid w:val="00BF03F3"/>
    <w:rsid w:val="00BF1051"/>
    <w:rsid w:val="00BF19C4"/>
    <w:rsid w:val="00BF29B0"/>
    <w:rsid w:val="00BF3B2E"/>
    <w:rsid w:val="00BF3E5E"/>
    <w:rsid w:val="00BF4738"/>
    <w:rsid w:val="00BF4E2B"/>
    <w:rsid w:val="00BF53EF"/>
    <w:rsid w:val="00BF55B2"/>
    <w:rsid w:val="00BF55F4"/>
    <w:rsid w:val="00BF6B66"/>
    <w:rsid w:val="00BF6F25"/>
    <w:rsid w:val="00BF7416"/>
    <w:rsid w:val="00BF7497"/>
    <w:rsid w:val="00BF7633"/>
    <w:rsid w:val="00BF785F"/>
    <w:rsid w:val="00BF7FF0"/>
    <w:rsid w:val="00C004BC"/>
    <w:rsid w:val="00C0052F"/>
    <w:rsid w:val="00C00E68"/>
    <w:rsid w:val="00C01AD0"/>
    <w:rsid w:val="00C024BB"/>
    <w:rsid w:val="00C03A8C"/>
    <w:rsid w:val="00C03FB2"/>
    <w:rsid w:val="00C0449D"/>
    <w:rsid w:val="00C0460E"/>
    <w:rsid w:val="00C04C3B"/>
    <w:rsid w:val="00C04C75"/>
    <w:rsid w:val="00C04ECC"/>
    <w:rsid w:val="00C052E1"/>
    <w:rsid w:val="00C056FA"/>
    <w:rsid w:val="00C05F55"/>
    <w:rsid w:val="00C0669C"/>
    <w:rsid w:val="00C06747"/>
    <w:rsid w:val="00C06C15"/>
    <w:rsid w:val="00C06E07"/>
    <w:rsid w:val="00C07186"/>
    <w:rsid w:val="00C072EB"/>
    <w:rsid w:val="00C0774C"/>
    <w:rsid w:val="00C07F48"/>
    <w:rsid w:val="00C1016C"/>
    <w:rsid w:val="00C1020F"/>
    <w:rsid w:val="00C12038"/>
    <w:rsid w:val="00C121FC"/>
    <w:rsid w:val="00C13000"/>
    <w:rsid w:val="00C13DBD"/>
    <w:rsid w:val="00C13FF2"/>
    <w:rsid w:val="00C143CA"/>
    <w:rsid w:val="00C1495A"/>
    <w:rsid w:val="00C153F2"/>
    <w:rsid w:val="00C15CD0"/>
    <w:rsid w:val="00C1632A"/>
    <w:rsid w:val="00C16F91"/>
    <w:rsid w:val="00C17661"/>
    <w:rsid w:val="00C20CB9"/>
    <w:rsid w:val="00C22158"/>
    <w:rsid w:val="00C22DDB"/>
    <w:rsid w:val="00C2303F"/>
    <w:rsid w:val="00C232C4"/>
    <w:rsid w:val="00C2340C"/>
    <w:rsid w:val="00C234A8"/>
    <w:rsid w:val="00C235D3"/>
    <w:rsid w:val="00C237A2"/>
    <w:rsid w:val="00C24173"/>
    <w:rsid w:val="00C250CD"/>
    <w:rsid w:val="00C25B49"/>
    <w:rsid w:val="00C25C86"/>
    <w:rsid w:val="00C2618C"/>
    <w:rsid w:val="00C27E05"/>
    <w:rsid w:val="00C27E3F"/>
    <w:rsid w:val="00C303E9"/>
    <w:rsid w:val="00C30BDC"/>
    <w:rsid w:val="00C31824"/>
    <w:rsid w:val="00C31A71"/>
    <w:rsid w:val="00C324AC"/>
    <w:rsid w:val="00C32841"/>
    <w:rsid w:val="00C32E50"/>
    <w:rsid w:val="00C33379"/>
    <w:rsid w:val="00C35432"/>
    <w:rsid w:val="00C36D2A"/>
    <w:rsid w:val="00C37E2D"/>
    <w:rsid w:val="00C405E4"/>
    <w:rsid w:val="00C40F40"/>
    <w:rsid w:val="00C41124"/>
    <w:rsid w:val="00C41A82"/>
    <w:rsid w:val="00C4219B"/>
    <w:rsid w:val="00C42C50"/>
    <w:rsid w:val="00C43401"/>
    <w:rsid w:val="00C449FC"/>
    <w:rsid w:val="00C44BF0"/>
    <w:rsid w:val="00C44F9F"/>
    <w:rsid w:val="00C455B9"/>
    <w:rsid w:val="00C456B5"/>
    <w:rsid w:val="00C45A24"/>
    <w:rsid w:val="00C45DAA"/>
    <w:rsid w:val="00C46359"/>
    <w:rsid w:val="00C46467"/>
    <w:rsid w:val="00C467DC"/>
    <w:rsid w:val="00C468C0"/>
    <w:rsid w:val="00C46B02"/>
    <w:rsid w:val="00C501CA"/>
    <w:rsid w:val="00C50DAC"/>
    <w:rsid w:val="00C50EFF"/>
    <w:rsid w:val="00C518BC"/>
    <w:rsid w:val="00C52771"/>
    <w:rsid w:val="00C52A13"/>
    <w:rsid w:val="00C52A28"/>
    <w:rsid w:val="00C52D6C"/>
    <w:rsid w:val="00C530C8"/>
    <w:rsid w:val="00C53223"/>
    <w:rsid w:val="00C53E13"/>
    <w:rsid w:val="00C54C12"/>
    <w:rsid w:val="00C55021"/>
    <w:rsid w:val="00C5530C"/>
    <w:rsid w:val="00C564BF"/>
    <w:rsid w:val="00C56884"/>
    <w:rsid w:val="00C573E0"/>
    <w:rsid w:val="00C57814"/>
    <w:rsid w:val="00C57F07"/>
    <w:rsid w:val="00C600E2"/>
    <w:rsid w:val="00C601AE"/>
    <w:rsid w:val="00C606E2"/>
    <w:rsid w:val="00C60BA6"/>
    <w:rsid w:val="00C61C30"/>
    <w:rsid w:val="00C62586"/>
    <w:rsid w:val="00C62595"/>
    <w:rsid w:val="00C639CA"/>
    <w:rsid w:val="00C63B28"/>
    <w:rsid w:val="00C642EE"/>
    <w:rsid w:val="00C64CC0"/>
    <w:rsid w:val="00C656D2"/>
    <w:rsid w:val="00C656E5"/>
    <w:rsid w:val="00C65B24"/>
    <w:rsid w:val="00C65C26"/>
    <w:rsid w:val="00C65FF0"/>
    <w:rsid w:val="00C66521"/>
    <w:rsid w:val="00C66856"/>
    <w:rsid w:val="00C67833"/>
    <w:rsid w:val="00C67852"/>
    <w:rsid w:val="00C71219"/>
    <w:rsid w:val="00C71B6D"/>
    <w:rsid w:val="00C71E13"/>
    <w:rsid w:val="00C72A1E"/>
    <w:rsid w:val="00C72DEA"/>
    <w:rsid w:val="00C7321A"/>
    <w:rsid w:val="00C74D43"/>
    <w:rsid w:val="00C750E5"/>
    <w:rsid w:val="00C7698E"/>
    <w:rsid w:val="00C76EE4"/>
    <w:rsid w:val="00C771A2"/>
    <w:rsid w:val="00C773E5"/>
    <w:rsid w:val="00C77AF3"/>
    <w:rsid w:val="00C8036A"/>
    <w:rsid w:val="00C81BAE"/>
    <w:rsid w:val="00C81EAB"/>
    <w:rsid w:val="00C827B7"/>
    <w:rsid w:val="00C82F4E"/>
    <w:rsid w:val="00C831C6"/>
    <w:rsid w:val="00C8393D"/>
    <w:rsid w:val="00C84030"/>
    <w:rsid w:val="00C845E8"/>
    <w:rsid w:val="00C84AE9"/>
    <w:rsid w:val="00C84CA7"/>
    <w:rsid w:val="00C84DDC"/>
    <w:rsid w:val="00C84E20"/>
    <w:rsid w:val="00C85B0F"/>
    <w:rsid w:val="00C85B64"/>
    <w:rsid w:val="00C86439"/>
    <w:rsid w:val="00C86BF1"/>
    <w:rsid w:val="00C86E74"/>
    <w:rsid w:val="00C871CE"/>
    <w:rsid w:val="00C87584"/>
    <w:rsid w:val="00C87CFD"/>
    <w:rsid w:val="00C90015"/>
    <w:rsid w:val="00C90D43"/>
    <w:rsid w:val="00C90E9C"/>
    <w:rsid w:val="00C90ECE"/>
    <w:rsid w:val="00C90FE2"/>
    <w:rsid w:val="00C9121C"/>
    <w:rsid w:val="00C91F8F"/>
    <w:rsid w:val="00C91FDE"/>
    <w:rsid w:val="00C92027"/>
    <w:rsid w:val="00C92545"/>
    <w:rsid w:val="00C927A9"/>
    <w:rsid w:val="00C929DD"/>
    <w:rsid w:val="00C93871"/>
    <w:rsid w:val="00C9391A"/>
    <w:rsid w:val="00C93FB6"/>
    <w:rsid w:val="00C9473C"/>
    <w:rsid w:val="00C94B34"/>
    <w:rsid w:val="00C94EAA"/>
    <w:rsid w:val="00C95563"/>
    <w:rsid w:val="00C95F16"/>
    <w:rsid w:val="00C964E5"/>
    <w:rsid w:val="00C96858"/>
    <w:rsid w:val="00C97B0C"/>
    <w:rsid w:val="00CA0206"/>
    <w:rsid w:val="00CA03EF"/>
    <w:rsid w:val="00CA0529"/>
    <w:rsid w:val="00CA0E53"/>
    <w:rsid w:val="00CA0F81"/>
    <w:rsid w:val="00CA199F"/>
    <w:rsid w:val="00CA19F0"/>
    <w:rsid w:val="00CA215D"/>
    <w:rsid w:val="00CA284E"/>
    <w:rsid w:val="00CA28BD"/>
    <w:rsid w:val="00CA2A0B"/>
    <w:rsid w:val="00CA2A86"/>
    <w:rsid w:val="00CA2F8D"/>
    <w:rsid w:val="00CA36D2"/>
    <w:rsid w:val="00CA377C"/>
    <w:rsid w:val="00CA3FD5"/>
    <w:rsid w:val="00CA43FC"/>
    <w:rsid w:val="00CA4E49"/>
    <w:rsid w:val="00CA5060"/>
    <w:rsid w:val="00CA56DE"/>
    <w:rsid w:val="00CA58BD"/>
    <w:rsid w:val="00CA58E9"/>
    <w:rsid w:val="00CA6CF0"/>
    <w:rsid w:val="00CA6D2C"/>
    <w:rsid w:val="00CB033E"/>
    <w:rsid w:val="00CB04C5"/>
    <w:rsid w:val="00CB16CC"/>
    <w:rsid w:val="00CB2B0D"/>
    <w:rsid w:val="00CB2FE7"/>
    <w:rsid w:val="00CB386D"/>
    <w:rsid w:val="00CB40A3"/>
    <w:rsid w:val="00CB4DD0"/>
    <w:rsid w:val="00CB5305"/>
    <w:rsid w:val="00CB6145"/>
    <w:rsid w:val="00CB740D"/>
    <w:rsid w:val="00CB79CB"/>
    <w:rsid w:val="00CB7A16"/>
    <w:rsid w:val="00CC0397"/>
    <w:rsid w:val="00CC051F"/>
    <w:rsid w:val="00CC0ABC"/>
    <w:rsid w:val="00CC139B"/>
    <w:rsid w:val="00CC1665"/>
    <w:rsid w:val="00CC1CEB"/>
    <w:rsid w:val="00CC22EF"/>
    <w:rsid w:val="00CC26A5"/>
    <w:rsid w:val="00CC2EDD"/>
    <w:rsid w:val="00CC36BC"/>
    <w:rsid w:val="00CC44A7"/>
    <w:rsid w:val="00CC4690"/>
    <w:rsid w:val="00CC4986"/>
    <w:rsid w:val="00CC4D93"/>
    <w:rsid w:val="00CC5635"/>
    <w:rsid w:val="00CC566C"/>
    <w:rsid w:val="00CC5689"/>
    <w:rsid w:val="00CC5CB1"/>
    <w:rsid w:val="00CC6468"/>
    <w:rsid w:val="00CC64CD"/>
    <w:rsid w:val="00CC679C"/>
    <w:rsid w:val="00CC69E8"/>
    <w:rsid w:val="00CD0D76"/>
    <w:rsid w:val="00CD0E4A"/>
    <w:rsid w:val="00CD1348"/>
    <w:rsid w:val="00CD3470"/>
    <w:rsid w:val="00CD38BE"/>
    <w:rsid w:val="00CD4208"/>
    <w:rsid w:val="00CD47A5"/>
    <w:rsid w:val="00CD4E6E"/>
    <w:rsid w:val="00CD53CA"/>
    <w:rsid w:val="00CD581F"/>
    <w:rsid w:val="00CD5C45"/>
    <w:rsid w:val="00CD608E"/>
    <w:rsid w:val="00CD6274"/>
    <w:rsid w:val="00CD7BF7"/>
    <w:rsid w:val="00CE0B68"/>
    <w:rsid w:val="00CE0C48"/>
    <w:rsid w:val="00CE0E6E"/>
    <w:rsid w:val="00CE1511"/>
    <w:rsid w:val="00CE3CE9"/>
    <w:rsid w:val="00CE4436"/>
    <w:rsid w:val="00CE49BE"/>
    <w:rsid w:val="00CE4DD4"/>
    <w:rsid w:val="00CE56F9"/>
    <w:rsid w:val="00CE5748"/>
    <w:rsid w:val="00CE578C"/>
    <w:rsid w:val="00CE5C27"/>
    <w:rsid w:val="00CE5DDA"/>
    <w:rsid w:val="00CE6840"/>
    <w:rsid w:val="00CE6A3F"/>
    <w:rsid w:val="00CE6D80"/>
    <w:rsid w:val="00CE7E78"/>
    <w:rsid w:val="00CF11A2"/>
    <w:rsid w:val="00CF13EB"/>
    <w:rsid w:val="00CF1455"/>
    <w:rsid w:val="00CF1B62"/>
    <w:rsid w:val="00CF1BD9"/>
    <w:rsid w:val="00CF1DDC"/>
    <w:rsid w:val="00CF24B5"/>
    <w:rsid w:val="00CF2536"/>
    <w:rsid w:val="00CF2AD4"/>
    <w:rsid w:val="00CF2F4C"/>
    <w:rsid w:val="00CF32F7"/>
    <w:rsid w:val="00CF3F02"/>
    <w:rsid w:val="00CF3FED"/>
    <w:rsid w:val="00CF644B"/>
    <w:rsid w:val="00CF650E"/>
    <w:rsid w:val="00CF6981"/>
    <w:rsid w:val="00CF6B25"/>
    <w:rsid w:val="00CF6FD8"/>
    <w:rsid w:val="00CF7093"/>
    <w:rsid w:val="00CF720B"/>
    <w:rsid w:val="00D00A27"/>
    <w:rsid w:val="00D01119"/>
    <w:rsid w:val="00D01809"/>
    <w:rsid w:val="00D01FD4"/>
    <w:rsid w:val="00D0261E"/>
    <w:rsid w:val="00D031DC"/>
    <w:rsid w:val="00D0367E"/>
    <w:rsid w:val="00D03A80"/>
    <w:rsid w:val="00D0491C"/>
    <w:rsid w:val="00D051D5"/>
    <w:rsid w:val="00D0530F"/>
    <w:rsid w:val="00D06CDC"/>
    <w:rsid w:val="00D0759A"/>
    <w:rsid w:val="00D0764C"/>
    <w:rsid w:val="00D076B0"/>
    <w:rsid w:val="00D1021F"/>
    <w:rsid w:val="00D10AA8"/>
    <w:rsid w:val="00D11238"/>
    <w:rsid w:val="00D11AD6"/>
    <w:rsid w:val="00D12191"/>
    <w:rsid w:val="00D12343"/>
    <w:rsid w:val="00D12682"/>
    <w:rsid w:val="00D12A25"/>
    <w:rsid w:val="00D1394F"/>
    <w:rsid w:val="00D13F76"/>
    <w:rsid w:val="00D148C3"/>
    <w:rsid w:val="00D149E1"/>
    <w:rsid w:val="00D14C0D"/>
    <w:rsid w:val="00D14F7E"/>
    <w:rsid w:val="00D15181"/>
    <w:rsid w:val="00D15501"/>
    <w:rsid w:val="00D156BF"/>
    <w:rsid w:val="00D1638D"/>
    <w:rsid w:val="00D16A4C"/>
    <w:rsid w:val="00D16CF0"/>
    <w:rsid w:val="00D173AD"/>
    <w:rsid w:val="00D177F7"/>
    <w:rsid w:val="00D17852"/>
    <w:rsid w:val="00D201F1"/>
    <w:rsid w:val="00D2052F"/>
    <w:rsid w:val="00D20D97"/>
    <w:rsid w:val="00D22223"/>
    <w:rsid w:val="00D2284A"/>
    <w:rsid w:val="00D22CB4"/>
    <w:rsid w:val="00D22D70"/>
    <w:rsid w:val="00D2317B"/>
    <w:rsid w:val="00D23180"/>
    <w:rsid w:val="00D23CCF"/>
    <w:rsid w:val="00D24A6C"/>
    <w:rsid w:val="00D24F06"/>
    <w:rsid w:val="00D250E4"/>
    <w:rsid w:val="00D2538B"/>
    <w:rsid w:val="00D25814"/>
    <w:rsid w:val="00D26A8D"/>
    <w:rsid w:val="00D26B7A"/>
    <w:rsid w:val="00D26D27"/>
    <w:rsid w:val="00D275F8"/>
    <w:rsid w:val="00D3043C"/>
    <w:rsid w:val="00D308E5"/>
    <w:rsid w:val="00D313E0"/>
    <w:rsid w:val="00D323C7"/>
    <w:rsid w:val="00D32AC0"/>
    <w:rsid w:val="00D32B36"/>
    <w:rsid w:val="00D330D3"/>
    <w:rsid w:val="00D33976"/>
    <w:rsid w:val="00D33A13"/>
    <w:rsid w:val="00D33F1B"/>
    <w:rsid w:val="00D33F73"/>
    <w:rsid w:val="00D34CDF"/>
    <w:rsid w:val="00D35402"/>
    <w:rsid w:val="00D35A02"/>
    <w:rsid w:val="00D35C42"/>
    <w:rsid w:val="00D36247"/>
    <w:rsid w:val="00D368DB"/>
    <w:rsid w:val="00D36BCA"/>
    <w:rsid w:val="00D36E4D"/>
    <w:rsid w:val="00D3765C"/>
    <w:rsid w:val="00D400F3"/>
    <w:rsid w:val="00D4061E"/>
    <w:rsid w:val="00D40E6C"/>
    <w:rsid w:val="00D4123E"/>
    <w:rsid w:val="00D41CEF"/>
    <w:rsid w:val="00D42A96"/>
    <w:rsid w:val="00D42FF1"/>
    <w:rsid w:val="00D432A5"/>
    <w:rsid w:val="00D44154"/>
    <w:rsid w:val="00D44614"/>
    <w:rsid w:val="00D44A35"/>
    <w:rsid w:val="00D4532B"/>
    <w:rsid w:val="00D45621"/>
    <w:rsid w:val="00D46315"/>
    <w:rsid w:val="00D468AF"/>
    <w:rsid w:val="00D475F7"/>
    <w:rsid w:val="00D47DC8"/>
    <w:rsid w:val="00D50C61"/>
    <w:rsid w:val="00D519B5"/>
    <w:rsid w:val="00D52186"/>
    <w:rsid w:val="00D53391"/>
    <w:rsid w:val="00D53597"/>
    <w:rsid w:val="00D543E8"/>
    <w:rsid w:val="00D546A5"/>
    <w:rsid w:val="00D549D8"/>
    <w:rsid w:val="00D5508E"/>
    <w:rsid w:val="00D5564D"/>
    <w:rsid w:val="00D558C9"/>
    <w:rsid w:val="00D5606B"/>
    <w:rsid w:val="00D56407"/>
    <w:rsid w:val="00D5643F"/>
    <w:rsid w:val="00D56447"/>
    <w:rsid w:val="00D56709"/>
    <w:rsid w:val="00D567B7"/>
    <w:rsid w:val="00D56D13"/>
    <w:rsid w:val="00D571A3"/>
    <w:rsid w:val="00D61349"/>
    <w:rsid w:val="00D6179C"/>
    <w:rsid w:val="00D61C92"/>
    <w:rsid w:val="00D61C93"/>
    <w:rsid w:val="00D62927"/>
    <w:rsid w:val="00D62B0B"/>
    <w:rsid w:val="00D63AA7"/>
    <w:rsid w:val="00D642DE"/>
    <w:rsid w:val="00D64BEE"/>
    <w:rsid w:val="00D65F4C"/>
    <w:rsid w:val="00D665E9"/>
    <w:rsid w:val="00D66D31"/>
    <w:rsid w:val="00D6761B"/>
    <w:rsid w:val="00D6769D"/>
    <w:rsid w:val="00D67864"/>
    <w:rsid w:val="00D67AFF"/>
    <w:rsid w:val="00D67DB9"/>
    <w:rsid w:val="00D70110"/>
    <w:rsid w:val="00D70BC2"/>
    <w:rsid w:val="00D70C1C"/>
    <w:rsid w:val="00D70E2E"/>
    <w:rsid w:val="00D71880"/>
    <w:rsid w:val="00D72E4F"/>
    <w:rsid w:val="00D72F75"/>
    <w:rsid w:val="00D738ED"/>
    <w:rsid w:val="00D73936"/>
    <w:rsid w:val="00D73A53"/>
    <w:rsid w:val="00D74C0D"/>
    <w:rsid w:val="00D750F7"/>
    <w:rsid w:val="00D7657C"/>
    <w:rsid w:val="00D77148"/>
    <w:rsid w:val="00D77542"/>
    <w:rsid w:val="00D77825"/>
    <w:rsid w:val="00D77D68"/>
    <w:rsid w:val="00D803D0"/>
    <w:rsid w:val="00D804BA"/>
    <w:rsid w:val="00D810E7"/>
    <w:rsid w:val="00D813B8"/>
    <w:rsid w:val="00D817F4"/>
    <w:rsid w:val="00D81A5A"/>
    <w:rsid w:val="00D81FC8"/>
    <w:rsid w:val="00D82F25"/>
    <w:rsid w:val="00D83330"/>
    <w:rsid w:val="00D838AF"/>
    <w:rsid w:val="00D841EE"/>
    <w:rsid w:val="00D84299"/>
    <w:rsid w:val="00D844AD"/>
    <w:rsid w:val="00D84CCF"/>
    <w:rsid w:val="00D85258"/>
    <w:rsid w:val="00D85AAF"/>
    <w:rsid w:val="00D85C4F"/>
    <w:rsid w:val="00D85CAD"/>
    <w:rsid w:val="00D86A9C"/>
    <w:rsid w:val="00D874BC"/>
    <w:rsid w:val="00D8796E"/>
    <w:rsid w:val="00D879C1"/>
    <w:rsid w:val="00D87C89"/>
    <w:rsid w:val="00D90212"/>
    <w:rsid w:val="00D90495"/>
    <w:rsid w:val="00D907CF"/>
    <w:rsid w:val="00D90B0C"/>
    <w:rsid w:val="00D91216"/>
    <w:rsid w:val="00D91222"/>
    <w:rsid w:val="00D91D14"/>
    <w:rsid w:val="00D91E38"/>
    <w:rsid w:val="00D920B9"/>
    <w:rsid w:val="00D92178"/>
    <w:rsid w:val="00D927B2"/>
    <w:rsid w:val="00D92ED7"/>
    <w:rsid w:val="00D937FC"/>
    <w:rsid w:val="00D93876"/>
    <w:rsid w:val="00D93B74"/>
    <w:rsid w:val="00D93E74"/>
    <w:rsid w:val="00D9466D"/>
    <w:rsid w:val="00D9474A"/>
    <w:rsid w:val="00D95A51"/>
    <w:rsid w:val="00D95D1D"/>
    <w:rsid w:val="00D9679F"/>
    <w:rsid w:val="00D96BD3"/>
    <w:rsid w:val="00D97324"/>
    <w:rsid w:val="00DA0737"/>
    <w:rsid w:val="00DA0943"/>
    <w:rsid w:val="00DA0BE3"/>
    <w:rsid w:val="00DA1653"/>
    <w:rsid w:val="00DA1BED"/>
    <w:rsid w:val="00DA1C8D"/>
    <w:rsid w:val="00DA1CCF"/>
    <w:rsid w:val="00DA1E78"/>
    <w:rsid w:val="00DA307A"/>
    <w:rsid w:val="00DA3256"/>
    <w:rsid w:val="00DA3BCE"/>
    <w:rsid w:val="00DA47D2"/>
    <w:rsid w:val="00DA5300"/>
    <w:rsid w:val="00DA5459"/>
    <w:rsid w:val="00DA5A29"/>
    <w:rsid w:val="00DA6591"/>
    <w:rsid w:val="00DA6954"/>
    <w:rsid w:val="00DA6E2A"/>
    <w:rsid w:val="00DA7602"/>
    <w:rsid w:val="00DB07CA"/>
    <w:rsid w:val="00DB0C03"/>
    <w:rsid w:val="00DB16DE"/>
    <w:rsid w:val="00DB1FBE"/>
    <w:rsid w:val="00DB2235"/>
    <w:rsid w:val="00DB3575"/>
    <w:rsid w:val="00DB38B6"/>
    <w:rsid w:val="00DB4A7D"/>
    <w:rsid w:val="00DB505A"/>
    <w:rsid w:val="00DB5179"/>
    <w:rsid w:val="00DB55AB"/>
    <w:rsid w:val="00DB6E58"/>
    <w:rsid w:val="00DB7C3B"/>
    <w:rsid w:val="00DB7CD5"/>
    <w:rsid w:val="00DB7F69"/>
    <w:rsid w:val="00DC0071"/>
    <w:rsid w:val="00DC18E2"/>
    <w:rsid w:val="00DC19EA"/>
    <w:rsid w:val="00DC258A"/>
    <w:rsid w:val="00DC362C"/>
    <w:rsid w:val="00DC4078"/>
    <w:rsid w:val="00DC49B4"/>
    <w:rsid w:val="00DC6656"/>
    <w:rsid w:val="00DC6AD1"/>
    <w:rsid w:val="00DC71FE"/>
    <w:rsid w:val="00DC747F"/>
    <w:rsid w:val="00DC7E59"/>
    <w:rsid w:val="00DD03B4"/>
    <w:rsid w:val="00DD074F"/>
    <w:rsid w:val="00DD0BA1"/>
    <w:rsid w:val="00DD10CF"/>
    <w:rsid w:val="00DD1442"/>
    <w:rsid w:val="00DD175E"/>
    <w:rsid w:val="00DD1A0B"/>
    <w:rsid w:val="00DD2748"/>
    <w:rsid w:val="00DD299E"/>
    <w:rsid w:val="00DD2BCB"/>
    <w:rsid w:val="00DD3CA6"/>
    <w:rsid w:val="00DD3EE0"/>
    <w:rsid w:val="00DD4205"/>
    <w:rsid w:val="00DD4790"/>
    <w:rsid w:val="00DD48D1"/>
    <w:rsid w:val="00DD4C1B"/>
    <w:rsid w:val="00DD5279"/>
    <w:rsid w:val="00DD551E"/>
    <w:rsid w:val="00DD5945"/>
    <w:rsid w:val="00DD5EC7"/>
    <w:rsid w:val="00DD663A"/>
    <w:rsid w:val="00DD7911"/>
    <w:rsid w:val="00DE0408"/>
    <w:rsid w:val="00DE0873"/>
    <w:rsid w:val="00DE10A3"/>
    <w:rsid w:val="00DE28C4"/>
    <w:rsid w:val="00DE303C"/>
    <w:rsid w:val="00DE3104"/>
    <w:rsid w:val="00DE40D2"/>
    <w:rsid w:val="00DE4106"/>
    <w:rsid w:val="00DE4691"/>
    <w:rsid w:val="00DE50B0"/>
    <w:rsid w:val="00DE5F6B"/>
    <w:rsid w:val="00DE6126"/>
    <w:rsid w:val="00DE730A"/>
    <w:rsid w:val="00DF187B"/>
    <w:rsid w:val="00DF1FE5"/>
    <w:rsid w:val="00DF2FCA"/>
    <w:rsid w:val="00DF31C2"/>
    <w:rsid w:val="00DF3C24"/>
    <w:rsid w:val="00DF3C5A"/>
    <w:rsid w:val="00DF464B"/>
    <w:rsid w:val="00DF51E3"/>
    <w:rsid w:val="00DF54F8"/>
    <w:rsid w:val="00DF6471"/>
    <w:rsid w:val="00DF6E8A"/>
    <w:rsid w:val="00DF7028"/>
    <w:rsid w:val="00DF75E8"/>
    <w:rsid w:val="00DF7CB1"/>
    <w:rsid w:val="00DF7DD3"/>
    <w:rsid w:val="00E00BA8"/>
    <w:rsid w:val="00E00D6C"/>
    <w:rsid w:val="00E01608"/>
    <w:rsid w:val="00E01ED9"/>
    <w:rsid w:val="00E021FB"/>
    <w:rsid w:val="00E02391"/>
    <w:rsid w:val="00E02788"/>
    <w:rsid w:val="00E02E6F"/>
    <w:rsid w:val="00E02EF8"/>
    <w:rsid w:val="00E036E0"/>
    <w:rsid w:val="00E03970"/>
    <w:rsid w:val="00E03E2B"/>
    <w:rsid w:val="00E03E63"/>
    <w:rsid w:val="00E03EDF"/>
    <w:rsid w:val="00E04552"/>
    <w:rsid w:val="00E05113"/>
    <w:rsid w:val="00E05F0E"/>
    <w:rsid w:val="00E06C25"/>
    <w:rsid w:val="00E06CC0"/>
    <w:rsid w:val="00E06E75"/>
    <w:rsid w:val="00E06E7B"/>
    <w:rsid w:val="00E07969"/>
    <w:rsid w:val="00E104B8"/>
    <w:rsid w:val="00E11349"/>
    <w:rsid w:val="00E11951"/>
    <w:rsid w:val="00E11DB2"/>
    <w:rsid w:val="00E120D8"/>
    <w:rsid w:val="00E13C77"/>
    <w:rsid w:val="00E14006"/>
    <w:rsid w:val="00E1510D"/>
    <w:rsid w:val="00E15EB0"/>
    <w:rsid w:val="00E16163"/>
    <w:rsid w:val="00E16417"/>
    <w:rsid w:val="00E16CC8"/>
    <w:rsid w:val="00E179A3"/>
    <w:rsid w:val="00E17F42"/>
    <w:rsid w:val="00E20590"/>
    <w:rsid w:val="00E20D0F"/>
    <w:rsid w:val="00E2153C"/>
    <w:rsid w:val="00E217D5"/>
    <w:rsid w:val="00E21C99"/>
    <w:rsid w:val="00E223E6"/>
    <w:rsid w:val="00E227A6"/>
    <w:rsid w:val="00E229EA"/>
    <w:rsid w:val="00E23299"/>
    <w:rsid w:val="00E24673"/>
    <w:rsid w:val="00E24832"/>
    <w:rsid w:val="00E24934"/>
    <w:rsid w:val="00E24FCF"/>
    <w:rsid w:val="00E24FDE"/>
    <w:rsid w:val="00E252BF"/>
    <w:rsid w:val="00E26693"/>
    <w:rsid w:val="00E275C2"/>
    <w:rsid w:val="00E275E7"/>
    <w:rsid w:val="00E27654"/>
    <w:rsid w:val="00E27A2F"/>
    <w:rsid w:val="00E27AF5"/>
    <w:rsid w:val="00E27E11"/>
    <w:rsid w:val="00E30189"/>
    <w:rsid w:val="00E30ABC"/>
    <w:rsid w:val="00E30AE9"/>
    <w:rsid w:val="00E3135E"/>
    <w:rsid w:val="00E31787"/>
    <w:rsid w:val="00E32875"/>
    <w:rsid w:val="00E32CAB"/>
    <w:rsid w:val="00E33EA1"/>
    <w:rsid w:val="00E34205"/>
    <w:rsid w:val="00E344E2"/>
    <w:rsid w:val="00E34E55"/>
    <w:rsid w:val="00E368AB"/>
    <w:rsid w:val="00E36A29"/>
    <w:rsid w:val="00E37314"/>
    <w:rsid w:val="00E376DB"/>
    <w:rsid w:val="00E37AC7"/>
    <w:rsid w:val="00E37CAB"/>
    <w:rsid w:val="00E40B0D"/>
    <w:rsid w:val="00E40C7E"/>
    <w:rsid w:val="00E416E7"/>
    <w:rsid w:val="00E424AC"/>
    <w:rsid w:val="00E427CB"/>
    <w:rsid w:val="00E42FEF"/>
    <w:rsid w:val="00E433D3"/>
    <w:rsid w:val="00E43B74"/>
    <w:rsid w:val="00E43DFB"/>
    <w:rsid w:val="00E44214"/>
    <w:rsid w:val="00E44562"/>
    <w:rsid w:val="00E446F9"/>
    <w:rsid w:val="00E44BE3"/>
    <w:rsid w:val="00E44C2A"/>
    <w:rsid w:val="00E44E55"/>
    <w:rsid w:val="00E44FC9"/>
    <w:rsid w:val="00E45F11"/>
    <w:rsid w:val="00E45FEC"/>
    <w:rsid w:val="00E462DB"/>
    <w:rsid w:val="00E47818"/>
    <w:rsid w:val="00E4799B"/>
    <w:rsid w:val="00E50392"/>
    <w:rsid w:val="00E5051B"/>
    <w:rsid w:val="00E50A21"/>
    <w:rsid w:val="00E52F53"/>
    <w:rsid w:val="00E54274"/>
    <w:rsid w:val="00E544B3"/>
    <w:rsid w:val="00E5497D"/>
    <w:rsid w:val="00E5501B"/>
    <w:rsid w:val="00E55C0C"/>
    <w:rsid w:val="00E56541"/>
    <w:rsid w:val="00E567B5"/>
    <w:rsid w:val="00E56E99"/>
    <w:rsid w:val="00E5722F"/>
    <w:rsid w:val="00E602B2"/>
    <w:rsid w:val="00E6108A"/>
    <w:rsid w:val="00E619B5"/>
    <w:rsid w:val="00E620DB"/>
    <w:rsid w:val="00E628B1"/>
    <w:rsid w:val="00E62B2B"/>
    <w:rsid w:val="00E62CEF"/>
    <w:rsid w:val="00E63252"/>
    <w:rsid w:val="00E6388D"/>
    <w:rsid w:val="00E645F5"/>
    <w:rsid w:val="00E64815"/>
    <w:rsid w:val="00E64C86"/>
    <w:rsid w:val="00E66220"/>
    <w:rsid w:val="00E6639C"/>
    <w:rsid w:val="00E666F2"/>
    <w:rsid w:val="00E6671A"/>
    <w:rsid w:val="00E676E8"/>
    <w:rsid w:val="00E679BC"/>
    <w:rsid w:val="00E67E55"/>
    <w:rsid w:val="00E67F9E"/>
    <w:rsid w:val="00E70687"/>
    <w:rsid w:val="00E707C3"/>
    <w:rsid w:val="00E70A74"/>
    <w:rsid w:val="00E70C72"/>
    <w:rsid w:val="00E710C8"/>
    <w:rsid w:val="00E71242"/>
    <w:rsid w:val="00E7207B"/>
    <w:rsid w:val="00E722E5"/>
    <w:rsid w:val="00E72335"/>
    <w:rsid w:val="00E72714"/>
    <w:rsid w:val="00E72D35"/>
    <w:rsid w:val="00E74DD8"/>
    <w:rsid w:val="00E75327"/>
    <w:rsid w:val="00E7535E"/>
    <w:rsid w:val="00E7579E"/>
    <w:rsid w:val="00E75D56"/>
    <w:rsid w:val="00E76889"/>
    <w:rsid w:val="00E769CC"/>
    <w:rsid w:val="00E77783"/>
    <w:rsid w:val="00E778E7"/>
    <w:rsid w:val="00E77E3E"/>
    <w:rsid w:val="00E80EA6"/>
    <w:rsid w:val="00E8104A"/>
    <w:rsid w:val="00E8106A"/>
    <w:rsid w:val="00E81632"/>
    <w:rsid w:val="00E82560"/>
    <w:rsid w:val="00E8296F"/>
    <w:rsid w:val="00E831C2"/>
    <w:rsid w:val="00E8376B"/>
    <w:rsid w:val="00E8390C"/>
    <w:rsid w:val="00E83B68"/>
    <w:rsid w:val="00E842FE"/>
    <w:rsid w:val="00E8433B"/>
    <w:rsid w:val="00E8444C"/>
    <w:rsid w:val="00E84510"/>
    <w:rsid w:val="00E84E13"/>
    <w:rsid w:val="00E852A9"/>
    <w:rsid w:val="00E859A2"/>
    <w:rsid w:val="00E86150"/>
    <w:rsid w:val="00E86714"/>
    <w:rsid w:val="00E86C35"/>
    <w:rsid w:val="00E872CF"/>
    <w:rsid w:val="00E8789D"/>
    <w:rsid w:val="00E87D09"/>
    <w:rsid w:val="00E9016B"/>
    <w:rsid w:val="00E902B6"/>
    <w:rsid w:val="00E90D37"/>
    <w:rsid w:val="00E911CC"/>
    <w:rsid w:val="00E91608"/>
    <w:rsid w:val="00E916E4"/>
    <w:rsid w:val="00E91DE1"/>
    <w:rsid w:val="00E9291C"/>
    <w:rsid w:val="00E92952"/>
    <w:rsid w:val="00E93F2E"/>
    <w:rsid w:val="00E940E2"/>
    <w:rsid w:val="00E94C7A"/>
    <w:rsid w:val="00E95619"/>
    <w:rsid w:val="00E95C62"/>
    <w:rsid w:val="00EA0529"/>
    <w:rsid w:val="00EA0622"/>
    <w:rsid w:val="00EA0C38"/>
    <w:rsid w:val="00EA1199"/>
    <w:rsid w:val="00EA1213"/>
    <w:rsid w:val="00EA15D0"/>
    <w:rsid w:val="00EA1A95"/>
    <w:rsid w:val="00EA2A2C"/>
    <w:rsid w:val="00EA2AD6"/>
    <w:rsid w:val="00EA3726"/>
    <w:rsid w:val="00EA467A"/>
    <w:rsid w:val="00EA50EE"/>
    <w:rsid w:val="00EA514A"/>
    <w:rsid w:val="00EA58C9"/>
    <w:rsid w:val="00EA66C6"/>
    <w:rsid w:val="00EA6C4B"/>
    <w:rsid w:val="00EA6D55"/>
    <w:rsid w:val="00EA6E53"/>
    <w:rsid w:val="00EA75D2"/>
    <w:rsid w:val="00EB0425"/>
    <w:rsid w:val="00EB0CBA"/>
    <w:rsid w:val="00EB0DD7"/>
    <w:rsid w:val="00EB117B"/>
    <w:rsid w:val="00EB11C0"/>
    <w:rsid w:val="00EB193A"/>
    <w:rsid w:val="00EB250C"/>
    <w:rsid w:val="00EB2739"/>
    <w:rsid w:val="00EB2807"/>
    <w:rsid w:val="00EB2B24"/>
    <w:rsid w:val="00EB2B7D"/>
    <w:rsid w:val="00EB2F2F"/>
    <w:rsid w:val="00EB3350"/>
    <w:rsid w:val="00EB3480"/>
    <w:rsid w:val="00EB3CE9"/>
    <w:rsid w:val="00EB3FCA"/>
    <w:rsid w:val="00EB447D"/>
    <w:rsid w:val="00EB48A1"/>
    <w:rsid w:val="00EB4E3D"/>
    <w:rsid w:val="00EB5147"/>
    <w:rsid w:val="00EB5A6B"/>
    <w:rsid w:val="00EB5B5A"/>
    <w:rsid w:val="00EB60E1"/>
    <w:rsid w:val="00EB62E3"/>
    <w:rsid w:val="00EB6401"/>
    <w:rsid w:val="00EB6A51"/>
    <w:rsid w:val="00EB79C7"/>
    <w:rsid w:val="00EB7A7F"/>
    <w:rsid w:val="00EB7CC4"/>
    <w:rsid w:val="00EC016F"/>
    <w:rsid w:val="00EC03A2"/>
    <w:rsid w:val="00EC0F70"/>
    <w:rsid w:val="00EC0FA2"/>
    <w:rsid w:val="00EC0FEC"/>
    <w:rsid w:val="00EC11D1"/>
    <w:rsid w:val="00EC187C"/>
    <w:rsid w:val="00EC1B3E"/>
    <w:rsid w:val="00EC33EA"/>
    <w:rsid w:val="00EC3641"/>
    <w:rsid w:val="00EC3B0F"/>
    <w:rsid w:val="00EC5591"/>
    <w:rsid w:val="00EC56D4"/>
    <w:rsid w:val="00EC6CB0"/>
    <w:rsid w:val="00EC6CD1"/>
    <w:rsid w:val="00EC74C5"/>
    <w:rsid w:val="00ED0263"/>
    <w:rsid w:val="00ED04D4"/>
    <w:rsid w:val="00ED112E"/>
    <w:rsid w:val="00ED11FB"/>
    <w:rsid w:val="00ED181F"/>
    <w:rsid w:val="00ED1B76"/>
    <w:rsid w:val="00ED2A10"/>
    <w:rsid w:val="00ED2B8C"/>
    <w:rsid w:val="00ED39C6"/>
    <w:rsid w:val="00ED427D"/>
    <w:rsid w:val="00ED44CD"/>
    <w:rsid w:val="00ED49E4"/>
    <w:rsid w:val="00ED4C95"/>
    <w:rsid w:val="00ED53FC"/>
    <w:rsid w:val="00ED5716"/>
    <w:rsid w:val="00ED5943"/>
    <w:rsid w:val="00ED722A"/>
    <w:rsid w:val="00ED7AF0"/>
    <w:rsid w:val="00ED7DAF"/>
    <w:rsid w:val="00EE133D"/>
    <w:rsid w:val="00EE2B7B"/>
    <w:rsid w:val="00EE2D6C"/>
    <w:rsid w:val="00EE3250"/>
    <w:rsid w:val="00EE3631"/>
    <w:rsid w:val="00EE3CCC"/>
    <w:rsid w:val="00EE49DF"/>
    <w:rsid w:val="00EE4FBB"/>
    <w:rsid w:val="00EE4FE1"/>
    <w:rsid w:val="00EE54AC"/>
    <w:rsid w:val="00EE6914"/>
    <w:rsid w:val="00EE6FD3"/>
    <w:rsid w:val="00EE7101"/>
    <w:rsid w:val="00EE72E5"/>
    <w:rsid w:val="00EF03C8"/>
    <w:rsid w:val="00EF16BE"/>
    <w:rsid w:val="00EF1A45"/>
    <w:rsid w:val="00EF1CBF"/>
    <w:rsid w:val="00EF1FC6"/>
    <w:rsid w:val="00EF2402"/>
    <w:rsid w:val="00EF2679"/>
    <w:rsid w:val="00EF26A3"/>
    <w:rsid w:val="00EF2F1A"/>
    <w:rsid w:val="00EF33F4"/>
    <w:rsid w:val="00EF3BBF"/>
    <w:rsid w:val="00EF3FC9"/>
    <w:rsid w:val="00EF4964"/>
    <w:rsid w:val="00EF5869"/>
    <w:rsid w:val="00EF5FC2"/>
    <w:rsid w:val="00EF602C"/>
    <w:rsid w:val="00EF61DB"/>
    <w:rsid w:val="00EF6808"/>
    <w:rsid w:val="00EF6E3D"/>
    <w:rsid w:val="00EF72E4"/>
    <w:rsid w:val="00EF78F9"/>
    <w:rsid w:val="00EF7B84"/>
    <w:rsid w:val="00F003FB"/>
    <w:rsid w:val="00F01036"/>
    <w:rsid w:val="00F012FE"/>
    <w:rsid w:val="00F01456"/>
    <w:rsid w:val="00F02034"/>
    <w:rsid w:val="00F02E0F"/>
    <w:rsid w:val="00F034E5"/>
    <w:rsid w:val="00F03C96"/>
    <w:rsid w:val="00F03DCB"/>
    <w:rsid w:val="00F03DEF"/>
    <w:rsid w:val="00F043C8"/>
    <w:rsid w:val="00F04E00"/>
    <w:rsid w:val="00F05A37"/>
    <w:rsid w:val="00F064D7"/>
    <w:rsid w:val="00F070F4"/>
    <w:rsid w:val="00F0716A"/>
    <w:rsid w:val="00F073FE"/>
    <w:rsid w:val="00F07A8D"/>
    <w:rsid w:val="00F10209"/>
    <w:rsid w:val="00F1087C"/>
    <w:rsid w:val="00F10990"/>
    <w:rsid w:val="00F10ACF"/>
    <w:rsid w:val="00F11594"/>
    <w:rsid w:val="00F115F0"/>
    <w:rsid w:val="00F116F1"/>
    <w:rsid w:val="00F123F9"/>
    <w:rsid w:val="00F126A6"/>
    <w:rsid w:val="00F129B0"/>
    <w:rsid w:val="00F12B8F"/>
    <w:rsid w:val="00F12DD0"/>
    <w:rsid w:val="00F13080"/>
    <w:rsid w:val="00F13101"/>
    <w:rsid w:val="00F13473"/>
    <w:rsid w:val="00F138DA"/>
    <w:rsid w:val="00F14304"/>
    <w:rsid w:val="00F1447F"/>
    <w:rsid w:val="00F14823"/>
    <w:rsid w:val="00F152D6"/>
    <w:rsid w:val="00F15592"/>
    <w:rsid w:val="00F1561F"/>
    <w:rsid w:val="00F1596F"/>
    <w:rsid w:val="00F15F4A"/>
    <w:rsid w:val="00F166AA"/>
    <w:rsid w:val="00F16800"/>
    <w:rsid w:val="00F16A99"/>
    <w:rsid w:val="00F16C32"/>
    <w:rsid w:val="00F1711C"/>
    <w:rsid w:val="00F179A8"/>
    <w:rsid w:val="00F17A44"/>
    <w:rsid w:val="00F17DF1"/>
    <w:rsid w:val="00F20546"/>
    <w:rsid w:val="00F206AF"/>
    <w:rsid w:val="00F211C9"/>
    <w:rsid w:val="00F21937"/>
    <w:rsid w:val="00F21FF8"/>
    <w:rsid w:val="00F22EED"/>
    <w:rsid w:val="00F23127"/>
    <w:rsid w:val="00F2314A"/>
    <w:rsid w:val="00F24308"/>
    <w:rsid w:val="00F2441A"/>
    <w:rsid w:val="00F2494C"/>
    <w:rsid w:val="00F24D0A"/>
    <w:rsid w:val="00F25684"/>
    <w:rsid w:val="00F26042"/>
    <w:rsid w:val="00F26959"/>
    <w:rsid w:val="00F26AC1"/>
    <w:rsid w:val="00F26CE8"/>
    <w:rsid w:val="00F27198"/>
    <w:rsid w:val="00F271BA"/>
    <w:rsid w:val="00F272E8"/>
    <w:rsid w:val="00F273EF"/>
    <w:rsid w:val="00F2751F"/>
    <w:rsid w:val="00F27DBD"/>
    <w:rsid w:val="00F27DC3"/>
    <w:rsid w:val="00F27FC2"/>
    <w:rsid w:val="00F3044C"/>
    <w:rsid w:val="00F30982"/>
    <w:rsid w:val="00F318B7"/>
    <w:rsid w:val="00F32117"/>
    <w:rsid w:val="00F326EB"/>
    <w:rsid w:val="00F33691"/>
    <w:rsid w:val="00F336B4"/>
    <w:rsid w:val="00F33B7D"/>
    <w:rsid w:val="00F33E58"/>
    <w:rsid w:val="00F33FD5"/>
    <w:rsid w:val="00F3441B"/>
    <w:rsid w:val="00F34D81"/>
    <w:rsid w:val="00F35732"/>
    <w:rsid w:val="00F35C62"/>
    <w:rsid w:val="00F35ECA"/>
    <w:rsid w:val="00F367B9"/>
    <w:rsid w:val="00F36872"/>
    <w:rsid w:val="00F36BE1"/>
    <w:rsid w:val="00F375BC"/>
    <w:rsid w:val="00F402F0"/>
    <w:rsid w:val="00F4137A"/>
    <w:rsid w:val="00F4171E"/>
    <w:rsid w:val="00F4202D"/>
    <w:rsid w:val="00F4297D"/>
    <w:rsid w:val="00F43254"/>
    <w:rsid w:val="00F43758"/>
    <w:rsid w:val="00F43CA1"/>
    <w:rsid w:val="00F44F29"/>
    <w:rsid w:val="00F45F14"/>
    <w:rsid w:val="00F45FFA"/>
    <w:rsid w:val="00F46072"/>
    <w:rsid w:val="00F470AB"/>
    <w:rsid w:val="00F479A9"/>
    <w:rsid w:val="00F501B2"/>
    <w:rsid w:val="00F50E66"/>
    <w:rsid w:val="00F510A4"/>
    <w:rsid w:val="00F51285"/>
    <w:rsid w:val="00F51426"/>
    <w:rsid w:val="00F5146C"/>
    <w:rsid w:val="00F52B4D"/>
    <w:rsid w:val="00F52FCD"/>
    <w:rsid w:val="00F53399"/>
    <w:rsid w:val="00F55827"/>
    <w:rsid w:val="00F55E5A"/>
    <w:rsid w:val="00F569E0"/>
    <w:rsid w:val="00F56FE0"/>
    <w:rsid w:val="00F573BF"/>
    <w:rsid w:val="00F575CC"/>
    <w:rsid w:val="00F5770F"/>
    <w:rsid w:val="00F579D1"/>
    <w:rsid w:val="00F57ABF"/>
    <w:rsid w:val="00F57F0F"/>
    <w:rsid w:val="00F6005D"/>
    <w:rsid w:val="00F602D6"/>
    <w:rsid w:val="00F604AE"/>
    <w:rsid w:val="00F616BC"/>
    <w:rsid w:val="00F616D3"/>
    <w:rsid w:val="00F61DF4"/>
    <w:rsid w:val="00F62AFC"/>
    <w:rsid w:val="00F6307A"/>
    <w:rsid w:val="00F635F7"/>
    <w:rsid w:val="00F63647"/>
    <w:rsid w:val="00F63887"/>
    <w:rsid w:val="00F6398D"/>
    <w:rsid w:val="00F641AE"/>
    <w:rsid w:val="00F64495"/>
    <w:rsid w:val="00F6491F"/>
    <w:rsid w:val="00F64E3F"/>
    <w:rsid w:val="00F64FBE"/>
    <w:rsid w:val="00F651E6"/>
    <w:rsid w:val="00F66230"/>
    <w:rsid w:val="00F66DCC"/>
    <w:rsid w:val="00F6730F"/>
    <w:rsid w:val="00F674BD"/>
    <w:rsid w:val="00F67A29"/>
    <w:rsid w:val="00F67A34"/>
    <w:rsid w:val="00F67A39"/>
    <w:rsid w:val="00F67E3F"/>
    <w:rsid w:val="00F700DD"/>
    <w:rsid w:val="00F7080D"/>
    <w:rsid w:val="00F7082B"/>
    <w:rsid w:val="00F71063"/>
    <w:rsid w:val="00F721C0"/>
    <w:rsid w:val="00F72241"/>
    <w:rsid w:val="00F73051"/>
    <w:rsid w:val="00F738EC"/>
    <w:rsid w:val="00F73A15"/>
    <w:rsid w:val="00F73CB3"/>
    <w:rsid w:val="00F7419E"/>
    <w:rsid w:val="00F749EB"/>
    <w:rsid w:val="00F74B4F"/>
    <w:rsid w:val="00F755A7"/>
    <w:rsid w:val="00F75B7C"/>
    <w:rsid w:val="00F7657C"/>
    <w:rsid w:val="00F76B17"/>
    <w:rsid w:val="00F77393"/>
    <w:rsid w:val="00F779E6"/>
    <w:rsid w:val="00F77CCD"/>
    <w:rsid w:val="00F77DAA"/>
    <w:rsid w:val="00F80141"/>
    <w:rsid w:val="00F8133D"/>
    <w:rsid w:val="00F813EC"/>
    <w:rsid w:val="00F81655"/>
    <w:rsid w:val="00F820C0"/>
    <w:rsid w:val="00F8299C"/>
    <w:rsid w:val="00F82A7D"/>
    <w:rsid w:val="00F82CD4"/>
    <w:rsid w:val="00F830E4"/>
    <w:rsid w:val="00F831D9"/>
    <w:rsid w:val="00F83BC9"/>
    <w:rsid w:val="00F83D54"/>
    <w:rsid w:val="00F8404D"/>
    <w:rsid w:val="00F848AA"/>
    <w:rsid w:val="00F848D6"/>
    <w:rsid w:val="00F85102"/>
    <w:rsid w:val="00F852A3"/>
    <w:rsid w:val="00F857F4"/>
    <w:rsid w:val="00F85B86"/>
    <w:rsid w:val="00F863DD"/>
    <w:rsid w:val="00F86BAC"/>
    <w:rsid w:val="00F872A4"/>
    <w:rsid w:val="00F879E0"/>
    <w:rsid w:val="00F87E9C"/>
    <w:rsid w:val="00F900FD"/>
    <w:rsid w:val="00F90645"/>
    <w:rsid w:val="00F91F49"/>
    <w:rsid w:val="00F92355"/>
    <w:rsid w:val="00F92D6D"/>
    <w:rsid w:val="00F939CE"/>
    <w:rsid w:val="00F9449A"/>
    <w:rsid w:val="00F9463D"/>
    <w:rsid w:val="00F94968"/>
    <w:rsid w:val="00F94B87"/>
    <w:rsid w:val="00F95001"/>
    <w:rsid w:val="00F9557C"/>
    <w:rsid w:val="00F956BA"/>
    <w:rsid w:val="00F956D4"/>
    <w:rsid w:val="00F96483"/>
    <w:rsid w:val="00FA0381"/>
    <w:rsid w:val="00FA07A6"/>
    <w:rsid w:val="00FA0C08"/>
    <w:rsid w:val="00FA0D6A"/>
    <w:rsid w:val="00FA0E55"/>
    <w:rsid w:val="00FA12D5"/>
    <w:rsid w:val="00FA1502"/>
    <w:rsid w:val="00FA157A"/>
    <w:rsid w:val="00FA188A"/>
    <w:rsid w:val="00FA1D97"/>
    <w:rsid w:val="00FA1EED"/>
    <w:rsid w:val="00FA24B9"/>
    <w:rsid w:val="00FA3606"/>
    <w:rsid w:val="00FA3787"/>
    <w:rsid w:val="00FA3B3E"/>
    <w:rsid w:val="00FA4227"/>
    <w:rsid w:val="00FA4D14"/>
    <w:rsid w:val="00FA4D89"/>
    <w:rsid w:val="00FA54E7"/>
    <w:rsid w:val="00FA5805"/>
    <w:rsid w:val="00FA5D30"/>
    <w:rsid w:val="00FA6322"/>
    <w:rsid w:val="00FA677A"/>
    <w:rsid w:val="00FA69D4"/>
    <w:rsid w:val="00FA6F22"/>
    <w:rsid w:val="00FA7092"/>
    <w:rsid w:val="00FA7180"/>
    <w:rsid w:val="00FB0201"/>
    <w:rsid w:val="00FB058F"/>
    <w:rsid w:val="00FB210C"/>
    <w:rsid w:val="00FB24C3"/>
    <w:rsid w:val="00FB2797"/>
    <w:rsid w:val="00FB337D"/>
    <w:rsid w:val="00FB3AD5"/>
    <w:rsid w:val="00FB4241"/>
    <w:rsid w:val="00FB466B"/>
    <w:rsid w:val="00FB5058"/>
    <w:rsid w:val="00FB532B"/>
    <w:rsid w:val="00FB589F"/>
    <w:rsid w:val="00FB5A85"/>
    <w:rsid w:val="00FB5BFF"/>
    <w:rsid w:val="00FB635E"/>
    <w:rsid w:val="00FB68A2"/>
    <w:rsid w:val="00FB75D7"/>
    <w:rsid w:val="00FC0264"/>
    <w:rsid w:val="00FC0B0D"/>
    <w:rsid w:val="00FC1128"/>
    <w:rsid w:val="00FC1BEC"/>
    <w:rsid w:val="00FC1F2E"/>
    <w:rsid w:val="00FC217B"/>
    <w:rsid w:val="00FC2183"/>
    <w:rsid w:val="00FC25F9"/>
    <w:rsid w:val="00FC2F25"/>
    <w:rsid w:val="00FC319F"/>
    <w:rsid w:val="00FC3293"/>
    <w:rsid w:val="00FC3839"/>
    <w:rsid w:val="00FC3CC2"/>
    <w:rsid w:val="00FC485F"/>
    <w:rsid w:val="00FC4BB3"/>
    <w:rsid w:val="00FC60F2"/>
    <w:rsid w:val="00FC644F"/>
    <w:rsid w:val="00FC65C7"/>
    <w:rsid w:val="00FC6778"/>
    <w:rsid w:val="00FC7447"/>
    <w:rsid w:val="00FC7880"/>
    <w:rsid w:val="00FD007D"/>
    <w:rsid w:val="00FD0151"/>
    <w:rsid w:val="00FD0380"/>
    <w:rsid w:val="00FD0B5B"/>
    <w:rsid w:val="00FD15F2"/>
    <w:rsid w:val="00FD1B4B"/>
    <w:rsid w:val="00FD2C60"/>
    <w:rsid w:val="00FD3453"/>
    <w:rsid w:val="00FD384F"/>
    <w:rsid w:val="00FD4443"/>
    <w:rsid w:val="00FD494D"/>
    <w:rsid w:val="00FD4EAD"/>
    <w:rsid w:val="00FD4EE3"/>
    <w:rsid w:val="00FD547B"/>
    <w:rsid w:val="00FD550D"/>
    <w:rsid w:val="00FD5DE1"/>
    <w:rsid w:val="00FD5E7C"/>
    <w:rsid w:val="00FD65B8"/>
    <w:rsid w:val="00FD6698"/>
    <w:rsid w:val="00FD6D65"/>
    <w:rsid w:val="00FD7411"/>
    <w:rsid w:val="00FD7533"/>
    <w:rsid w:val="00FD7FA9"/>
    <w:rsid w:val="00FE061F"/>
    <w:rsid w:val="00FE0801"/>
    <w:rsid w:val="00FE182C"/>
    <w:rsid w:val="00FE1F22"/>
    <w:rsid w:val="00FE27C6"/>
    <w:rsid w:val="00FE2C35"/>
    <w:rsid w:val="00FE2F21"/>
    <w:rsid w:val="00FE3177"/>
    <w:rsid w:val="00FE31A1"/>
    <w:rsid w:val="00FE3B7D"/>
    <w:rsid w:val="00FE41A1"/>
    <w:rsid w:val="00FE4E88"/>
    <w:rsid w:val="00FE6EB5"/>
    <w:rsid w:val="00FE76EF"/>
    <w:rsid w:val="00FE781A"/>
    <w:rsid w:val="00FE7A05"/>
    <w:rsid w:val="00FE7D91"/>
    <w:rsid w:val="00FE7E98"/>
    <w:rsid w:val="00FF005F"/>
    <w:rsid w:val="00FF0E73"/>
    <w:rsid w:val="00FF121E"/>
    <w:rsid w:val="00FF1416"/>
    <w:rsid w:val="00FF2018"/>
    <w:rsid w:val="00FF3408"/>
    <w:rsid w:val="00FF3823"/>
    <w:rsid w:val="00FF3A15"/>
    <w:rsid w:val="00FF3DAD"/>
    <w:rsid w:val="00FF3DD8"/>
    <w:rsid w:val="00FF4015"/>
    <w:rsid w:val="00FF4DBD"/>
    <w:rsid w:val="00FF54CE"/>
    <w:rsid w:val="00FF5CEA"/>
    <w:rsid w:val="00FF6143"/>
    <w:rsid w:val="00FF717C"/>
    <w:rsid w:val="00FF7391"/>
    <w:rsid w:val="00FF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DE448-9748-417F-AE1E-947710C1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righ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D74"/>
    <w:pPr>
      <w:widowControl w:val="0"/>
      <w:suppressAutoHyphens/>
      <w:autoSpaceDN w:val="0"/>
      <w:ind w:right="0"/>
      <w:jc w:val="left"/>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71D74"/>
    <w:pPr>
      <w:suppressAutoHyphens/>
      <w:autoSpaceDN w:val="0"/>
      <w:ind w:right="0"/>
      <w:jc w:val="left"/>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71D74"/>
    <w:pPr>
      <w:jc w:val="both"/>
    </w:pPr>
    <w:rPr>
      <w:rFonts w:eastAsia="Times New Roman" w:cs="Times New Roman"/>
      <w:sz w:val="28"/>
      <w:lang w:eastAsia="ru-RU"/>
    </w:rPr>
  </w:style>
  <w:style w:type="paragraph" w:styleId="a3">
    <w:name w:val="List Paragraph"/>
    <w:basedOn w:val="Standard"/>
    <w:rsid w:val="00071D74"/>
    <w:pPr>
      <w:ind w:left="720"/>
    </w:pPr>
  </w:style>
  <w:style w:type="paragraph" w:customStyle="1" w:styleId="1">
    <w:name w:val="çàãîëîâîê 1"/>
    <w:basedOn w:val="Standard"/>
    <w:rsid w:val="00071D74"/>
    <w:pPr>
      <w:keepNext/>
      <w:jc w:val="center"/>
    </w:pPr>
    <w:rPr>
      <w:rFonts w:eastAsia="Times New Roman" w:cs="Times New Roman"/>
      <w:szCs w:val="20"/>
      <w:u w:val="single"/>
      <w:lang w:eastAsia="ru-RU"/>
    </w:rPr>
  </w:style>
  <w:style w:type="paragraph" w:customStyle="1" w:styleId="21">
    <w:name w:val="Основной текст 21"/>
    <w:basedOn w:val="Standard"/>
    <w:rsid w:val="00071D74"/>
    <w:pPr>
      <w:ind w:firstLine="284"/>
    </w:pPr>
    <w:rPr>
      <w:rFonts w:eastAsia="Times New Roman" w:cs="Times New Roman"/>
      <w:szCs w:val="20"/>
      <w:lang w:eastAsia="ru-RU"/>
    </w:rPr>
  </w:style>
  <w:style w:type="numbering" w:customStyle="1" w:styleId="WWNum2">
    <w:name w:val="WWNum2"/>
    <w:basedOn w:val="a2"/>
    <w:rsid w:val="00071D74"/>
    <w:pPr>
      <w:numPr>
        <w:numId w:val="1"/>
      </w:numPr>
    </w:pPr>
  </w:style>
  <w:style w:type="paragraph" w:customStyle="1" w:styleId="Default">
    <w:name w:val="Default"/>
    <w:rsid w:val="004F6CAA"/>
    <w:pPr>
      <w:autoSpaceDE w:val="0"/>
      <w:autoSpaceDN w:val="0"/>
      <w:adjustRightInd w:val="0"/>
      <w:ind w:right="0"/>
      <w:jc w:val="left"/>
    </w:pPr>
    <w:rPr>
      <w:rFonts w:ascii="Times New Roman" w:eastAsia="Times New Roman" w:hAnsi="Times New Roman" w:cs="Times New Roman"/>
      <w:color w:val="000000"/>
      <w:sz w:val="24"/>
      <w:szCs w:val="24"/>
      <w:lang w:eastAsia="ru-RU"/>
    </w:rPr>
  </w:style>
  <w:style w:type="character" w:customStyle="1" w:styleId="fontstyle01">
    <w:name w:val="fontstyle01"/>
    <w:rsid w:val="004F6CA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5216">
      <w:bodyDiv w:val="1"/>
      <w:marLeft w:val="0"/>
      <w:marRight w:val="0"/>
      <w:marTop w:val="0"/>
      <w:marBottom w:val="0"/>
      <w:divBdr>
        <w:top w:val="none" w:sz="0" w:space="0" w:color="auto"/>
        <w:left w:val="none" w:sz="0" w:space="0" w:color="auto"/>
        <w:bottom w:val="none" w:sz="0" w:space="0" w:color="auto"/>
        <w:right w:val="none" w:sz="0" w:space="0" w:color="auto"/>
      </w:divBdr>
    </w:div>
    <w:div w:id="914900093">
      <w:bodyDiv w:val="1"/>
      <w:marLeft w:val="0"/>
      <w:marRight w:val="0"/>
      <w:marTop w:val="0"/>
      <w:marBottom w:val="0"/>
      <w:divBdr>
        <w:top w:val="none" w:sz="0" w:space="0" w:color="auto"/>
        <w:left w:val="none" w:sz="0" w:space="0" w:color="auto"/>
        <w:bottom w:val="none" w:sz="0" w:space="0" w:color="auto"/>
        <w:right w:val="none" w:sz="0" w:space="0" w:color="auto"/>
      </w:divBdr>
    </w:div>
    <w:div w:id="924728657">
      <w:bodyDiv w:val="1"/>
      <w:marLeft w:val="0"/>
      <w:marRight w:val="0"/>
      <w:marTop w:val="0"/>
      <w:marBottom w:val="0"/>
      <w:divBdr>
        <w:top w:val="none" w:sz="0" w:space="0" w:color="auto"/>
        <w:left w:val="none" w:sz="0" w:space="0" w:color="auto"/>
        <w:bottom w:val="none" w:sz="0" w:space="0" w:color="auto"/>
        <w:right w:val="none" w:sz="0" w:space="0" w:color="auto"/>
      </w:divBdr>
    </w:div>
    <w:div w:id="932513170">
      <w:bodyDiv w:val="1"/>
      <w:marLeft w:val="0"/>
      <w:marRight w:val="0"/>
      <w:marTop w:val="0"/>
      <w:marBottom w:val="0"/>
      <w:divBdr>
        <w:top w:val="none" w:sz="0" w:space="0" w:color="auto"/>
        <w:left w:val="none" w:sz="0" w:space="0" w:color="auto"/>
        <w:bottom w:val="none" w:sz="0" w:space="0" w:color="auto"/>
        <w:right w:val="none" w:sz="0" w:space="0" w:color="auto"/>
      </w:divBdr>
      <w:divsChild>
        <w:div w:id="1937596748">
          <w:marLeft w:val="0"/>
          <w:marRight w:val="0"/>
          <w:marTop w:val="0"/>
          <w:marBottom w:val="0"/>
          <w:divBdr>
            <w:top w:val="none" w:sz="0" w:space="0" w:color="auto"/>
            <w:left w:val="none" w:sz="0" w:space="0" w:color="auto"/>
            <w:bottom w:val="none" w:sz="0" w:space="0" w:color="auto"/>
            <w:right w:val="none" w:sz="0" w:space="0" w:color="auto"/>
          </w:divBdr>
        </w:div>
        <w:div w:id="910501932">
          <w:marLeft w:val="0"/>
          <w:marRight w:val="0"/>
          <w:marTop w:val="0"/>
          <w:marBottom w:val="0"/>
          <w:divBdr>
            <w:top w:val="none" w:sz="0" w:space="0" w:color="auto"/>
            <w:left w:val="none" w:sz="0" w:space="0" w:color="auto"/>
            <w:bottom w:val="none" w:sz="0" w:space="0" w:color="auto"/>
            <w:right w:val="none" w:sz="0" w:space="0" w:color="auto"/>
          </w:divBdr>
          <w:divsChild>
            <w:div w:id="1520849838">
              <w:marLeft w:val="0"/>
              <w:marRight w:val="0"/>
              <w:marTop w:val="0"/>
              <w:marBottom w:val="0"/>
              <w:divBdr>
                <w:top w:val="none" w:sz="0" w:space="0" w:color="auto"/>
                <w:left w:val="none" w:sz="0" w:space="0" w:color="auto"/>
                <w:bottom w:val="none" w:sz="0" w:space="0" w:color="auto"/>
                <w:right w:val="none" w:sz="0" w:space="0" w:color="auto"/>
              </w:divBdr>
              <w:divsChild>
                <w:div w:id="1125808582">
                  <w:marLeft w:val="0"/>
                  <w:marRight w:val="0"/>
                  <w:marTop w:val="0"/>
                  <w:marBottom w:val="0"/>
                  <w:divBdr>
                    <w:top w:val="none" w:sz="0" w:space="0" w:color="auto"/>
                    <w:left w:val="none" w:sz="0" w:space="0" w:color="auto"/>
                    <w:bottom w:val="none" w:sz="0" w:space="0" w:color="auto"/>
                    <w:right w:val="none" w:sz="0" w:space="0" w:color="auto"/>
                  </w:divBdr>
                </w:div>
              </w:divsChild>
            </w:div>
            <w:div w:id="17089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anvari_s</dc:creator>
  <cp:lastModifiedBy>Учетная запись Майкрософт</cp:lastModifiedBy>
  <cp:revision>37</cp:revision>
  <dcterms:created xsi:type="dcterms:W3CDTF">2018-08-08T05:32:00Z</dcterms:created>
  <dcterms:modified xsi:type="dcterms:W3CDTF">2021-11-24T11:39:00Z</dcterms:modified>
</cp:coreProperties>
</file>